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502081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</w:t>
            </w:r>
            <w:r w:rsidR="00382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128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38239B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19.10.2022</w:t>
            </w:r>
            <w:r w:rsidR="00502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625AAB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128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2240EE" w:rsidRDefault="002240EE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</w:p>
    <w:p w:rsidR="00625AAB" w:rsidRPr="00625AAB" w:rsidRDefault="00BD6452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присвоении адреса земельному участку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BD6452" w:rsidRPr="009953BF" w:rsidRDefault="006F791F" w:rsidP="00BD6452">
      <w:pPr>
        <w:ind w:firstLine="426"/>
        <w:rPr>
          <w:rFonts w:ascii="Times New Roman" w:hAnsi="Times New Roman"/>
          <w:b/>
          <w:sz w:val="26"/>
          <w:szCs w:val="26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452">
        <w:rPr>
          <w:rFonts w:ascii="Times New Roman" w:hAnsi="Times New Roman"/>
          <w:sz w:val="26"/>
          <w:szCs w:val="26"/>
        </w:rPr>
        <w:t>З</w:t>
      </w:r>
      <w:r w:rsidR="00BD6452" w:rsidRPr="009953BF">
        <w:rPr>
          <w:rFonts w:ascii="Times New Roman" w:hAnsi="Times New Roman"/>
          <w:sz w:val="26"/>
          <w:szCs w:val="26"/>
        </w:rPr>
        <w:t>емельно</w:t>
      </w:r>
      <w:r w:rsidR="00BD6452">
        <w:rPr>
          <w:rFonts w:ascii="Times New Roman" w:hAnsi="Times New Roman"/>
          <w:sz w:val="26"/>
          <w:szCs w:val="26"/>
        </w:rPr>
        <w:t>му</w:t>
      </w:r>
      <w:r w:rsidR="00BD6452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BD6452">
        <w:rPr>
          <w:rFonts w:ascii="Times New Roman" w:hAnsi="Times New Roman"/>
          <w:sz w:val="26"/>
          <w:szCs w:val="26"/>
        </w:rPr>
        <w:t>у</w:t>
      </w:r>
      <w:r w:rsidR="00BD6452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BD6452">
        <w:rPr>
          <w:rFonts w:ascii="Times New Roman" w:hAnsi="Times New Roman"/>
          <w:sz w:val="26"/>
          <w:szCs w:val="26"/>
        </w:rPr>
        <w:t>210101:</w:t>
      </w:r>
      <w:r w:rsidR="0038239B">
        <w:rPr>
          <w:rFonts w:ascii="Times New Roman" w:hAnsi="Times New Roman"/>
          <w:sz w:val="26"/>
          <w:szCs w:val="26"/>
        </w:rPr>
        <w:t>212</w:t>
      </w:r>
      <w:r w:rsidR="00BD6452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BD6452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38239B">
        <w:rPr>
          <w:rFonts w:ascii="Times New Roman" w:hAnsi="Times New Roman"/>
          <w:sz w:val="26"/>
          <w:szCs w:val="26"/>
        </w:rPr>
        <w:t>Подчеко</w:t>
      </w:r>
      <w:proofErr w:type="spellEnd"/>
      <w:r w:rsidR="0038239B">
        <w:rPr>
          <w:rFonts w:ascii="Times New Roman" w:hAnsi="Times New Roman"/>
          <w:sz w:val="26"/>
          <w:szCs w:val="26"/>
        </w:rPr>
        <w:t xml:space="preserve"> Ольге Алексеевне</w:t>
      </w:r>
      <w:r w:rsidR="00BD6452" w:rsidRPr="009953BF">
        <w:rPr>
          <w:rFonts w:ascii="Times New Roman" w:hAnsi="Times New Roman"/>
          <w:sz w:val="26"/>
          <w:szCs w:val="26"/>
        </w:rPr>
        <w:t xml:space="preserve">, </w:t>
      </w:r>
      <w:r w:rsidR="00BD6452">
        <w:rPr>
          <w:rFonts w:ascii="Times New Roman" w:hAnsi="Times New Roman"/>
          <w:sz w:val="26"/>
          <w:szCs w:val="26"/>
        </w:rPr>
        <w:t>присвоить почтовый адрес</w:t>
      </w:r>
      <w:r w:rsidR="00BD6452" w:rsidRPr="009953BF">
        <w:rPr>
          <w:rFonts w:ascii="Times New Roman" w:hAnsi="Times New Roman"/>
          <w:sz w:val="26"/>
          <w:szCs w:val="26"/>
        </w:rPr>
        <w:t xml:space="preserve">: </w:t>
      </w:r>
      <w:r w:rsidR="00BD645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BD645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BD6452">
        <w:rPr>
          <w:rFonts w:ascii="Times New Roman" w:hAnsi="Times New Roman"/>
          <w:b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b/>
          <w:sz w:val="26"/>
          <w:szCs w:val="26"/>
        </w:rPr>
        <w:t>район,</w:t>
      </w:r>
      <w:r w:rsidR="00BD6452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BD6452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D6452">
        <w:rPr>
          <w:rFonts w:ascii="Times New Roman" w:hAnsi="Times New Roman"/>
          <w:b/>
          <w:sz w:val="26"/>
          <w:szCs w:val="26"/>
        </w:rPr>
        <w:t xml:space="preserve">/у </w:t>
      </w:r>
      <w:r w:rsidR="00C72134">
        <w:rPr>
          <w:rFonts w:ascii="Times New Roman" w:hAnsi="Times New Roman"/>
          <w:b/>
          <w:color w:val="000000" w:themeColor="text1"/>
          <w:sz w:val="26"/>
          <w:szCs w:val="26"/>
        </w:rPr>
        <w:t>8/2</w:t>
      </w:r>
      <w:r w:rsidR="00BD645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D6452" w:rsidRPr="009953BF" w:rsidRDefault="00BD6452" w:rsidP="00BD6452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96" w:rsidRDefault="000F4A96" w:rsidP="00FA00C4">
      <w:r>
        <w:separator/>
      </w:r>
    </w:p>
  </w:endnote>
  <w:endnote w:type="continuationSeparator" w:id="0">
    <w:p w:rsidR="000F4A96" w:rsidRDefault="000F4A96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96" w:rsidRDefault="000F4A96" w:rsidP="00FA00C4">
      <w:r>
        <w:separator/>
      </w:r>
    </w:p>
  </w:footnote>
  <w:footnote w:type="continuationSeparator" w:id="0">
    <w:p w:rsidR="000F4A96" w:rsidRDefault="000F4A96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109D9"/>
    <w:rsid w:val="00036094"/>
    <w:rsid w:val="0005374D"/>
    <w:rsid w:val="00086748"/>
    <w:rsid w:val="000925EA"/>
    <w:rsid w:val="000E43F1"/>
    <w:rsid w:val="000F4A96"/>
    <w:rsid w:val="000F71D5"/>
    <w:rsid w:val="00113060"/>
    <w:rsid w:val="00125A29"/>
    <w:rsid w:val="00131842"/>
    <w:rsid w:val="00144017"/>
    <w:rsid w:val="00182299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110C7"/>
    <w:rsid w:val="002240EE"/>
    <w:rsid w:val="00241F8A"/>
    <w:rsid w:val="00243F0F"/>
    <w:rsid w:val="00245863"/>
    <w:rsid w:val="00275F10"/>
    <w:rsid w:val="002B1CE0"/>
    <w:rsid w:val="002D60FE"/>
    <w:rsid w:val="002F33AB"/>
    <w:rsid w:val="00305FC7"/>
    <w:rsid w:val="003130F1"/>
    <w:rsid w:val="003171FB"/>
    <w:rsid w:val="003609B9"/>
    <w:rsid w:val="0038239B"/>
    <w:rsid w:val="003B40A6"/>
    <w:rsid w:val="003C6FB7"/>
    <w:rsid w:val="003E3970"/>
    <w:rsid w:val="003F7320"/>
    <w:rsid w:val="00401652"/>
    <w:rsid w:val="00425A4F"/>
    <w:rsid w:val="004550F2"/>
    <w:rsid w:val="00464650"/>
    <w:rsid w:val="00487075"/>
    <w:rsid w:val="004A0FF4"/>
    <w:rsid w:val="004A18A6"/>
    <w:rsid w:val="004B10BA"/>
    <w:rsid w:val="004B41EE"/>
    <w:rsid w:val="004D79E7"/>
    <w:rsid w:val="004F44FF"/>
    <w:rsid w:val="004F6783"/>
    <w:rsid w:val="00502081"/>
    <w:rsid w:val="005267CE"/>
    <w:rsid w:val="00527387"/>
    <w:rsid w:val="00530AE9"/>
    <w:rsid w:val="00547B53"/>
    <w:rsid w:val="00555DD3"/>
    <w:rsid w:val="00562D98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25AAB"/>
    <w:rsid w:val="0063509F"/>
    <w:rsid w:val="00640576"/>
    <w:rsid w:val="006630B8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5061"/>
    <w:rsid w:val="00716BE8"/>
    <w:rsid w:val="0072432A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2036D"/>
    <w:rsid w:val="00A41D2F"/>
    <w:rsid w:val="00A9564E"/>
    <w:rsid w:val="00AB0747"/>
    <w:rsid w:val="00AB07D9"/>
    <w:rsid w:val="00AB11BE"/>
    <w:rsid w:val="00AB7534"/>
    <w:rsid w:val="00AC7EB0"/>
    <w:rsid w:val="00AD2CFB"/>
    <w:rsid w:val="00AE2E80"/>
    <w:rsid w:val="00AE5AC0"/>
    <w:rsid w:val="00AF0E79"/>
    <w:rsid w:val="00B02DDB"/>
    <w:rsid w:val="00B06FD2"/>
    <w:rsid w:val="00B32E29"/>
    <w:rsid w:val="00B40D05"/>
    <w:rsid w:val="00B4428F"/>
    <w:rsid w:val="00B651E1"/>
    <w:rsid w:val="00B8596A"/>
    <w:rsid w:val="00B920CD"/>
    <w:rsid w:val="00BA61A4"/>
    <w:rsid w:val="00BB1175"/>
    <w:rsid w:val="00BB2D48"/>
    <w:rsid w:val="00BB3C59"/>
    <w:rsid w:val="00BB5156"/>
    <w:rsid w:val="00BD6452"/>
    <w:rsid w:val="00BE0A21"/>
    <w:rsid w:val="00BE5BDB"/>
    <w:rsid w:val="00BF1018"/>
    <w:rsid w:val="00C11B66"/>
    <w:rsid w:val="00C357BB"/>
    <w:rsid w:val="00C40B57"/>
    <w:rsid w:val="00C43832"/>
    <w:rsid w:val="00C55A41"/>
    <w:rsid w:val="00C569B8"/>
    <w:rsid w:val="00C65137"/>
    <w:rsid w:val="00C72134"/>
    <w:rsid w:val="00C966C5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DF79CB"/>
    <w:rsid w:val="00E00166"/>
    <w:rsid w:val="00E07296"/>
    <w:rsid w:val="00E277E0"/>
    <w:rsid w:val="00E40CF4"/>
    <w:rsid w:val="00E41FAF"/>
    <w:rsid w:val="00E424FC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2022-10-19T05:26:00Z</cp:lastPrinted>
  <dcterms:created xsi:type="dcterms:W3CDTF">2022-10-19T05:11:00Z</dcterms:created>
  <dcterms:modified xsi:type="dcterms:W3CDTF">2022-10-19T05:27:00Z</dcterms:modified>
</cp:coreProperties>
</file>