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6B0" w:rsidRDefault="009306B0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Сведения </w:t>
      </w:r>
    </w:p>
    <w:p w:rsidR="009306B0" w:rsidRDefault="009306B0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о доходах, расходах, об имуществе и обязательствах имущественного характера </w:t>
      </w:r>
    </w:p>
    <w:p w:rsidR="009306B0" w:rsidRDefault="009306B0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>муниципального служащего в Чувашской Республике и членов его семьи за пер</w:t>
      </w:r>
      <w:r w:rsidR="00B375F7">
        <w:rPr>
          <w:rFonts w:ascii="Times New Roman" w:hAnsi="Times New Roman"/>
          <w:b/>
          <w:kern w:val="36"/>
          <w:sz w:val="24"/>
          <w:szCs w:val="24"/>
        </w:rPr>
        <w:t>иод с 1 января по 31 декабря 2020</w:t>
      </w:r>
      <w:r>
        <w:rPr>
          <w:rFonts w:ascii="Times New Roman" w:hAnsi="Times New Roman"/>
          <w:b/>
          <w:kern w:val="36"/>
          <w:sz w:val="24"/>
          <w:szCs w:val="24"/>
        </w:rPr>
        <w:t xml:space="preserve"> года</w:t>
      </w:r>
    </w:p>
    <w:tbl>
      <w:tblPr>
        <w:tblW w:w="15812" w:type="dxa"/>
        <w:jc w:val="center"/>
        <w:tblInd w:w="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1873"/>
        <w:gridCol w:w="2044"/>
        <w:gridCol w:w="1071"/>
        <w:gridCol w:w="969"/>
        <w:gridCol w:w="1636"/>
        <w:gridCol w:w="1768"/>
        <w:gridCol w:w="950"/>
        <w:gridCol w:w="990"/>
        <w:gridCol w:w="2888"/>
      </w:tblGrid>
      <w:tr w:rsidR="009306B0" w:rsidTr="00FA0D7A">
        <w:trPr>
          <w:jc w:val="center"/>
        </w:trPr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Фамилия, </w:t>
            </w:r>
          </w:p>
          <w:p w:rsidR="009306B0" w:rsidRDefault="009306B0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имя, отчество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5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объектов недвижимого имущества </w:t>
            </w:r>
          </w:p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транспортных средств, принадлежащих на праве собственности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(сделки)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(сделок) превышает общий доход муниципального служащего и его супруги за три последних года, предшествующих совершению сделки (сделок)</w:t>
            </w:r>
            <w:proofErr w:type="gramEnd"/>
          </w:p>
        </w:tc>
      </w:tr>
      <w:tr w:rsidR="009306B0" w:rsidTr="00FA0D7A">
        <w:trPr>
          <w:trHeight w:val="32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61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9306B0" w:rsidRDefault="009306B0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6003" w:rsidRPr="00E911B2" w:rsidTr="0011431C">
        <w:trPr>
          <w:trHeight w:val="833"/>
          <w:jc w:val="center"/>
        </w:trPr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003" w:rsidRPr="00E911B2" w:rsidRDefault="00DE6003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E6003" w:rsidRPr="00E911B2" w:rsidRDefault="00DE6003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Михайлова Светлана </w:t>
            </w:r>
            <w:r w:rsidRPr="00E911B2">
              <w:rPr>
                <w:rFonts w:ascii="Times New Roman" w:hAnsi="Times New Roman"/>
                <w:sz w:val="18"/>
                <w:szCs w:val="18"/>
              </w:rPr>
              <w:t xml:space="preserve"> Алексеевна</w:t>
            </w:r>
          </w:p>
          <w:p w:rsidR="00DE6003" w:rsidRPr="00E911B2" w:rsidRDefault="00DE6003" w:rsidP="00DE60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</w:rPr>
              <w:t>ведущий</w:t>
            </w:r>
            <w:r w:rsidRPr="00E911B2">
              <w:rPr>
                <w:rFonts w:ascii="Times New Roman" w:hAnsi="Times New Roman"/>
                <w:sz w:val="18"/>
                <w:szCs w:val="18"/>
              </w:rPr>
              <w:t xml:space="preserve"> специалист-эксперт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Орининского сельского поселения</w:t>
            </w:r>
            <w:r w:rsidRPr="00E911B2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003" w:rsidRPr="00E911B2" w:rsidRDefault="00DE6003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>__</w:t>
            </w:r>
            <w:r w:rsidR="00B375F7">
              <w:rPr>
                <w:rFonts w:ascii="Times New Roman" w:hAnsi="Times New Roman"/>
                <w:sz w:val="18"/>
                <w:szCs w:val="18"/>
                <w:u w:val="single"/>
              </w:rPr>
              <w:t>211609,39</w:t>
            </w:r>
            <w:r w:rsidRPr="00E911B2">
              <w:rPr>
                <w:rFonts w:ascii="Times New Roman" w:hAnsi="Times New Roman"/>
                <w:sz w:val="18"/>
                <w:szCs w:val="18"/>
              </w:rPr>
              <w:t>_</w:t>
            </w:r>
          </w:p>
          <w:p w:rsidR="00DE6003" w:rsidRPr="00E911B2" w:rsidRDefault="00DE6003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911B2">
              <w:rPr>
                <w:rFonts w:ascii="Times New Roman" w:hAnsi="Times New Roman"/>
                <w:sz w:val="18"/>
                <w:szCs w:val="18"/>
              </w:rPr>
              <w:t>(доход по основному</w:t>
            </w:r>
            <w:proofErr w:type="gramEnd"/>
          </w:p>
          <w:p w:rsidR="00DE6003" w:rsidRPr="00E911B2" w:rsidRDefault="00DE6003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>месту работы)</w:t>
            </w:r>
          </w:p>
          <w:p w:rsidR="00DE6003" w:rsidRPr="00E911B2" w:rsidRDefault="00DE6003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E6003" w:rsidRPr="00666BA9" w:rsidRDefault="00666BA9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 </w:t>
            </w:r>
            <w:r w:rsidR="00B375F7">
              <w:rPr>
                <w:rFonts w:ascii="Times New Roman" w:hAnsi="Times New Roman"/>
                <w:sz w:val="18"/>
                <w:szCs w:val="18"/>
                <w:u w:val="single"/>
              </w:rPr>
              <w:t>48569,66</w:t>
            </w:r>
            <w:r>
              <w:rPr>
                <w:rFonts w:ascii="Times New Roman" w:hAnsi="Times New Roman"/>
                <w:sz w:val="18"/>
                <w:szCs w:val="18"/>
              </w:rPr>
              <w:t>_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</w:p>
          <w:p w:rsidR="00DE6003" w:rsidRPr="00E911B2" w:rsidRDefault="00DE6003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 xml:space="preserve">(иной доход) 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003" w:rsidRPr="00E911B2" w:rsidRDefault="00DE6003" w:rsidP="001143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003" w:rsidRPr="00E911B2" w:rsidRDefault="00DE6003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003" w:rsidRPr="00E911B2" w:rsidRDefault="00DE6003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6003" w:rsidRPr="00E911B2" w:rsidRDefault="00DE6003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03" w:rsidRPr="00E911B2" w:rsidRDefault="00DE6003" w:rsidP="001143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03" w:rsidRPr="00E911B2" w:rsidRDefault="00DE6003" w:rsidP="001143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03" w:rsidRPr="00E911B2" w:rsidRDefault="00DE6003" w:rsidP="001143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6003" w:rsidRPr="00E911B2" w:rsidRDefault="00DE6003" w:rsidP="001143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1B2">
              <w:rPr>
                <w:rFonts w:ascii="Times New Roman" w:hAnsi="Times New Roman"/>
              </w:rPr>
              <w:t>-</w:t>
            </w:r>
          </w:p>
        </w:tc>
      </w:tr>
      <w:tr w:rsidR="00DE6003" w:rsidRPr="00E911B2" w:rsidTr="0011431C">
        <w:trPr>
          <w:trHeight w:val="565"/>
          <w:jc w:val="center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03" w:rsidRPr="00E911B2" w:rsidRDefault="00DE6003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03" w:rsidRPr="00E911B2" w:rsidRDefault="00DE6003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03" w:rsidRPr="00E911B2" w:rsidRDefault="00DE6003" w:rsidP="001143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03" w:rsidRPr="00E911B2" w:rsidRDefault="00DE6003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03" w:rsidRPr="00E911B2" w:rsidRDefault="00DE6003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03" w:rsidRPr="00E911B2" w:rsidRDefault="00DE6003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03" w:rsidRPr="00E911B2" w:rsidRDefault="00DE6003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>Земельный участок для ЛПХ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03" w:rsidRPr="00E911B2" w:rsidRDefault="00DE6003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03" w:rsidRPr="00E911B2" w:rsidRDefault="00DE6003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03" w:rsidRPr="00E911B2" w:rsidRDefault="00DE6003" w:rsidP="001143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0D7A" w:rsidRPr="00E911B2" w:rsidTr="0011431C">
        <w:trPr>
          <w:trHeight w:val="578"/>
          <w:jc w:val="center"/>
        </w:trPr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D7A" w:rsidRPr="00E911B2" w:rsidRDefault="00FA0D7A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A0D7A" w:rsidRPr="00E911B2" w:rsidRDefault="00FA0D7A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D7A" w:rsidRPr="00E911B2" w:rsidRDefault="00FA0D7A" w:rsidP="00666B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>__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345109,98</w:t>
            </w:r>
            <w:r w:rsidRPr="00E911B2">
              <w:rPr>
                <w:rFonts w:ascii="Times New Roman" w:hAnsi="Times New Roman"/>
                <w:sz w:val="18"/>
                <w:szCs w:val="18"/>
              </w:rPr>
              <w:t>_</w:t>
            </w:r>
          </w:p>
          <w:p w:rsidR="00FA0D7A" w:rsidRPr="00E911B2" w:rsidRDefault="00FA0D7A" w:rsidP="00666B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911B2">
              <w:rPr>
                <w:rFonts w:ascii="Times New Roman" w:hAnsi="Times New Roman"/>
                <w:sz w:val="18"/>
                <w:szCs w:val="18"/>
              </w:rPr>
              <w:t>(доход по основному</w:t>
            </w:r>
            <w:proofErr w:type="gramEnd"/>
          </w:p>
          <w:p w:rsidR="00FA0D7A" w:rsidRPr="00E911B2" w:rsidRDefault="00FA0D7A" w:rsidP="00666B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>месту работы)</w:t>
            </w:r>
          </w:p>
          <w:p w:rsidR="00FA0D7A" w:rsidRPr="00E911B2" w:rsidRDefault="00FA0D7A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A0D7A" w:rsidRPr="00E911B2" w:rsidRDefault="00FA0D7A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>__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0,15</w:t>
            </w:r>
            <w:r w:rsidRPr="00E911B2">
              <w:rPr>
                <w:rFonts w:ascii="Times New Roman" w:hAnsi="Times New Roman"/>
                <w:sz w:val="18"/>
                <w:szCs w:val="18"/>
              </w:rPr>
              <w:t>_</w:t>
            </w:r>
          </w:p>
          <w:p w:rsidR="00FA0D7A" w:rsidRPr="00E911B2" w:rsidRDefault="00FA0D7A" w:rsidP="00DE60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иной доход</w:t>
            </w:r>
            <w:r w:rsidRPr="00E911B2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FA0D7A" w:rsidRPr="00E911B2" w:rsidRDefault="00FA0D7A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7A" w:rsidRPr="00E911B2" w:rsidRDefault="00FA0D7A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FA0D7A" w:rsidRPr="00E911B2" w:rsidRDefault="00FA0D7A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7A" w:rsidRPr="00E911B2" w:rsidRDefault="00FA0D7A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70,6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7A" w:rsidRPr="00E911B2" w:rsidRDefault="00FA0D7A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D7A" w:rsidRPr="00B115DC" w:rsidRDefault="00FA0D7A" w:rsidP="00FA0D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5DC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FA0D7A" w:rsidRPr="00B115DC" w:rsidRDefault="00FA0D7A" w:rsidP="00FA0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ФОРД МОНДЕО</w:t>
            </w:r>
            <w:r w:rsidRPr="00B115D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FA0D7A" w:rsidRPr="00DE6003" w:rsidRDefault="00FA0D7A" w:rsidP="00FA0D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  <w:r w:rsidRPr="00B115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5DC">
              <w:rPr>
                <w:rFonts w:ascii="Times New Roman" w:hAnsi="Times New Roman" w:cs="Times New Roman"/>
                <w:sz w:val="18"/>
                <w:szCs w:val="18"/>
              </w:rPr>
              <w:t>г.в</w:t>
            </w:r>
            <w:proofErr w:type="spellEnd"/>
            <w:r w:rsidRPr="00B115D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FA0D7A" w:rsidRPr="00DE6003" w:rsidRDefault="00FA0D7A" w:rsidP="00FA0D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FA0D7A" w:rsidRPr="00DE6003" w:rsidRDefault="00FA0D7A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D7A" w:rsidRPr="00E911B2" w:rsidRDefault="00FA0D7A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D7A" w:rsidRPr="00E911B2" w:rsidRDefault="00FA0D7A" w:rsidP="001143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1B2">
              <w:rPr>
                <w:rFonts w:ascii="Times New Roman" w:hAnsi="Times New Roman"/>
              </w:rPr>
              <w:t>-</w:t>
            </w:r>
          </w:p>
        </w:tc>
      </w:tr>
      <w:tr w:rsidR="00FA0D7A" w:rsidRPr="00E911B2" w:rsidTr="0011431C">
        <w:trPr>
          <w:trHeight w:val="312"/>
          <w:jc w:val="center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D7A" w:rsidRPr="00E911B2" w:rsidRDefault="00FA0D7A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D7A" w:rsidRPr="00E911B2" w:rsidRDefault="00FA0D7A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D7A" w:rsidRPr="00E911B2" w:rsidRDefault="00FA0D7A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>Земельный участок для ЛПХ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D7A" w:rsidRPr="00E911B2" w:rsidRDefault="00FA0D7A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4397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D7A" w:rsidRPr="00E911B2" w:rsidRDefault="00FA0D7A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D7A" w:rsidRPr="00E911B2" w:rsidRDefault="00FA0D7A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A0D7A" w:rsidRPr="00E911B2" w:rsidRDefault="00FA0D7A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8" w:type="dxa"/>
            <w:tcBorders>
              <w:left w:val="single" w:sz="4" w:space="0" w:color="auto"/>
              <w:right w:val="single" w:sz="4" w:space="0" w:color="auto"/>
            </w:tcBorders>
          </w:tcPr>
          <w:p w:rsidR="00FA0D7A" w:rsidRPr="00E911B2" w:rsidRDefault="00FA0D7A" w:rsidP="001143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1B2">
              <w:rPr>
                <w:rFonts w:ascii="Times New Roman" w:hAnsi="Times New Roman"/>
              </w:rPr>
              <w:t>-</w:t>
            </w:r>
          </w:p>
        </w:tc>
      </w:tr>
    </w:tbl>
    <w:p w:rsidR="009306B0" w:rsidRDefault="009306B0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Согласна</w:t>
      </w:r>
      <w:proofErr w:type="gramEnd"/>
      <w:r>
        <w:rPr>
          <w:rFonts w:ascii="Times New Roman" w:hAnsi="Times New Roman"/>
          <w:sz w:val="24"/>
          <w:szCs w:val="24"/>
        </w:rPr>
        <w:t xml:space="preserve"> на размещение данных сведений на официальном  са</w:t>
      </w:r>
      <w:r w:rsidR="00DE6003">
        <w:rPr>
          <w:rFonts w:ascii="Times New Roman" w:hAnsi="Times New Roman"/>
          <w:sz w:val="24"/>
          <w:szCs w:val="24"/>
        </w:rPr>
        <w:t xml:space="preserve">йте администрации Орининского сельского поселения Моргаушского </w:t>
      </w:r>
      <w:r>
        <w:rPr>
          <w:rFonts w:ascii="Times New Roman" w:hAnsi="Times New Roman"/>
          <w:sz w:val="24"/>
          <w:szCs w:val="24"/>
        </w:rPr>
        <w:t>района Чувашской  Республики в информационно-телекоммуникационной сети «Интернет».</w:t>
      </w:r>
    </w:p>
    <w:p w:rsidR="009306B0" w:rsidRDefault="009306B0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.                                                                                                 </w:t>
      </w:r>
      <w:r w:rsidR="00FA0D7A">
        <w:rPr>
          <w:rFonts w:ascii="Times New Roman" w:hAnsi="Times New Roman"/>
          <w:sz w:val="24"/>
          <w:szCs w:val="24"/>
          <w:u w:val="single"/>
        </w:rPr>
        <w:t>01.04.2021</w:t>
      </w:r>
      <w:bookmarkStart w:id="0" w:name="_GoBack"/>
      <w:bookmarkEnd w:id="0"/>
    </w:p>
    <w:p w:rsidR="009306B0" w:rsidRDefault="009306B0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                        (Расшифровка подписи)                                                                    (дата) </w:t>
      </w:r>
    </w:p>
    <w:p w:rsidR="009306B0" w:rsidRDefault="009306B0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(подпись)</w:t>
      </w:r>
    </w:p>
    <w:p w:rsidR="00436F89" w:rsidRDefault="00436F89"/>
    <w:sectPr w:rsidR="00436F89" w:rsidSect="00DE6003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06B0"/>
    <w:rsid w:val="0002355D"/>
    <w:rsid w:val="00436F89"/>
    <w:rsid w:val="005B7A32"/>
    <w:rsid w:val="00666BA9"/>
    <w:rsid w:val="009306B0"/>
    <w:rsid w:val="00A25BC0"/>
    <w:rsid w:val="00B375F7"/>
    <w:rsid w:val="00D66A61"/>
    <w:rsid w:val="00DE6003"/>
    <w:rsid w:val="00ED5190"/>
    <w:rsid w:val="00FA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user</cp:lastModifiedBy>
  <cp:revision>11</cp:revision>
  <dcterms:created xsi:type="dcterms:W3CDTF">2016-04-25T07:01:00Z</dcterms:created>
  <dcterms:modified xsi:type="dcterms:W3CDTF">2021-03-31T08:49:00Z</dcterms:modified>
</cp:coreProperties>
</file>