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A7" w:rsidRPr="006C3504" w:rsidRDefault="000832A7" w:rsidP="000832A7">
      <w:pPr>
        <w:jc w:val="center"/>
        <w:outlineLvl w:val="0"/>
        <w:rPr>
          <w:b/>
        </w:rPr>
      </w:pPr>
      <w:r w:rsidRPr="006C3504">
        <w:rPr>
          <w:b/>
        </w:rPr>
        <w:t xml:space="preserve">ПРОТОКОЛ № </w:t>
      </w:r>
      <w:r w:rsidR="00236E86">
        <w:rPr>
          <w:b/>
        </w:rPr>
        <w:t>3</w:t>
      </w:r>
    </w:p>
    <w:p w:rsidR="000832A7" w:rsidRPr="00306A6B" w:rsidRDefault="000832A7" w:rsidP="000832A7">
      <w:pPr>
        <w:jc w:val="center"/>
        <w:outlineLvl w:val="0"/>
      </w:pPr>
      <w:r>
        <w:t xml:space="preserve">выездного </w:t>
      </w:r>
      <w:r w:rsidRPr="00306A6B">
        <w:t>заседания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 xml:space="preserve"> </w:t>
      </w:r>
    </w:p>
    <w:p w:rsidR="000832A7" w:rsidRPr="00306A6B" w:rsidRDefault="000832A7" w:rsidP="000832A7">
      <w:pPr>
        <w:jc w:val="center"/>
        <w:outlineLvl w:val="0"/>
      </w:pPr>
      <w:r w:rsidRPr="00306A6B">
        <w:t xml:space="preserve">Хозанкинского сельского поселения </w:t>
      </w:r>
    </w:p>
    <w:p w:rsidR="000832A7" w:rsidRDefault="000832A7" w:rsidP="000832A7">
      <w:pPr>
        <w:jc w:val="center"/>
        <w:outlineLvl w:val="0"/>
      </w:pPr>
      <w:r w:rsidRPr="00306A6B">
        <w:t>Красночетайского района Чувашской Республики</w:t>
      </w:r>
    </w:p>
    <w:p w:rsidR="000832A7" w:rsidRPr="00306A6B" w:rsidRDefault="000832A7" w:rsidP="000832A7"/>
    <w:p w:rsidR="000832A7" w:rsidRPr="00306A6B" w:rsidRDefault="000832A7" w:rsidP="000832A7">
      <w:pPr>
        <w:jc w:val="both"/>
      </w:pPr>
      <w:r>
        <w:t>д. С</w:t>
      </w:r>
      <w:r w:rsidRPr="00306A6B">
        <w:t xml:space="preserve">анкино                                                                </w:t>
      </w:r>
      <w:r>
        <w:t xml:space="preserve">      </w:t>
      </w:r>
      <w:r w:rsidR="00C7371A">
        <w:t xml:space="preserve">                              </w:t>
      </w:r>
      <w:r w:rsidR="001D3EBD">
        <w:t>1</w:t>
      </w:r>
      <w:r w:rsidR="001D3EBD">
        <w:rPr>
          <w:lang w:val="en-US"/>
        </w:rPr>
        <w:t>1</w:t>
      </w:r>
      <w:r w:rsidR="0080122C">
        <w:t xml:space="preserve"> </w:t>
      </w:r>
      <w:r w:rsidR="00236E86">
        <w:t>марта</w:t>
      </w:r>
      <w:r w:rsidR="00D14283">
        <w:t xml:space="preserve"> 20</w:t>
      </w:r>
      <w:r w:rsidR="001D3EBD">
        <w:t>21</w:t>
      </w:r>
      <w:r>
        <w:t xml:space="preserve"> </w:t>
      </w:r>
      <w:r w:rsidRPr="00306A6B">
        <w:t>года</w:t>
      </w:r>
    </w:p>
    <w:p w:rsidR="000832A7" w:rsidRPr="00306A6B" w:rsidRDefault="000832A7" w:rsidP="000832A7">
      <w:pPr>
        <w:jc w:val="both"/>
      </w:pPr>
    </w:p>
    <w:p w:rsidR="000832A7" w:rsidRPr="00306A6B" w:rsidRDefault="000832A7" w:rsidP="000832A7">
      <w:pPr>
        <w:tabs>
          <w:tab w:val="left" w:pos="567"/>
        </w:tabs>
        <w:jc w:val="both"/>
      </w:pPr>
      <w:r w:rsidRPr="00306A6B">
        <w:t>Присутствуют члены Совета</w:t>
      </w:r>
      <w:r>
        <w:t xml:space="preserve"> по</w:t>
      </w:r>
      <w:r w:rsidRPr="00306A6B">
        <w:t xml:space="preserve"> профилактик</w:t>
      </w:r>
      <w:r>
        <w:t>е правонарушений</w:t>
      </w:r>
      <w:r w:rsidRPr="00306A6B">
        <w:t>:</w:t>
      </w:r>
    </w:p>
    <w:p w:rsidR="000832A7" w:rsidRPr="00306A6B" w:rsidRDefault="000832A7" w:rsidP="000832A7">
      <w:pPr>
        <w:jc w:val="both"/>
      </w:pPr>
      <w:r w:rsidRPr="00306A6B">
        <w:t xml:space="preserve">       1. Кузнецова Любовь Геннадьевна – глава Хозанкинского сельского поселения.</w:t>
      </w:r>
    </w:p>
    <w:p w:rsidR="000832A7" w:rsidRPr="00306A6B" w:rsidRDefault="000832A7" w:rsidP="000832A7">
      <w:pPr>
        <w:jc w:val="both"/>
      </w:pPr>
      <w:r w:rsidRPr="00306A6B">
        <w:t xml:space="preserve">       2. </w:t>
      </w:r>
      <w:r w:rsidR="001D3EBD">
        <w:t xml:space="preserve">Егорова Анна Ильинична </w:t>
      </w:r>
      <w:proofErr w:type="gramStart"/>
      <w:r w:rsidR="001D3EBD">
        <w:t>–  специалист</w:t>
      </w:r>
      <w:proofErr w:type="gramEnd"/>
      <w:r w:rsidR="001D3EBD">
        <w:t xml:space="preserve"> сельского поселения.</w:t>
      </w:r>
    </w:p>
    <w:p w:rsidR="000832A7" w:rsidRPr="00306A6B" w:rsidRDefault="000832A7" w:rsidP="000832A7">
      <w:pPr>
        <w:jc w:val="both"/>
      </w:pPr>
      <w:r w:rsidRPr="00306A6B">
        <w:t xml:space="preserve">       </w:t>
      </w:r>
      <w:r w:rsidR="00D14283">
        <w:t>3</w:t>
      </w:r>
      <w:r w:rsidRPr="00306A6B">
        <w:t xml:space="preserve">. </w:t>
      </w:r>
      <w:proofErr w:type="spellStart"/>
      <w:r w:rsidRPr="00306A6B">
        <w:t>Па</w:t>
      </w:r>
      <w:r>
        <w:t>крушова</w:t>
      </w:r>
      <w:proofErr w:type="spellEnd"/>
      <w:r>
        <w:t xml:space="preserve"> Ираида </w:t>
      </w:r>
      <w:proofErr w:type="spellStart"/>
      <w:r>
        <w:t>Ананьевна</w:t>
      </w:r>
      <w:proofErr w:type="spellEnd"/>
      <w:r>
        <w:t xml:space="preserve"> – заведующая </w:t>
      </w:r>
      <w:proofErr w:type="spellStart"/>
      <w:r w:rsidRPr="00306A6B">
        <w:t>Ягункинской</w:t>
      </w:r>
      <w:proofErr w:type="spellEnd"/>
      <w:r w:rsidRPr="00306A6B">
        <w:t xml:space="preserve"> библиотеки.</w:t>
      </w:r>
    </w:p>
    <w:p w:rsidR="000832A7" w:rsidRDefault="00D14283" w:rsidP="000832A7">
      <w:pPr>
        <w:jc w:val="both"/>
      </w:pPr>
      <w:r>
        <w:t xml:space="preserve">       4</w:t>
      </w:r>
      <w:r w:rsidR="000832A7">
        <w:t xml:space="preserve">. </w:t>
      </w:r>
      <w:r w:rsidR="000832A7" w:rsidRPr="00306A6B">
        <w:t xml:space="preserve">Туйманова  Елена Геннадьевна - медсестра </w:t>
      </w:r>
      <w:proofErr w:type="spellStart"/>
      <w:r w:rsidR="000832A7">
        <w:t>Санкинского</w:t>
      </w:r>
      <w:proofErr w:type="spellEnd"/>
      <w:r w:rsidR="000832A7">
        <w:t xml:space="preserve"> офиса врача общей практики.</w:t>
      </w:r>
      <w:r w:rsidR="000832A7" w:rsidRPr="00306A6B">
        <w:t xml:space="preserve">      </w:t>
      </w:r>
    </w:p>
    <w:p w:rsidR="000832A7" w:rsidRPr="00306A6B" w:rsidRDefault="000832A7" w:rsidP="000832A7">
      <w:pPr>
        <w:jc w:val="both"/>
      </w:pPr>
      <w:r>
        <w:t xml:space="preserve">      </w:t>
      </w:r>
      <w:r w:rsidR="00D14283">
        <w:t xml:space="preserve"> 5</w:t>
      </w:r>
      <w:r w:rsidRPr="00306A6B">
        <w:t xml:space="preserve">. </w:t>
      </w:r>
      <w:r w:rsidR="00236E86">
        <w:t>Ма</w:t>
      </w:r>
      <w:r w:rsidR="00933278">
        <w:t>карова Альбина Александровна</w:t>
      </w:r>
      <w:r>
        <w:t xml:space="preserve"> </w:t>
      </w:r>
      <w:r w:rsidR="00933278">
        <w:t>– и.о.</w:t>
      </w:r>
      <w:r>
        <w:t xml:space="preserve"> </w:t>
      </w:r>
      <w:r w:rsidRPr="00306A6B">
        <w:t>директор</w:t>
      </w:r>
      <w:r w:rsidR="00236E86">
        <w:t>а</w:t>
      </w:r>
      <w:r w:rsidRPr="00306A6B">
        <w:t xml:space="preserve"> МБОУ «Хозанкинская ООШ».</w:t>
      </w:r>
    </w:p>
    <w:p w:rsidR="000832A7" w:rsidRDefault="000832A7" w:rsidP="000B622A">
      <w:pPr>
        <w:jc w:val="both"/>
      </w:pPr>
      <w:r w:rsidRPr="00306A6B">
        <w:t xml:space="preserve">       </w:t>
      </w:r>
    </w:p>
    <w:p w:rsidR="000832A7" w:rsidRDefault="000832A7" w:rsidP="000832A7">
      <w:pPr>
        <w:jc w:val="both"/>
        <w:outlineLvl w:val="0"/>
      </w:pPr>
      <w:r w:rsidRPr="00306A6B">
        <w:t xml:space="preserve">Приглашенные: </w:t>
      </w:r>
    </w:p>
    <w:p w:rsidR="000832A7" w:rsidRPr="00306A6B" w:rsidRDefault="000832A7" w:rsidP="000832A7">
      <w:pPr>
        <w:jc w:val="both"/>
        <w:outlineLvl w:val="0"/>
      </w:pPr>
      <w:r>
        <w:t xml:space="preserve">1. </w:t>
      </w:r>
      <w:proofErr w:type="spellStart"/>
      <w:r w:rsidR="001D3EBD">
        <w:t>Патьянов</w:t>
      </w:r>
      <w:proofErr w:type="spellEnd"/>
      <w:r w:rsidR="001D3EBD">
        <w:t xml:space="preserve"> Евгений Михайлович</w:t>
      </w:r>
      <w:bookmarkStart w:id="0" w:name="_GoBack"/>
      <w:bookmarkEnd w:id="0"/>
      <w:r w:rsidR="008946EE">
        <w:t xml:space="preserve"> </w:t>
      </w:r>
      <w:r w:rsidRPr="00306A6B">
        <w:t>– УУП</w:t>
      </w:r>
      <w:r>
        <w:t xml:space="preserve"> ОП по Красночетайскому району МО МВД «Шумерлинский».</w:t>
      </w:r>
    </w:p>
    <w:p w:rsidR="000832A7" w:rsidRPr="00306A6B" w:rsidRDefault="000832A7" w:rsidP="000832A7">
      <w:pPr>
        <w:jc w:val="center"/>
        <w:outlineLvl w:val="0"/>
      </w:pPr>
    </w:p>
    <w:p w:rsidR="000832A7" w:rsidRDefault="000832A7" w:rsidP="000832A7">
      <w:pPr>
        <w:jc w:val="center"/>
      </w:pPr>
      <w:r>
        <w:t>ПОВЕСТКА ДНЯ:</w:t>
      </w:r>
    </w:p>
    <w:p w:rsidR="004953FB" w:rsidRDefault="00236E86" w:rsidP="00C7371A">
      <w:pPr>
        <w:contextualSpacing/>
        <w:jc w:val="both"/>
      </w:pPr>
      <w:r>
        <w:t>1</w:t>
      </w:r>
      <w:r w:rsidR="00B42CB1">
        <w:t>. Рассмотрение писем</w:t>
      </w:r>
      <w:r w:rsidR="00C7371A" w:rsidRPr="00C7371A">
        <w:t xml:space="preserve"> отделени</w:t>
      </w:r>
      <w:r w:rsidR="0080122C">
        <w:t>я</w:t>
      </w:r>
      <w:r w:rsidR="00C7371A" w:rsidRPr="00C7371A">
        <w:t xml:space="preserve"> полиции по Красночетайскому району МО МВД России «Шумерлинский»</w:t>
      </w:r>
    </w:p>
    <w:p w:rsidR="009361FE" w:rsidRDefault="009361FE" w:rsidP="009361FE">
      <w:pPr>
        <w:contextualSpacing/>
        <w:jc w:val="both"/>
      </w:pPr>
      <w:r>
        <w:t>2.</w:t>
      </w:r>
      <w:r w:rsidRPr="009361FE">
        <w:t xml:space="preserve"> </w:t>
      </w:r>
      <w:r>
        <w:t xml:space="preserve">Рассмотрение представление </w:t>
      </w:r>
      <w:r w:rsidRPr="00C7371A">
        <w:t>отделени</w:t>
      </w:r>
      <w:r>
        <w:t>я</w:t>
      </w:r>
      <w:r w:rsidRPr="00C7371A">
        <w:t xml:space="preserve"> полиции по Красночетайскому району МО МВД России «Шумерлинский»</w:t>
      </w:r>
    </w:p>
    <w:p w:rsidR="000832A7" w:rsidRDefault="000832A7" w:rsidP="000832A7">
      <w:pPr>
        <w:jc w:val="both"/>
      </w:pPr>
    </w:p>
    <w:p w:rsidR="0080122C" w:rsidRDefault="00236E86" w:rsidP="000832A7">
      <w:pPr>
        <w:ind w:firstLine="540"/>
        <w:jc w:val="both"/>
      </w:pPr>
      <w:r>
        <w:t>1</w:t>
      </w:r>
      <w:r w:rsidR="0080122C">
        <w:t>.</w:t>
      </w:r>
      <w:r w:rsidR="00B42CB1">
        <w:t>1.</w:t>
      </w:r>
      <w:r w:rsidR="0080122C">
        <w:t xml:space="preserve"> Слушали Кузнецову</w:t>
      </w:r>
      <w:r w:rsidR="0080122C" w:rsidRPr="0080122C">
        <w:t xml:space="preserve"> </w:t>
      </w:r>
      <w:r w:rsidR="0080122C">
        <w:t>Любовь Геннадьевну – главу Хозанкинского сельского поселения.  Она ознакомила с письм</w:t>
      </w:r>
      <w:r w:rsidR="00933278">
        <w:t>ом</w:t>
      </w:r>
      <w:r w:rsidR="0080122C" w:rsidRPr="00C7371A">
        <w:t xml:space="preserve"> отделени</w:t>
      </w:r>
      <w:r w:rsidR="0080122C">
        <w:t>я</w:t>
      </w:r>
      <w:r w:rsidR="0080122C" w:rsidRPr="00C7371A">
        <w:t xml:space="preserve"> полиции по Красночетайскому району МО МВД России «Шумерлинский»</w:t>
      </w:r>
    </w:p>
    <w:p w:rsidR="0080122C" w:rsidRDefault="0080122C" w:rsidP="000832A7">
      <w:pPr>
        <w:ind w:firstLine="540"/>
        <w:jc w:val="both"/>
      </w:pPr>
      <w:r>
        <w:t xml:space="preserve">Решили: посетить на дому </w:t>
      </w:r>
      <w:r w:rsidR="00933278">
        <w:t xml:space="preserve">жителя д. </w:t>
      </w:r>
      <w:r w:rsidR="00236E86">
        <w:t>Ягункино Алежейкина Михаила Иванович</w:t>
      </w:r>
    </w:p>
    <w:p w:rsidR="0080122C" w:rsidRDefault="0080122C" w:rsidP="000832A7">
      <w:pPr>
        <w:ind w:firstLine="540"/>
        <w:jc w:val="both"/>
      </w:pPr>
      <w:r>
        <w:t xml:space="preserve">Посетили на дому жителя </w:t>
      </w:r>
      <w:r w:rsidR="00236E86">
        <w:t>д. Ягункино Алежейкина Михаила Иванович</w:t>
      </w:r>
      <w:r w:rsidR="00933278">
        <w:t xml:space="preserve">, </w:t>
      </w:r>
      <w:r w:rsidR="00236E86">
        <w:t>08.07.1974</w:t>
      </w:r>
      <w:r>
        <w:t xml:space="preserve"> года рождения. </w:t>
      </w:r>
    </w:p>
    <w:p w:rsidR="0080122C" w:rsidRDefault="0080122C" w:rsidP="0080122C">
      <w:pPr>
        <w:ind w:firstLine="540"/>
        <w:jc w:val="both"/>
      </w:pPr>
      <w:r>
        <w:t xml:space="preserve">Слушали: </w:t>
      </w:r>
      <w:r w:rsidR="00236E86">
        <w:t>Алежейкина М.И.</w:t>
      </w:r>
      <w:r>
        <w:t xml:space="preserve"> сказал, что </w:t>
      </w:r>
      <w:r w:rsidR="00933278">
        <w:t>осознал свою ошибку и впредь не будет допускать подобные правонарушения</w:t>
      </w:r>
      <w:r>
        <w:t xml:space="preserve">. </w:t>
      </w:r>
    </w:p>
    <w:p w:rsidR="0080122C" w:rsidRDefault="0080122C" w:rsidP="0080122C">
      <w:pPr>
        <w:ind w:firstLine="540"/>
        <w:jc w:val="both"/>
      </w:pPr>
      <w:r>
        <w:t xml:space="preserve"> Решили: </w:t>
      </w:r>
      <w:r w:rsidR="00236E86">
        <w:t xml:space="preserve"> Алежейкина М.И.</w:t>
      </w:r>
      <w:r>
        <w:t xml:space="preserve"> предупредить, чтобы не злоупотреблял спиртными напитками</w:t>
      </w:r>
      <w:r w:rsidR="00095BEB">
        <w:t xml:space="preserve">, </w:t>
      </w:r>
      <w:r w:rsidR="00933278">
        <w:t>постарался устроиться на работу</w:t>
      </w:r>
      <w:r>
        <w:t>. Регулярно посещать е</w:t>
      </w:r>
      <w:r w:rsidR="00236E86">
        <w:t>го</w:t>
      </w:r>
      <w:r>
        <w:t xml:space="preserve">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наблюдать за поведением  </w:t>
      </w:r>
      <w:r w:rsidR="00236E86">
        <w:t>Алежейкина М.И.</w:t>
      </w:r>
    </w:p>
    <w:p w:rsidR="00B42CB1" w:rsidRDefault="00B42CB1" w:rsidP="0080122C">
      <w:pPr>
        <w:ind w:firstLine="540"/>
        <w:jc w:val="both"/>
      </w:pPr>
    </w:p>
    <w:p w:rsidR="00B42CB1" w:rsidRDefault="00B42CB1" w:rsidP="00B42CB1">
      <w:pPr>
        <w:ind w:firstLine="540"/>
        <w:jc w:val="both"/>
      </w:pPr>
      <w:r>
        <w:t>1.2. Слушали Кузнецову</w:t>
      </w:r>
      <w:r w:rsidRPr="0080122C">
        <w:t xml:space="preserve"> </w:t>
      </w:r>
      <w:r>
        <w:t>Любовь Геннадьевну – главу Хозанкинского сельского поселения.  Она ознакомила с письмом</w:t>
      </w:r>
      <w:r w:rsidRPr="00C7371A">
        <w:t xml:space="preserve"> отделени</w:t>
      </w:r>
      <w:r>
        <w:t>я</w:t>
      </w:r>
      <w:r w:rsidRPr="00C7371A">
        <w:t xml:space="preserve"> полиции по Красночетайскому району МО МВД России «Шумерлинский»</w:t>
      </w:r>
    </w:p>
    <w:p w:rsidR="00B42CB1" w:rsidRDefault="00B42CB1" w:rsidP="00B42CB1">
      <w:pPr>
        <w:ind w:firstLine="540"/>
        <w:jc w:val="both"/>
      </w:pPr>
      <w:r>
        <w:t>Решили: посетить на дому жителя с. Хоршеваши Якимова Валерия Сергеевича</w:t>
      </w:r>
    </w:p>
    <w:p w:rsidR="00B42CB1" w:rsidRDefault="00B42CB1" w:rsidP="00B42CB1">
      <w:pPr>
        <w:ind w:firstLine="540"/>
        <w:jc w:val="both"/>
      </w:pPr>
      <w:r>
        <w:t xml:space="preserve">Посетили на дому жителя с. Хоршеваши Якимова Валерия Сергеевича, 01.08.2003 года рождения. </w:t>
      </w:r>
    </w:p>
    <w:p w:rsidR="00B42CB1" w:rsidRDefault="00B42CB1" w:rsidP="00B42CB1">
      <w:pPr>
        <w:ind w:firstLine="540"/>
        <w:jc w:val="both"/>
      </w:pPr>
      <w:r>
        <w:t xml:space="preserve">Слушали: Якимова В.С. сказал, что осознал свою ошибку, и впредь не будет допускать подобные правонарушения. </w:t>
      </w:r>
    </w:p>
    <w:p w:rsidR="00B42CB1" w:rsidRDefault="00B42CB1" w:rsidP="00B42CB1">
      <w:pPr>
        <w:ind w:firstLine="540"/>
        <w:jc w:val="both"/>
      </w:pPr>
      <w:r>
        <w:t xml:space="preserve"> Решили:  Якимова В.С. предупредить,  чтобы впредь не допускал правонарушения. Регулярно посещать его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наблюдать за поведением  </w:t>
      </w:r>
      <w:r>
        <w:t>Якимова В.С.</w:t>
      </w:r>
    </w:p>
    <w:p w:rsidR="00F36703" w:rsidRDefault="00F36703" w:rsidP="00F36703">
      <w:pPr>
        <w:ind w:firstLine="540"/>
        <w:jc w:val="both"/>
      </w:pPr>
      <w:r>
        <w:t>1.3. Слушали Кузнецову</w:t>
      </w:r>
      <w:r w:rsidRPr="0080122C">
        <w:t xml:space="preserve"> </w:t>
      </w:r>
      <w:r>
        <w:t>Любовь Геннадьевну – главу Хозанкинского сельского по</w:t>
      </w:r>
      <w:r w:rsidR="006814E5">
        <w:t>селения.  Она ознакомила с представлением</w:t>
      </w:r>
      <w:r w:rsidRPr="00C7371A">
        <w:t xml:space="preserve"> отделени</w:t>
      </w:r>
      <w:r>
        <w:t>я</w:t>
      </w:r>
      <w:r w:rsidRPr="00C7371A">
        <w:t xml:space="preserve"> полиции по Красночетайскому району МО МВД России «Шумерлинский»</w:t>
      </w:r>
    </w:p>
    <w:p w:rsidR="00F36703" w:rsidRDefault="00F36703" w:rsidP="00F36703">
      <w:pPr>
        <w:ind w:firstLine="540"/>
        <w:jc w:val="both"/>
      </w:pPr>
      <w:r>
        <w:t>Решили: посетить на дому жителя д. Хозанкино Захарова Петра Григорьевича</w:t>
      </w:r>
    </w:p>
    <w:p w:rsidR="00F36703" w:rsidRDefault="00F36703" w:rsidP="00F36703">
      <w:pPr>
        <w:ind w:firstLine="540"/>
        <w:jc w:val="both"/>
      </w:pPr>
      <w:r>
        <w:lastRenderedPageBreak/>
        <w:t>Посетили на дому жителя д.</w:t>
      </w:r>
      <w:r w:rsidR="00CD77D7" w:rsidRPr="00CD77D7">
        <w:t xml:space="preserve"> </w:t>
      </w:r>
      <w:r w:rsidR="00CD77D7">
        <w:t>Хозанкино Захарова Петра Григорьевича</w:t>
      </w:r>
      <w:r>
        <w:t xml:space="preserve">, </w:t>
      </w:r>
      <w:r w:rsidR="001C0D7F">
        <w:t>06.11.1957</w:t>
      </w:r>
      <w:r>
        <w:t xml:space="preserve"> года рождения. </w:t>
      </w:r>
    </w:p>
    <w:p w:rsidR="00F36703" w:rsidRDefault="00F36703" w:rsidP="00F36703">
      <w:pPr>
        <w:ind w:firstLine="540"/>
        <w:jc w:val="both"/>
      </w:pPr>
      <w:r>
        <w:t xml:space="preserve">Слушали: </w:t>
      </w:r>
      <w:r w:rsidR="00B31346">
        <w:t xml:space="preserve">Захарова </w:t>
      </w:r>
      <w:proofErr w:type="gramStart"/>
      <w:r w:rsidR="00B31346">
        <w:t>П.Г.</w:t>
      </w:r>
      <w:r>
        <w:t>.</w:t>
      </w:r>
      <w:proofErr w:type="gramEnd"/>
      <w:r>
        <w:t xml:space="preserve"> сказал, что осознал свою ошибку и впредь не будет д</w:t>
      </w:r>
      <w:r w:rsidR="006814E5">
        <w:t>опускать правонарушения в сфере семейно-бытовых отношений и в общественных местах.</w:t>
      </w:r>
    </w:p>
    <w:p w:rsidR="00F36703" w:rsidRDefault="00F36703" w:rsidP="00F36703">
      <w:pPr>
        <w:ind w:firstLine="540"/>
        <w:jc w:val="both"/>
      </w:pPr>
      <w:r>
        <w:t xml:space="preserve"> Решили: </w:t>
      </w:r>
      <w:r w:rsidR="00B31346">
        <w:t xml:space="preserve"> Захарова П.Г</w:t>
      </w:r>
      <w:r>
        <w:t>.</w:t>
      </w:r>
      <w:r w:rsidR="006814E5">
        <w:t xml:space="preserve"> предупредить. </w:t>
      </w:r>
      <w:r>
        <w:t>Регулярно посещать его на заседаниях Совета профилактики совместно с представителями района и участковым уполномоченным полиции.</w:t>
      </w:r>
      <w:r w:rsidRPr="00F529F6">
        <w:t xml:space="preserve"> </w:t>
      </w:r>
      <w:r>
        <w:t>П</w:t>
      </w:r>
      <w:r w:rsidRPr="00306A6B">
        <w:t xml:space="preserve">остоянно наблюдать за поведением  </w:t>
      </w:r>
      <w:r w:rsidR="00E939BB">
        <w:t>Захарова П.Г</w:t>
      </w:r>
    </w:p>
    <w:p w:rsidR="00B42CB1" w:rsidRDefault="00B42CB1" w:rsidP="0080122C">
      <w:pPr>
        <w:ind w:firstLine="540"/>
        <w:jc w:val="both"/>
      </w:pPr>
    </w:p>
    <w:p w:rsidR="000832A7" w:rsidRDefault="000832A7" w:rsidP="000832A7">
      <w:pPr>
        <w:jc w:val="both"/>
        <w:outlineLvl w:val="0"/>
      </w:pPr>
      <w:r w:rsidRPr="00306A6B">
        <w:t xml:space="preserve"> </w:t>
      </w:r>
    </w:p>
    <w:p w:rsidR="00BF4558" w:rsidRDefault="000832A7" w:rsidP="003E2F81">
      <w:pPr>
        <w:jc w:val="both"/>
        <w:outlineLvl w:val="0"/>
      </w:pPr>
      <w:r>
        <w:t xml:space="preserve">Глава Хозанкинского сельского поселения                                                        Л.Г. Кузнецова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558" w:rsidSect="007873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2A7"/>
    <w:rsid w:val="00001414"/>
    <w:rsid w:val="000832A7"/>
    <w:rsid w:val="00095BEB"/>
    <w:rsid w:val="000B622A"/>
    <w:rsid w:val="001C0D7F"/>
    <w:rsid w:val="001D3EBD"/>
    <w:rsid w:val="00236E86"/>
    <w:rsid w:val="00255898"/>
    <w:rsid w:val="002B4EF1"/>
    <w:rsid w:val="002C5590"/>
    <w:rsid w:val="00336B69"/>
    <w:rsid w:val="003E2F81"/>
    <w:rsid w:val="004953FB"/>
    <w:rsid w:val="004B2518"/>
    <w:rsid w:val="006814E5"/>
    <w:rsid w:val="0078413B"/>
    <w:rsid w:val="007C5711"/>
    <w:rsid w:val="007C635F"/>
    <w:rsid w:val="0080122C"/>
    <w:rsid w:val="008946EE"/>
    <w:rsid w:val="00916605"/>
    <w:rsid w:val="00925787"/>
    <w:rsid w:val="00933278"/>
    <w:rsid w:val="009361FE"/>
    <w:rsid w:val="00986553"/>
    <w:rsid w:val="009B19EE"/>
    <w:rsid w:val="009E1AC6"/>
    <w:rsid w:val="00A94600"/>
    <w:rsid w:val="00AB0E83"/>
    <w:rsid w:val="00B31346"/>
    <w:rsid w:val="00B42CB1"/>
    <w:rsid w:val="00BF4558"/>
    <w:rsid w:val="00C67F3F"/>
    <w:rsid w:val="00C7371A"/>
    <w:rsid w:val="00CD77D7"/>
    <w:rsid w:val="00D14283"/>
    <w:rsid w:val="00D4730A"/>
    <w:rsid w:val="00D812A5"/>
    <w:rsid w:val="00E939BB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0A478-4AC5-4CBD-8174-5A4F19B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hozan</cp:lastModifiedBy>
  <cp:revision>27</cp:revision>
  <cp:lastPrinted>2020-09-08T11:35:00Z</cp:lastPrinted>
  <dcterms:created xsi:type="dcterms:W3CDTF">2018-09-26T05:47:00Z</dcterms:created>
  <dcterms:modified xsi:type="dcterms:W3CDTF">2021-09-22T08:39:00Z</dcterms:modified>
</cp:coreProperties>
</file>