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625" w:rsidRDefault="00CC1625" w:rsidP="00CC1625">
      <w:pPr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Информация об исполнении планов по противодействию коррупции в 2019 году в Русско-Алгашинском сельском поселении</w:t>
      </w:r>
    </w:p>
    <w:p w:rsidR="00CC1625" w:rsidRDefault="00CC1625" w:rsidP="00CC1625">
      <w:pPr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Шумерлинского района Чувашской Республики</w:t>
      </w:r>
    </w:p>
    <w:p w:rsidR="0066486B" w:rsidRDefault="0066486B" w:rsidP="00CC1625">
      <w:pPr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486B" w:rsidRDefault="0066486B" w:rsidP="0066486B">
      <w:pPr>
        <w:jc w:val="center"/>
      </w:pPr>
    </w:p>
    <w:tbl>
      <w:tblPr>
        <w:tblW w:w="10398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3552"/>
        <w:gridCol w:w="3740"/>
        <w:gridCol w:w="850"/>
        <w:gridCol w:w="142"/>
        <w:gridCol w:w="1418"/>
      </w:tblGrid>
      <w:tr w:rsidR="0066486B" w:rsidTr="006131A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86B" w:rsidRDefault="0066486B" w:rsidP="00B7499E">
            <w:r>
              <w:t>№</w:t>
            </w:r>
          </w:p>
          <w:p w:rsidR="0066486B" w:rsidRDefault="0066486B" w:rsidP="00B7499E"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86B" w:rsidRDefault="0066486B" w:rsidP="00B7499E">
            <w:pPr>
              <w:jc w:val="center"/>
            </w:pPr>
            <w:r>
              <w:t>Наименование мероприятий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86B" w:rsidRDefault="006131A6" w:rsidP="00B7499E">
            <w:pPr>
              <w:jc w:val="center"/>
            </w:pPr>
            <w:r>
              <w:t>Информация о реализации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86B" w:rsidRDefault="0066486B" w:rsidP="00B7499E">
            <w:pPr>
              <w:jc w:val="center"/>
            </w:pPr>
            <w:r>
              <w:t>Срок исполнения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86B" w:rsidRDefault="0066486B" w:rsidP="00B7499E">
            <w:r>
              <w:t>Отметка об исполнении</w:t>
            </w:r>
          </w:p>
        </w:tc>
      </w:tr>
      <w:tr w:rsidR="0066486B" w:rsidTr="006131A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86B" w:rsidRDefault="0066486B" w:rsidP="00B7499E">
            <w:pPr>
              <w:jc w:val="center"/>
            </w:pPr>
            <w:r>
              <w:t>1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86B" w:rsidRDefault="0066486B" w:rsidP="00B7499E">
            <w:pPr>
              <w:jc w:val="center"/>
            </w:pPr>
            <w:r>
              <w:t>2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86B" w:rsidRDefault="0066486B" w:rsidP="00B7499E">
            <w:pPr>
              <w:jc w:val="center"/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86B" w:rsidRDefault="0066486B" w:rsidP="00B7499E">
            <w:pPr>
              <w:jc w:val="center"/>
            </w:pPr>
            <w:r>
              <w:t>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86B" w:rsidRDefault="0066486B" w:rsidP="00B7499E"/>
        </w:tc>
      </w:tr>
      <w:tr w:rsidR="0066486B" w:rsidTr="0066486B">
        <w:trPr>
          <w:trHeight w:val="476"/>
        </w:trPr>
        <w:tc>
          <w:tcPr>
            <w:tcW w:w="103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86B" w:rsidRDefault="0066486B" w:rsidP="00B7499E">
            <w:pPr>
              <w:jc w:val="center"/>
              <w:rPr>
                <w:b/>
              </w:rPr>
            </w:pPr>
            <w:r>
              <w:rPr>
                <w:b/>
              </w:rPr>
              <w:t xml:space="preserve">1. Организационные меры по созданию механизма в Русско-Алгашинском сельском поселении </w:t>
            </w:r>
          </w:p>
        </w:tc>
      </w:tr>
      <w:tr w:rsidR="0066486B" w:rsidTr="006131A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86B" w:rsidRDefault="0066486B" w:rsidP="00B7499E">
            <w:pPr>
              <w:jc w:val="center"/>
            </w:pPr>
            <w:r>
              <w:t xml:space="preserve">1.1 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86B" w:rsidRDefault="0066486B" w:rsidP="00B7499E">
            <w:pPr>
              <w:jc w:val="both"/>
            </w:pPr>
            <w:r>
              <w:t>Представление главе администрации Русско-Алгашинского сельского поселения информации о реализации мер по противодействию коррупции в Русско-Алгашинском сельском поселении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86B" w:rsidRDefault="0066486B" w:rsidP="006131A6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86B" w:rsidRDefault="0066486B" w:rsidP="0066486B">
            <w:pPr>
              <w:jc w:val="center"/>
            </w:pPr>
            <w:r>
              <w:t>к 28 декабря 2019 года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86B" w:rsidRDefault="0066486B" w:rsidP="00B7499E">
            <w:r>
              <w:t>Исполнено</w:t>
            </w:r>
          </w:p>
        </w:tc>
      </w:tr>
      <w:tr w:rsidR="0066486B" w:rsidTr="0066486B">
        <w:trPr>
          <w:trHeight w:val="630"/>
        </w:trPr>
        <w:tc>
          <w:tcPr>
            <w:tcW w:w="103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86B" w:rsidRDefault="0066486B" w:rsidP="00B7499E">
            <w:pPr>
              <w:jc w:val="center"/>
              <w:rPr>
                <w:b/>
              </w:rPr>
            </w:pPr>
            <w:r>
              <w:rPr>
                <w:b/>
              </w:rPr>
              <w:t>2. Нормативно – правовое обеспечение антикоррупционной деятельности</w:t>
            </w:r>
          </w:p>
        </w:tc>
      </w:tr>
      <w:tr w:rsidR="0066486B" w:rsidTr="00A00A3D">
        <w:trPr>
          <w:trHeight w:val="5519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86B" w:rsidRDefault="0066486B" w:rsidP="00B7499E">
            <w:pPr>
              <w:jc w:val="center"/>
            </w:pPr>
            <w:r>
              <w:t>2.1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86B" w:rsidRDefault="0066486B" w:rsidP="00B7499E">
            <w:pPr>
              <w:jc w:val="both"/>
            </w:pPr>
            <w:r>
              <w:t>Приведение в соответствие действующему законодательству нормативной правовой базы по вопросам муниципальной службы в Русско-Алгашинском сельском поселении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1A6" w:rsidRDefault="006131A6" w:rsidP="006131A6">
            <w:pPr>
              <w:jc w:val="both"/>
            </w:pPr>
            <w:r>
              <w:t xml:space="preserve">- Постановлением администрации Русско-Алгашинского сельского поселения от 11.02.2019 №7 утверждено </w:t>
            </w:r>
            <w:r w:rsidRPr="006131A6">
              <w:rPr>
                <w:bCs/>
              </w:rPr>
              <w:t>Положени</w:t>
            </w:r>
            <w:r>
              <w:rPr>
                <w:bCs/>
              </w:rPr>
              <w:t>е</w:t>
            </w:r>
            <w:r w:rsidRPr="006131A6">
              <w:rPr>
                <w:bCs/>
              </w:rPr>
              <w:t xml:space="preserve"> о предоставлении гражданами, претендующими на  замещение должностей муниципальной службы и лицами, замещающими должности муниципальной  службы в администрации Русско-Алгашинского сельского поселения Шумерлинского района, сведений о расходах, доходах, об имуществе и обязательствах имущественного  характера, </w:t>
            </w:r>
            <w:r w:rsidRPr="006131A6">
              <w:t>а также о расходах,  доходах, об имуществе и обязательствах  имущественного характера своих супруги (супруга) и несовершеннолетних детей</w:t>
            </w:r>
            <w:proofErr w:type="gramStart"/>
            <w:r w:rsidRPr="006131A6">
              <w:t xml:space="preserve"> </w:t>
            </w:r>
            <w:r>
              <w:t>;</w:t>
            </w:r>
            <w:proofErr w:type="gramEnd"/>
          </w:p>
          <w:p w:rsidR="006131A6" w:rsidRPr="006131A6" w:rsidRDefault="006131A6" w:rsidP="006131A6">
            <w:pPr>
              <w:jc w:val="both"/>
            </w:pPr>
            <w:proofErr w:type="gramStart"/>
            <w:r>
              <w:t xml:space="preserve">-постановлением администрации Русско-Алгашинского сельского поселения от 14.06.2019г№47 внесены изменения в </w:t>
            </w:r>
            <w:r w:rsidRPr="006131A6">
              <w:t xml:space="preserve">Порядка получения муниципальными служащими, замещающими </w:t>
            </w:r>
            <w:r w:rsidRPr="006131A6">
              <w:lastRenderedPageBreak/>
              <w:t xml:space="preserve">должности муниципальной службы в администрации Русско-Алгашинского сельского поселения Шумерлинского района, разрешения представителя нанимателя (работодателя) на </w:t>
            </w:r>
            <w:r w:rsidRPr="006131A6">
              <w:rPr>
                <w:bCs/>
              </w:rPr>
              <w:t xml:space="preserve">участие </w:t>
            </w:r>
            <w:r w:rsidRPr="006131A6">
              <w:t xml:space="preserve">на безвозмездной основе в управлении общественной организацией (кроме политической партии), </w:t>
            </w:r>
            <w:r w:rsidRPr="006131A6">
              <w:rPr>
                <w:bCs/>
              </w:rPr>
              <w:t xml:space="preserve">жилищным, жилищно-строительным, гаражным кооперативами, садоводческим, огородническим, дачным потребительским кооперативами, товариществом собственников недвижимости </w:t>
            </w:r>
            <w:r w:rsidRPr="006131A6">
              <w:t>в качестве единоличного исполнительного органа</w:t>
            </w:r>
            <w:proofErr w:type="gramEnd"/>
            <w:r w:rsidRPr="006131A6">
              <w:t xml:space="preserve"> или вхождение в состав их коллегиальных органов управления»</w:t>
            </w:r>
          </w:p>
          <w:p w:rsidR="0066486B" w:rsidRDefault="0066486B" w:rsidP="006131A6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86B" w:rsidRDefault="0066486B" w:rsidP="00B7499E">
            <w:pPr>
              <w:jc w:val="center"/>
            </w:pPr>
            <w:r>
              <w:lastRenderedPageBreak/>
              <w:t>2019г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86B" w:rsidRDefault="0066486B" w:rsidP="00B7499E">
            <w:r>
              <w:t>исполнено</w:t>
            </w:r>
          </w:p>
        </w:tc>
      </w:tr>
      <w:tr w:rsidR="0066486B" w:rsidTr="0066486B">
        <w:tc>
          <w:tcPr>
            <w:tcW w:w="103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86B" w:rsidRDefault="0066486B" w:rsidP="00B7499E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3. Антикоррупционная экспертиза нормативных правовых актов и их проектов</w:t>
            </w:r>
          </w:p>
        </w:tc>
      </w:tr>
      <w:tr w:rsidR="0066486B" w:rsidTr="006131A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86B" w:rsidRDefault="0066486B" w:rsidP="00B7499E">
            <w:pPr>
              <w:jc w:val="center"/>
            </w:pPr>
            <w:r>
              <w:t>3.1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86B" w:rsidRDefault="0066486B" w:rsidP="00B7499E">
            <w:pPr>
              <w:jc w:val="both"/>
            </w:pPr>
            <w:r>
              <w:t xml:space="preserve"> Экспертиза решений Собрания депутатов Русско-Алгашинского сельского поселения и постановлений администрации Специалисты администрации Русско-Алгашинского сельского поселения и их проектов на </w:t>
            </w:r>
            <w:proofErr w:type="spellStart"/>
            <w:r>
              <w:t>коррупциогенность</w:t>
            </w:r>
            <w:proofErr w:type="spellEnd"/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86B" w:rsidRDefault="00656540" w:rsidP="00656540">
            <w:pPr>
              <w:jc w:val="center"/>
            </w:pPr>
            <w:r>
              <w:t>Проведена правовая и антикоррупционная экспертиза проектов НПА (решений и постановлений администрации Русско-Алгашинского сельского поселения</w:t>
            </w:r>
            <w:proofErr w:type="gramStart"/>
            <w:r>
              <w:t>.</w:t>
            </w:r>
            <w:proofErr w:type="gramEnd"/>
            <w:r>
              <w:t xml:space="preserve"> Указанные проекты и действующие НПА </w:t>
            </w:r>
            <w:proofErr w:type="spellStart"/>
            <w:r>
              <w:t>коррупциогенные</w:t>
            </w:r>
            <w:proofErr w:type="spellEnd"/>
            <w:r>
              <w:t xml:space="preserve"> факторы не содержат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86B" w:rsidRDefault="0066486B" w:rsidP="00B7499E">
            <w:pPr>
              <w:jc w:val="center"/>
            </w:pPr>
            <w:r>
              <w:t>2019 г.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86B" w:rsidRDefault="0066486B" w:rsidP="00B7499E">
            <w:r>
              <w:t>исполнено</w:t>
            </w:r>
          </w:p>
        </w:tc>
      </w:tr>
      <w:tr w:rsidR="0066486B" w:rsidTr="006131A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86B" w:rsidRDefault="0066486B" w:rsidP="00B7499E">
            <w:pPr>
              <w:jc w:val="center"/>
            </w:pPr>
            <w:r>
              <w:t>3.2.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86B" w:rsidRDefault="0066486B" w:rsidP="00B7499E">
            <w:pPr>
              <w:jc w:val="both"/>
            </w:pPr>
            <w:r>
              <w:t>Размещение проектов нормативных правовых актов, затрагивающих права, свободы и обязанности человека и гражданина или устанавливающих правовой статус организаций, на официальном сайте Русско-Алгашинского сельского поселения в сети Интернет для проведения независимой антикоррупционной экспертизы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86B" w:rsidRDefault="006131A6" w:rsidP="006131A6">
            <w:pPr>
              <w:jc w:val="center"/>
            </w:pPr>
            <w:r w:rsidRPr="0066486B">
              <w:t xml:space="preserve">Нормативные правовые акты, </w:t>
            </w:r>
            <w:r w:rsidR="004A7344">
              <w:t>своевременно опубликованы в средствах массовой информации, а именно в издании «Вестник Русско-Алгашинского сельского поселения» и на официальном сайте Русско-Алгашинского сельского поселения Шумерлинского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86B" w:rsidRDefault="0066486B" w:rsidP="00B7499E">
            <w:pPr>
              <w:jc w:val="center"/>
            </w:pPr>
            <w:r>
              <w:t>2019г.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86B" w:rsidRDefault="006131A6" w:rsidP="0066486B">
            <w:pPr>
              <w:jc w:val="both"/>
            </w:pPr>
            <w:r>
              <w:t>исполнено</w:t>
            </w:r>
          </w:p>
        </w:tc>
      </w:tr>
      <w:tr w:rsidR="0066486B" w:rsidTr="0066486B">
        <w:tc>
          <w:tcPr>
            <w:tcW w:w="103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86B" w:rsidRDefault="0066486B" w:rsidP="00B7499E">
            <w:pPr>
              <w:jc w:val="center"/>
              <w:rPr>
                <w:b/>
              </w:rPr>
            </w:pPr>
            <w:r>
              <w:rPr>
                <w:b/>
              </w:rPr>
              <w:t xml:space="preserve">4. Организация мониторинга </w:t>
            </w:r>
            <w:proofErr w:type="spellStart"/>
            <w:r>
              <w:rPr>
                <w:b/>
              </w:rPr>
              <w:t>коррупциогенных</w:t>
            </w:r>
            <w:proofErr w:type="spellEnd"/>
            <w:r>
              <w:rPr>
                <w:b/>
              </w:rPr>
              <w:t xml:space="preserve"> факторов  и мер антикоррупционной политики</w:t>
            </w:r>
          </w:p>
        </w:tc>
      </w:tr>
      <w:tr w:rsidR="0066486B" w:rsidTr="00A00A3D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86B" w:rsidRDefault="0066486B" w:rsidP="00B7499E">
            <w:pPr>
              <w:jc w:val="center"/>
            </w:pPr>
            <w:r>
              <w:t>4.1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86B" w:rsidRDefault="0066486B" w:rsidP="00B7499E">
            <w:pPr>
              <w:jc w:val="both"/>
            </w:pPr>
            <w:r>
              <w:t>Проведение оценки коррупционных рисков и ранжирование их по степени распространённости</w:t>
            </w:r>
            <w:bookmarkStart w:id="0" w:name="_GoBack"/>
            <w:bookmarkEnd w:id="0"/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86B" w:rsidRDefault="0066486B" w:rsidP="00D07AE9">
            <w:pPr>
              <w:jc w:val="center"/>
            </w:pPr>
            <w:r>
              <w:t>администраци</w:t>
            </w:r>
            <w:r w:rsidR="00D07AE9">
              <w:t>я</w:t>
            </w:r>
            <w:r>
              <w:t xml:space="preserve"> Русско-Алгашинского сельского поселения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86B" w:rsidRDefault="0066486B" w:rsidP="0066486B">
            <w:pPr>
              <w:jc w:val="center"/>
            </w:pPr>
            <w:r>
              <w:t>к 28 декабря 2019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86B" w:rsidRDefault="0066486B" w:rsidP="00B7499E">
            <w:r>
              <w:t>исполнено</w:t>
            </w:r>
          </w:p>
        </w:tc>
      </w:tr>
      <w:tr w:rsidR="0066486B" w:rsidTr="00A00A3D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86B" w:rsidRDefault="0066486B" w:rsidP="00B7499E">
            <w:pPr>
              <w:jc w:val="center"/>
            </w:pPr>
            <w:r>
              <w:t>4.2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86B" w:rsidRDefault="0066486B" w:rsidP="00B7499E">
            <w:pPr>
              <w:jc w:val="both"/>
            </w:pPr>
            <w:r>
              <w:t xml:space="preserve">Анализ результатов выделения земельных участков и предоставления имущества в </w:t>
            </w:r>
            <w:r>
              <w:lastRenderedPageBreak/>
              <w:t>аренду, находящегося в муниципальной собственности поселения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86B" w:rsidRDefault="00656540" w:rsidP="00B7499E">
            <w:pPr>
              <w:jc w:val="center"/>
            </w:pPr>
            <w:r>
              <w:lastRenderedPageBreak/>
              <w:t>Анализ  ведется на постоянной основе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86B" w:rsidRDefault="0066486B" w:rsidP="00D07AE9">
            <w:pPr>
              <w:jc w:val="center"/>
            </w:pPr>
            <w:r>
              <w:t xml:space="preserve">к 28 декабря 2019 </w:t>
            </w:r>
            <w:r>
              <w:lastRenderedPageBreak/>
              <w:t>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86B" w:rsidRDefault="00D07AE9" w:rsidP="00B7499E">
            <w:r>
              <w:lastRenderedPageBreak/>
              <w:t>исполнено</w:t>
            </w:r>
          </w:p>
        </w:tc>
      </w:tr>
      <w:tr w:rsidR="0066486B" w:rsidTr="00A00A3D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86B" w:rsidRDefault="0066486B" w:rsidP="00B7499E">
            <w:pPr>
              <w:jc w:val="center"/>
            </w:pPr>
            <w:r>
              <w:lastRenderedPageBreak/>
              <w:t>4.3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86B" w:rsidRDefault="0066486B" w:rsidP="00B7499E">
            <w:pPr>
              <w:jc w:val="both"/>
            </w:pPr>
            <w:r>
              <w:t>Анализ обращений граждан на предмет наличия в них информации о фактах коррупции со стороны муниципальных служащих. Принятие по результатам анализа организационных мер, направленных на предупреждение подобных фактов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86B" w:rsidRDefault="004A7344" w:rsidP="00B7499E">
            <w:pPr>
              <w:jc w:val="center"/>
            </w:pPr>
            <w:r w:rsidRPr="004A7344">
              <w:t>Обращений в 2019 году не поступало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86B" w:rsidRDefault="0066486B" w:rsidP="00B7499E">
            <w:pPr>
              <w:jc w:val="center"/>
            </w:pPr>
            <w:r>
              <w:t xml:space="preserve"> по мере поступления обращения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86B" w:rsidRDefault="00656540" w:rsidP="00B7499E">
            <w:r>
              <w:t>исполнено</w:t>
            </w:r>
          </w:p>
        </w:tc>
      </w:tr>
      <w:tr w:rsidR="0066486B" w:rsidTr="0066486B">
        <w:tc>
          <w:tcPr>
            <w:tcW w:w="103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86B" w:rsidRDefault="0066486B" w:rsidP="00B7499E">
            <w:pPr>
              <w:jc w:val="center"/>
              <w:rPr>
                <w:b/>
              </w:rPr>
            </w:pPr>
            <w:r>
              <w:rPr>
                <w:b/>
              </w:rPr>
              <w:t>5. Внедрение антикоррупционных механизмов в рамках организации деятельности по размещению муниципальных заказов</w:t>
            </w:r>
          </w:p>
        </w:tc>
      </w:tr>
      <w:tr w:rsidR="0066486B" w:rsidTr="006131A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86B" w:rsidRDefault="0066486B" w:rsidP="00B7499E">
            <w:pPr>
              <w:jc w:val="center"/>
            </w:pPr>
            <w:r>
              <w:t>5.1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86B" w:rsidRDefault="0066486B" w:rsidP="00B7499E">
            <w:pPr>
              <w:jc w:val="both"/>
            </w:pPr>
            <w:r>
              <w:t xml:space="preserve">Обязательная экспертиза конкурсной документации в сфере закупок для муниципальных нужд на </w:t>
            </w:r>
            <w:proofErr w:type="spellStart"/>
            <w:r>
              <w:t>коррупциогенность</w:t>
            </w:r>
            <w:proofErr w:type="spellEnd"/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86B" w:rsidRDefault="00884D69" w:rsidP="00976B96">
            <w:pPr>
              <w:jc w:val="center"/>
            </w:pPr>
            <w:r>
              <w:t>По результатам обязательной экспертизы</w:t>
            </w:r>
            <w:proofErr w:type="gramStart"/>
            <w:r>
              <w:t xml:space="preserve"> ,</w:t>
            </w:r>
            <w:proofErr w:type="gramEnd"/>
            <w:r>
              <w:t xml:space="preserve"> в кон</w:t>
            </w:r>
            <w:r w:rsidR="00976B96">
              <w:t>к</w:t>
            </w:r>
            <w:r>
              <w:t>урсной документации в сфере</w:t>
            </w:r>
            <w:r w:rsidR="00976B96">
              <w:t xml:space="preserve"> закупок для муниципальных нужд в отчетом периоде </w:t>
            </w:r>
            <w:proofErr w:type="spellStart"/>
            <w:r w:rsidR="00976B96">
              <w:t>корупциогенные</w:t>
            </w:r>
            <w:proofErr w:type="spellEnd"/>
            <w:r w:rsidR="00976B96">
              <w:t xml:space="preserve"> факты не выявлены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86B" w:rsidRDefault="0066486B" w:rsidP="00B7499E">
            <w:pPr>
              <w:jc w:val="center"/>
            </w:pPr>
            <w:r>
              <w:t>2019 г.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86B" w:rsidRDefault="00976B96" w:rsidP="00B7499E">
            <w:r>
              <w:t>исполнено</w:t>
            </w:r>
          </w:p>
        </w:tc>
      </w:tr>
      <w:tr w:rsidR="0066486B" w:rsidTr="006131A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86B" w:rsidRDefault="0066486B" w:rsidP="00B7499E">
            <w:pPr>
              <w:jc w:val="center"/>
            </w:pPr>
            <w:r>
              <w:t>5.2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86B" w:rsidRDefault="0066486B" w:rsidP="00B7499E">
            <w:pPr>
              <w:jc w:val="both"/>
            </w:pPr>
            <w:r>
              <w:t>Отслеживание эффективности бюджетных расходов при проведении закупок для муниципальных нужд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86B" w:rsidRDefault="0066486B" w:rsidP="00B7499E">
            <w:pPr>
              <w:jc w:val="center"/>
            </w:pPr>
            <w:r>
              <w:t>Администрация Русско-Алгашинского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86B" w:rsidRDefault="0066486B" w:rsidP="00B7499E">
            <w:pPr>
              <w:jc w:val="center"/>
            </w:pPr>
            <w:r>
              <w:t>2019 г.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86B" w:rsidRDefault="00D07AE9" w:rsidP="00B7499E">
            <w:r>
              <w:t>исполнено</w:t>
            </w:r>
          </w:p>
        </w:tc>
      </w:tr>
      <w:tr w:rsidR="0066486B" w:rsidTr="006131A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86B" w:rsidRDefault="0066486B" w:rsidP="00B7499E">
            <w:pPr>
              <w:jc w:val="center"/>
            </w:pPr>
            <w:r>
              <w:t>5.3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86B" w:rsidRDefault="0066486B" w:rsidP="00B7499E">
            <w:pPr>
              <w:jc w:val="both"/>
            </w:pPr>
            <w:r>
              <w:t xml:space="preserve">Проведение мероприятий по устранению случаев участия на стороне поставщиков продукции для муниципальных нужд близких родственников, а также лиц, которые могут оказать прямое влияние на процесс формирования, размещения и </w:t>
            </w:r>
            <w:proofErr w:type="gramStart"/>
            <w:r>
              <w:t>контроля за</w:t>
            </w:r>
            <w:proofErr w:type="gramEnd"/>
            <w:r>
              <w:t xml:space="preserve"> проведением закупок для муниципальных нужд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86B" w:rsidRDefault="002831B4" w:rsidP="002831B4">
            <w:pPr>
              <w:jc w:val="center"/>
            </w:pPr>
            <w:r>
              <w:t xml:space="preserve"> В отчетном  периоде случаи участия на стороне поставщиков продукции для муниципальных нужд близких родственников не выявлено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86B" w:rsidRDefault="0066486B" w:rsidP="00B7499E">
            <w:pPr>
              <w:jc w:val="center"/>
            </w:pPr>
            <w:r>
              <w:t>2019 г.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86B" w:rsidRDefault="002831B4" w:rsidP="00B7499E">
            <w:r>
              <w:t>исполнено</w:t>
            </w:r>
          </w:p>
        </w:tc>
      </w:tr>
      <w:tr w:rsidR="0066486B" w:rsidTr="0066486B">
        <w:trPr>
          <w:trHeight w:val="744"/>
        </w:trPr>
        <w:tc>
          <w:tcPr>
            <w:tcW w:w="103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86B" w:rsidRDefault="0066486B" w:rsidP="00B7499E">
            <w:pPr>
              <w:rPr>
                <w:b/>
              </w:rPr>
            </w:pPr>
          </w:p>
          <w:p w:rsidR="0066486B" w:rsidRDefault="0066486B" w:rsidP="00B7499E">
            <w:pPr>
              <w:jc w:val="center"/>
              <w:rPr>
                <w:b/>
              </w:rPr>
            </w:pPr>
            <w:r>
              <w:rPr>
                <w:b/>
              </w:rPr>
              <w:t>6. Внедрение антикоррупционных механизмов в рамках реализации кадровой политики</w:t>
            </w:r>
          </w:p>
        </w:tc>
      </w:tr>
      <w:tr w:rsidR="0066486B" w:rsidTr="006131A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86B" w:rsidRDefault="0066486B" w:rsidP="00B7499E">
            <w:pPr>
              <w:jc w:val="both"/>
            </w:pPr>
            <w:r>
              <w:t>6.1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86B" w:rsidRDefault="0066486B" w:rsidP="00B7499E">
            <w:pPr>
              <w:jc w:val="both"/>
            </w:pPr>
            <w:r>
              <w:t>Анализ уровня профессиональной подготовки муниципальных служащих, обеспечение повышения квалификации. Проведение аттестации в соответствии с законодательством. Регулярное освещение вопросов кадровой политики в СМИ и сети Интернет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86B" w:rsidRDefault="002831B4" w:rsidP="002831B4">
            <w:pPr>
              <w:jc w:val="both"/>
            </w:pPr>
            <w:r>
              <w:t xml:space="preserve">Аттестация проводится </w:t>
            </w:r>
            <w:r w:rsidR="0066486B">
              <w:t xml:space="preserve"> </w:t>
            </w:r>
            <w:r>
              <w:t>по мере необходимости</w:t>
            </w:r>
            <w:proofErr w:type="gramStart"/>
            <w:r>
              <w:t xml:space="preserve"> ,</w:t>
            </w:r>
            <w:proofErr w:type="gramEnd"/>
            <w:r>
              <w:t xml:space="preserve"> в соответствии  с действующим законодательством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86B" w:rsidRDefault="0066486B" w:rsidP="00B7499E">
            <w:pPr>
              <w:jc w:val="center"/>
            </w:pPr>
            <w:r>
              <w:t>2019 г.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86B" w:rsidRDefault="00D07AE9" w:rsidP="00B7499E">
            <w:pPr>
              <w:jc w:val="both"/>
            </w:pPr>
            <w:r>
              <w:t>исполнено</w:t>
            </w:r>
          </w:p>
        </w:tc>
      </w:tr>
      <w:tr w:rsidR="0066486B" w:rsidTr="006131A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86B" w:rsidRDefault="0066486B" w:rsidP="00B7499E">
            <w:pPr>
              <w:jc w:val="both"/>
            </w:pPr>
            <w:r>
              <w:lastRenderedPageBreak/>
              <w:t>6.1.1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86B" w:rsidRDefault="0066486B" w:rsidP="00B7499E">
            <w:pPr>
              <w:jc w:val="both"/>
            </w:pPr>
            <w:r>
              <w:t>Ежегодное повышение квалификации муниципальных служащих, в должностные обязанности которых входит участие в противодействии коррупции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86B" w:rsidRDefault="002831B4" w:rsidP="00B7499E">
            <w:pPr>
              <w:jc w:val="center"/>
            </w:pPr>
            <w:r>
              <w:t xml:space="preserve">В 2019году </w:t>
            </w:r>
            <w:r>
              <w:t xml:space="preserve">повышение квалификации муниципальных служащих, в должностные обязанности которых </w:t>
            </w:r>
            <w:proofErr w:type="gramStart"/>
            <w:r>
              <w:t>входит участие в противодействии коррупции</w:t>
            </w:r>
            <w:r>
              <w:t xml:space="preserve"> не проходили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86B" w:rsidRDefault="0066486B" w:rsidP="00B7499E">
            <w:pPr>
              <w:jc w:val="center"/>
            </w:pPr>
            <w:r>
              <w:t>2019 г.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86B" w:rsidRDefault="002831B4" w:rsidP="00B7499E">
            <w:pPr>
              <w:jc w:val="both"/>
            </w:pPr>
            <w:r>
              <w:t>исполнено</w:t>
            </w:r>
          </w:p>
        </w:tc>
      </w:tr>
      <w:tr w:rsidR="0066486B" w:rsidTr="006131A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86B" w:rsidRDefault="0066486B" w:rsidP="00B7499E">
            <w:pPr>
              <w:jc w:val="both"/>
            </w:pPr>
            <w:r>
              <w:t>6.2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86B" w:rsidRDefault="0066486B" w:rsidP="00B7499E">
            <w:pPr>
              <w:jc w:val="both"/>
            </w:pPr>
            <w:r>
              <w:t>Включение в перечень вопросов, используемых при проведении аттестации муниципальных служащих, а также  квалификационного экзамена муниципальных служащих, замещающих должности муниципальной службы, вопросы по соблюдению ограничений, запретов и исполнению обязанностей, установленных в целях противодействия коррупции, в том числе ограничений, касающихся получения подарков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86B" w:rsidRDefault="0066486B" w:rsidP="00B7499E">
            <w:pPr>
              <w:jc w:val="both"/>
            </w:pPr>
            <w:r>
              <w:t>Администрация Русско-Алгашинского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86B" w:rsidRDefault="0066486B" w:rsidP="00B7499E">
            <w:pPr>
              <w:jc w:val="center"/>
            </w:pPr>
            <w:r>
              <w:t>2019 г.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86B" w:rsidRDefault="002831B4" w:rsidP="00B7499E">
            <w:pPr>
              <w:jc w:val="both"/>
            </w:pPr>
            <w:r>
              <w:t>исполнено</w:t>
            </w:r>
          </w:p>
        </w:tc>
      </w:tr>
      <w:tr w:rsidR="0066486B" w:rsidTr="006131A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86B" w:rsidRDefault="0066486B" w:rsidP="00B7499E">
            <w:pPr>
              <w:jc w:val="both"/>
            </w:pPr>
            <w:r>
              <w:t>6.3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86B" w:rsidRDefault="0066486B" w:rsidP="00B7499E">
            <w:pPr>
              <w:jc w:val="both"/>
            </w:pPr>
            <w:r>
              <w:t>Формирование негативного отношения к дарению подарков лиц, замещающих должности муниципальной службы, в связи с их должностным положением, а также в связи с исполнением ими служебных обязанностей, в том числе при приеме на муниципальную службу путем проведения разъяснительной работы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86B" w:rsidRDefault="0066486B" w:rsidP="00B7499E">
            <w:pPr>
              <w:jc w:val="both"/>
            </w:pPr>
            <w:r>
              <w:t>Администрация Русско-Алгашинского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86B" w:rsidRDefault="0066486B" w:rsidP="00050547">
            <w:pPr>
              <w:jc w:val="center"/>
            </w:pPr>
            <w:r>
              <w:t>к 28 декабря 2019 г.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86B" w:rsidRDefault="00050547" w:rsidP="00B7499E">
            <w:pPr>
              <w:jc w:val="both"/>
            </w:pPr>
            <w:r>
              <w:t>исполнено</w:t>
            </w:r>
          </w:p>
        </w:tc>
      </w:tr>
      <w:tr w:rsidR="0066486B" w:rsidTr="006131A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86B" w:rsidRDefault="0066486B" w:rsidP="00B7499E">
            <w:pPr>
              <w:jc w:val="both"/>
            </w:pPr>
            <w:r>
              <w:t>6.4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86B" w:rsidRDefault="0066486B" w:rsidP="00B7499E">
            <w:pPr>
              <w:jc w:val="both"/>
            </w:pPr>
            <w:r>
              <w:t>Проведение разъяснительной работы по недопущению лицами, замещающими должности муниципальной службы, поведения, которое может восприниматься как обещание  или предложение дачи взятки либо как согласие принять взятку или как просьба о даче взятки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86B" w:rsidRDefault="002831B4" w:rsidP="00B7499E">
            <w:pPr>
              <w:jc w:val="both"/>
            </w:pPr>
            <w:r>
              <w:t>Разъяснительная работа ведется регулярно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86B" w:rsidRDefault="0066486B" w:rsidP="00B7499E">
            <w:pPr>
              <w:jc w:val="center"/>
            </w:pPr>
            <w:r>
              <w:t>2019 г.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86B" w:rsidRDefault="002831B4" w:rsidP="00B7499E">
            <w:pPr>
              <w:jc w:val="both"/>
            </w:pPr>
            <w:r>
              <w:t>исполнено</w:t>
            </w:r>
          </w:p>
        </w:tc>
      </w:tr>
      <w:tr w:rsidR="0066486B" w:rsidTr="006131A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86B" w:rsidRDefault="0066486B" w:rsidP="00B7499E">
            <w:pPr>
              <w:jc w:val="both"/>
            </w:pPr>
            <w:r>
              <w:t>6.5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86B" w:rsidRDefault="0066486B" w:rsidP="00B7499E">
            <w:pPr>
              <w:jc w:val="both"/>
            </w:pPr>
            <w:r>
              <w:t xml:space="preserve">Ознакомление муниципальных служащих администрации Русско-Алгашинского сельского поселения с новыми нормативными правовыми актами в сфере противодействия коррупции, в том числе с </w:t>
            </w:r>
            <w:r>
              <w:lastRenderedPageBreak/>
              <w:t>использованием электронной почты, локальной сети и сайта Русско-Алгашинского сельского поселения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86B" w:rsidRDefault="0066486B" w:rsidP="00B7499E">
            <w:pPr>
              <w:jc w:val="both"/>
            </w:pPr>
            <w:r>
              <w:lastRenderedPageBreak/>
              <w:t>Администрация Русско-Алгашинского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86B" w:rsidRDefault="0066486B" w:rsidP="00B7499E">
            <w:pPr>
              <w:jc w:val="center"/>
            </w:pPr>
            <w:r>
              <w:t>2019 г.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86B" w:rsidRDefault="00050547" w:rsidP="00B7499E">
            <w:pPr>
              <w:jc w:val="both"/>
            </w:pPr>
            <w:r>
              <w:t>исполнено</w:t>
            </w:r>
          </w:p>
        </w:tc>
      </w:tr>
      <w:tr w:rsidR="0066486B" w:rsidTr="006131A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86B" w:rsidRDefault="0066486B" w:rsidP="00B7499E">
            <w:pPr>
              <w:jc w:val="both"/>
            </w:pPr>
            <w:r>
              <w:lastRenderedPageBreak/>
              <w:t>6.6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86B" w:rsidRDefault="0066486B" w:rsidP="00B7499E">
            <w:pPr>
              <w:jc w:val="both"/>
            </w:pPr>
            <w:r>
              <w:t>Формирование нетерпимого  отношения к проявлениям коррупции, повышению уровня правосознания по недопущению фактов взяточничества, проявления корыстных интересов в ущерб интересам службы  путем проведения совещания с муниципальными служащими администрации Русско-Алгашинского сельского поселения по этическому просвещению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86B" w:rsidRDefault="0066486B" w:rsidP="00B7499E">
            <w:pPr>
              <w:jc w:val="both"/>
            </w:pPr>
            <w:r>
              <w:t>Администрация Русско-Алгашинского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86B" w:rsidRDefault="0066486B" w:rsidP="00B7499E">
            <w:pPr>
              <w:jc w:val="center"/>
            </w:pPr>
            <w:r>
              <w:t>2019г.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86B" w:rsidRDefault="00050547" w:rsidP="00B7499E">
            <w:pPr>
              <w:jc w:val="both"/>
            </w:pPr>
            <w:r>
              <w:t>исполнено</w:t>
            </w:r>
          </w:p>
        </w:tc>
      </w:tr>
      <w:tr w:rsidR="0066486B" w:rsidTr="006131A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86B" w:rsidRDefault="0066486B" w:rsidP="00B7499E">
            <w:pPr>
              <w:jc w:val="both"/>
            </w:pPr>
            <w:r>
              <w:t>6.7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86B" w:rsidRDefault="0066486B" w:rsidP="00B7499E">
            <w:pPr>
              <w:jc w:val="both"/>
            </w:pPr>
            <w:r>
              <w:t>О</w:t>
            </w:r>
            <w:r>
              <w:rPr>
                <w:bCs/>
              </w:rPr>
              <w:t>бучение муниципальных служащих администрации Русско-Алгашинского сельского поселения Шумерлинского района, впервые поступивших на муниципальную службу для замещения должностей, включенных в перечни, установленные нормативными правовыми актами Российской Федерации, по образовательным программам в области противодействия коррупции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86B" w:rsidRDefault="0066486B" w:rsidP="00B7499E">
            <w:pPr>
              <w:jc w:val="both"/>
            </w:pPr>
            <w:r>
              <w:t>Администрация Русско-Алгашинского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86B" w:rsidRDefault="0066486B" w:rsidP="00050547">
            <w:pPr>
              <w:jc w:val="center"/>
            </w:pPr>
            <w:r>
              <w:t>2019г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86B" w:rsidRDefault="00050547" w:rsidP="00B7499E">
            <w:pPr>
              <w:jc w:val="both"/>
            </w:pPr>
            <w:r>
              <w:t>исполнено</w:t>
            </w:r>
          </w:p>
        </w:tc>
      </w:tr>
      <w:tr w:rsidR="0066486B" w:rsidTr="0066486B">
        <w:tc>
          <w:tcPr>
            <w:tcW w:w="103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86B" w:rsidRDefault="0066486B" w:rsidP="00B7499E">
            <w:pPr>
              <w:jc w:val="center"/>
              <w:rPr>
                <w:b/>
              </w:rPr>
            </w:pPr>
            <w:r>
              <w:rPr>
                <w:b/>
              </w:rPr>
              <w:t>7. Внедрение внутреннего контроля в администрации поселения</w:t>
            </w:r>
          </w:p>
        </w:tc>
      </w:tr>
      <w:tr w:rsidR="0066486B" w:rsidTr="006131A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86B" w:rsidRDefault="0066486B" w:rsidP="00B7499E">
            <w:pPr>
              <w:jc w:val="center"/>
            </w:pPr>
            <w:r>
              <w:t>7.1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86B" w:rsidRDefault="0066486B" w:rsidP="00B7499E">
            <w:pPr>
              <w:jc w:val="both"/>
            </w:pPr>
            <w:r w:rsidRPr="009558DA">
              <w:t xml:space="preserve">Обеспечение эффективного </w:t>
            </w:r>
            <w:proofErr w:type="gramStart"/>
            <w:r w:rsidRPr="009558DA">
              <w:t>контроля за</w:t>
            </w:r>
            <w:proofErr w:type="gramEnd"/>
            <w:r w:rsidRPr="009558DA">
              <w:t xml:space="preserve"> соблюдением муниципальными служащими ограничений, предусмотренных законодательством о муниципальной службе, требований законодательства Российской Федерации о противодействии коррупции, касающихся предотвращения и урегулирования конфликта интересов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86B" w:rsidRDefault="00A00A3D" w:rsidP="00B7499E">
            <w:pPr>
              <w:jc w:val="center"/>
            </w:pPr>
            <w:r>
              <w:t>Осуществляется постоянно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86B" w:rsidRDefault="0066486B" w:rsidP="00B7499E">
            <w:pPr>
              <w:jc w:val="center"/>
            </w:pPr>
            <w:r>
              <w:t>2019 г.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86B" w:rsidRDefault="00050547" w:rsidP="00B7499E">
            <w:r>
              <w:t>исполнено</w:t>
            </w:r>
          </w:p>
        </w:tc>
      </w:tr>
      <w:tr w:rsidR="0066486B" w:rsidTr="006131A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86B" w:rsidRDefault="0066486B" w:rsidP="00B7499E">
            <w:pPr>
              <w:jc w:val="center"/>
            </w:pPr>
            <w:r>
              <w:t>7.2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86B" w:rsidRDefault="0066486B" w:rsidP="00B7499E">
            <w:pPr>
              <w:jc w:val="both"/>
            </w:pPr>
            <w:r>
              <w:t>Мониторинг имущественного состояния должностных лиц администрации сельского поселения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86B" w:rsidRDefault="00A00A3D" w:rsidP="00B7499E">
            <w:pPr>
              <w:jc w:val="center"/>
            </w:pPr>
            <w:r>
              <w:t>Осуществляется ежегодно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86B" w:rsidRDefault="0066486B" w:rsidP="00B7499E">
            <w:pPr>
              <w:jc w:val="center"/>
            </w:pPr>
            <w:r>
              <w:t>2019 г.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86B" w:rsidRDefault="00050547" w:rsidP="00B7499E">
            <w:r>
              <w:t>исполнено</w:t>
            </w:r>
          </w:p>
        </w:tc>
      </w:tr>
      <w:tr w:rsidR="0066486B" w:rsidTr="006131A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86B" w:rsidRDefault="0066486B" w:rsidP="00B7499E">
            <w:pPr>
              <w:jc w:val="center"/>
            </w:pPr>
            <w:r>
              <w:lastRenderedPageBreak/>
              <w:t>7.3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86B" w:rsidRDefault="0066486B" w:rsidP="00B7499E">
            <w:pPr>
              <w:jc w:val="both"/>
            </w:pPr>
            <w:r>
              <w:t>Проведение проверки на причастность муниципальных служащих к осуществлению предпринимательской деятельности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86B" w:rsidRDefault="00A00A3D" w:rsidP="00A00A3D">
            <w:pPr>
              <w:jc w:val="center"/>
            </w:pPr>
            <w:r>
              <w:t>Осуществляется ежегодно</w:t>
            </w: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86B" w:rsidRDefault="0066486B" w:rsidP="00B7499E">
            <w:pPr>
              <w:jc w:val="center"/>
            </w:pPr>
            <w:r>
              <w:t>2019 г.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86B" w:rsidRDefault="00050547" w:rsidP="00B7499E">
            <w:r>
              <w:t>исполнено</w:t>
            </w:r>
          </w:p>
        </w:tc>
      </w:tr>
      <w:tr w:rsidR="0066486B" w:rsidTr="006131A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86B" w:rsidRDefault="0066486B" w:rsidP="00B7499E">
            <w:pPr>
              <w:jc w:val="center"/>
            </w:pPr>
            <w:r>
              <w:t xml:space="preserve">7.4 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86B" w:rsidRDefault="0066486B" w:rsidP="00B7499E">
            <w:pPr>
              <w:jc w:val="both"/>
            </w:pPr>
            <w:r>
              <w:t>Проверка персональных данных, предоставляемых кандидатами при поступлении на муниципальную службу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86B" w:rsidRDefault="0066486B" w:rsidP="00B7499E">
            <w:pPr>
              <w:jc w:val="center"/>
            </w:pPr>
            <w:r>
              <w:t>Администрация Русско-Алгашинского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86B" w:rsidRDefault="0066486B" w:rsidP="00B7499E">
            <w:pPr>
              <w:jc w:val="center"/>
            </w:pPr>
            <w:r>
              <w:t>2019 г.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86B" w:rsidRDefault="00050547" w:rsidP="00B7499E">
            <w:r>
              <w:t>исполнено</w:t>
            </w:r>
          </w:p>
        </w:tc>
      </w:tr>
      <w:tr w:rsidR="0066486B" w:rsidTr="006131A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86B" w:rsidRDefault="0066486B" w:rsidP="00B7499E">
            <w:pPr>
              <w:jc w:val="center"/>
            </w:pPr>
            <w:r>
              <w:t>7.5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86B" w:rsidRPr="009558DA" w:rsidRDefault="0066486B" w:rsidP="00B7499E">
            <w:pPr>
              <w:jc w:val="both"/>
            </w:pPr>
            <w:proofErr w:type="gramStart"/>
            <w:r w:rsidRPr="009558DA">
              <w:rPr>
                <w:bCs/>
              </w:rPr>
              <w:t xml:space="preserve">Обеспечение эффективности </w:t>
            </w:r>
            <w:r w:rsidRPr="009558DA">
              <w:t>кадровой работы в части, касающейся ведения личных дел лиц, замещающих муниципальные должности и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интересов.».</w:t>
            </w:r>
            <w:proofErr w:type="gramEnd"/>
          </w:p>
          <w:p w:rsidR="0066486B" w:rsidRDefault="0066486B" w:rsidP="00B7499E">
            <w:pPr>
              <w:jc w:val="both"/>
            </w:pP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86B" w:rsidRDefault="00A00A3D" w:rsidP="00B7499E">
            <w:pPr>
              <w:jc w:val="center"/>
            </w:pPr>
            <w:r>
              <w:t>Осуществляется постоянно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86B" w:rsidRDefault="0066486B" w:rsidP="00B7499E">
            <w:pPr>
              <w:jc w:val="center"/>
            </w:pPr>
            <w:r>
              <w:t>2019 г.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86B" w:rsidRDefault="00050547" w:rsidP="00B7499E">
            <w:r>
              <w:t>исполнено</w:t>
            </w:r>
          </w:p>
        </w:tc>
      </w:tr>
      <w:tr w:rsidR="0066486B" w:rsidTr="0066486B">
        <w:tc>
          <w:tcPr>
            <w:tcW w:w="103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86B" w:rsidRDefault="0066486B" w:rsidP="00B7499E">
            <w:pPr>
              <w:jc w:val="center"/>
              <w:rPr>
                <w:b/>
              </w:rPr>
            </w:pPr>
            <w:r>
              <w:rPr>
                <w:b/>
              </w:rPr>
              <w:t>8. Организация антикоррупционной пропаганды и просвещения</w:t>
            </w:r>
          </w:p>
        </w:tc>
      </w:tr>
      <w:tr w:rsidR="0066486B" w:rsidTr="006131A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86B" w:rsidRDefault="0066486B" w:rsidP="00B7499E">
            <w:pPr>
              <w:jc w:val="center"/>
            </w:pPr>
            <w:r>
              <w:t>8.1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86B" w:rsidRDefault="0066486B" w:rsidP="00B7499E">
            <w:pPr>
              <w:jc w:val="both"/>
            </w:pPr>
            <w:r>
              <w:t>Организация размещения статей и репортажей в  СМИ и сети Интернет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86B" w:rsidRDefault="00A00A3D" w:rsidP="00B7499E">
            <w:pPr>
              <w:jc w:val="center"/>
            </w:pPr>
            <w:r>
              <w:t>Осуществляется постоянно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86B" w:rsidRDefault="0066486B" w:rsidP="00B7499E">
            <w:pPr>
              <w:jc w:val="center"/>
            </w:pPr>
            <w:r>
              <w:t>2019 г.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86B" w:rsidRDefault="00050547" w:rsidP="00B7499E">
            <w:r>
              <w:t>исполнено</w:t>
            </w:r>
          </w:p>
        </w:tc>
      </w:tr>
      <w:tr w:rsidR="0066486B" w:rsidTr="006131A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86B" w:rsidRDefault="0066486B" w:rsidP="00B7499E">
            <w:pPr>
              <w:jc w:val="center"/>
            </w:pPr>
            <w:r>
              <w:t>8.2.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86B" w:rsidRDefault="0066486B" w:rsidP="00B7499E">
            <w:pPr>
              <w:jc w:val="both"/>
            </w:pPr>
            <w:r>
              <w:t>Проведение пресс – конференций, брифингов, круглых столов по антикоррупционной проблематике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86B" w:rsidRDefault="0066486B" w:rsidP="00B7499E">
            <w:pPr>
              <w:jc w:val="center"/>
            </w:pPr>
            <w:r>
              <w:t>Администрация Русско-Алгашинского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86B" w:rsidRDefault="0066486B" w:rsidP="00B7499E">
            <w:pPr>
              <w:jc w:val="center"/>
            </w:pPr>
            <w:r>
              <w:t>2019 г.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86B" w:rsidRDefault="00050547" w:rsidP="00B7499E">
            <w:r>
              <w:t>исполнено</w:t>
            </w:r>
          </w:p>
        </w:tc>
      </w:tr>
      <w:tr w:rsidR="0066486B" w:rsidTr="0066486B">
        <w:tc>
          <w:tcPr>
            <w:tcW w:w="103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86B" w:rsidRDefault="0066486B" w:rsidP="00B7499E">
            <w:pPr>
              <w:jc w:val="center"/>
              <w:rPr>
                <w:b/>
              </w:rPr>
            </w:pPr>
            <w:r>
              <w:rPr>
                <w:b/>
              </w:rPr>
              <w:t>9. Обеспечение доступа граждан и организаций к информации о деятельности органов местного самоуправления Русско-Алгашинского сельского поселения</w:t>
            </w:r>
          </w:p>
        </w:tc>
      </w:tr>
      <w:tr w:rsidR="0066486B" w:rsidTr="006131A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86B" w:rsidRDefault="0066486B" w:rsidP="00B7499E">
            <w:pPr>
              <w:jc w:val="center"/>
            </w:pPr>
            <w:r>
              <w:t>9.1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86B" w:rsidRDefault="0066486B" w:rsidP="00B7499E">
            <w:pPr>
              <w:jc w:val="both"/>
            </w:pPr>
            <w:r>
              <w:t xml:space="preserve"> Введение в практику отчётов о деятельности органов местного самоуправления перед населением о проводимой работе в целом  и по предупреждению коррупционных правонарушений через СМИ и сеть Интернет</w:t>
            </w:r>
          </w:p>
          <w:p w:rsidR="0066486B" w:rsidRDefault="0066486B" w:rsidP="00B7499E">
            <w:pPr>
              <w:jc w:val="both"/>
            </w:pP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86B" w:rsidRDefault="0066486B" w:rsidP="00B7499E">
            <w:pPr>
              <w:jc w:val="center"/>
            </w:pPr>
            <w:r>
              <w:t>Администрация Русско-Алгашинского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86B" w:rsidRDefault="0066486B" w:rsidP="00B7499E">
            <w:pPr>
              <w:jc w:val="center"/>
            </w:pPr>
            <w:r>
              <w:t>2019г.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86B" w:rsidRDefault="00050547" w:rsidP="00B7499E">
            <w:r>
              <w:t>исполнено</w:t>
            </w:r>
          </w:p>
        </w:tc>
      </w:tr>
      <w:tr w:rsidR="0066486B" w:rsidTr="006131A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86B" w:rsidRDefault="0066486B" w:rsidP="00B7499E">
            <w:pPr>
              <w:jc w:val="both"/>
            </w:pPr>
            <w:r>
              <w:t>9.2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86B" w:rsidRDefault="0066486B" w:rsidP="00B7499E">
            <w:pPr>
              <w:jc w:val="both"/>
            </w:pPr>
            <w:r>
              <w:t xml:space="preserve">Информационное наполнение сайта Русско-Алгашинского сельского поселения по </w:t>
            </w:r>
            <w:r>
              <w:lastRenderedPageBreak/>
              <w:t xml:space="preserve">предоставлению муниципальных услуг гражданам и организациям  </w:t>
            </w:r>
          </w:p>
          <w:p w:rsidR="0066486B" w:rsidRDefault="0066486B" w:rsidP="00B7499E">
            <w:pPr>
              <w:jc w:val="both"/>
            </w:pP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86B" w:rsidRDefault="00A00A3D" w:rsidP="00050547">
            <w:pPr>
              <w:jc w:val="center"/>
            </w:pPr>
            <w:r>
              <w:lastRenderedPageBreak/>
              <w:t>Осуществляется постоянно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86B" w:rsidRDefault="0066486B" w:rsidP="00B7499E">
            <w:pPr>
              <w:jc w:val="center"/>
            </w:pPr>
            <w:r>
              <w:t>2019 г.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86B" w:rsidRDefault="00050547" w:rsidP="00B7499E">
            <w:r>
              <w:t>исполнено</w:t>
            </w:r>
          </w:p>
        </w:tc>
      </w:tr>
    </w:tbl>
    <w:p w:rsidR="0066486B" w:rsidRDefault="0066486B" w:rsidP="0066486B">
      <w:pPr>
        <w:tabs>
          <w:tab w:val="left" w:pos="1080"/>
        </w:tabs>
        <w:ind w:firstLine="567"/>
        <w:jc w:val="both"/>
        <w:rPr>
          <w:b/>
        </w:rPr>
      </w:pPr>
    </w:p>
    <w:p w:rsidR="0066486B" w:rsidRDefault="0066486B" w:rsidP="0066486B"/>
    <w:p w:rsidR="0066486B" w:rsidRDefault="0066486B" w:rsidP="0066486B">
      <w:pPr>
        <w:jc w:val="both"/>
      </w:pPr>
      <w:r>
        <w:t>Глава администрации Русско-Алгашинского</w:t>
      </w:r>
    </w:p>
    <w:p w:rsidR="0066486B" w:rsidRDefault="0066486B" w:rsidP="0066486B">
      <w:pPr>
        <w:jc w:val="both"/>
      </w:pPr>
      <w:r>
        <w:t xml:space="preserve">сельского поселения                                                                              </w:t>
      </w:r>
      <w:r w:rsidR="00A00A3D">
        <w:t xml:space="preserve">    </w:t>
      </w:r>
      <w:r>
        <w:t xml:space="preserve">   В.Н. Спиридонов</w:t>
      </w:r>
    </w:p>
    <w:p w:rsidR="0066486B" w:rsidRDefault="0066486B" w:rsidP="00CC1625">
      <w:pPr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1625" w:rsidRDefault="00CC1625" w:rsidP="00CC1625">
      <w:pPr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1625" w:rsidRDefault="00CC1625" w:rsidP="00CC1625">
      <w:pPr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13F9" w:rsidRDefault="00B813F9"/>
    <w:sectPr w:rsidR="00B813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EFF"/>
    <w:rsid w:val="00050547"/>
    <w:rsid w:val="00117B4C"/>
    <w:rsid w:val="002831B4"/>
    <w:rsid w:val="004A7344"/>
    <w:rsid w:val="006131A6"/>
    <w:rsid w:val="00656540"/>
    <w:rsid w:val="0066486B"/>
    <w:rsid w:val="0081145F"/>
    <w:rsid w:val="00884D69"/>
    <w:rsid w:val="00976B96"/>
    <w:rsid w:val="00A00A3D"/>
    <w:rsid w:val="00B813F9"/>
    <w:rsid w:val="00CC1625"/>
    <w:rsid w:val="00D07AE9"/>
    <w:rsid w:val="00EA1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625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48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625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48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8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7</Pages>
  <Words>1548</Words>
  <Characters>8824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05.10.2016</dc:creator>
  <cp:keywords/>
  <dc:description/>
  <cp:lastModifiedBy>05.10.2016</cp:lastModifiedBy>
  <cp:revision>8</cp:revision>
  <dcterms:created xsi:type="dcterms:W3CDTF">2020-05-26T06:17:00Z</dcterms:created>
  <dcterms:modified xsi:type="dcterms:W3CDTF">2020-05-26T12:19:00Z</dcterms:modified>
</cp:coreProperties>
</file>