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0D" w:rsidRPr="00BD7E0D" w:rsidRDefault="00BD7E0D" w:rsidP="00BD7E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D7E0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809AE2" wp14:editId="04C2B79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0D" w:rsidRPr="00BD7E0D" w:rsidRDefault="00BD7E0D" w:rsidP="00BD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0D" w:rsidRPr="00BD7E0D" w:rsidRDefault="00BD7E0D" w:rsidP="00BD7E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4500"/>
        <w:gridCol w:w="1158"/>
        <w:gridCol w:w="4242"/>
      </w:tblGrid>
      <w:tr w:rsidR="00BD7E0D" w:rsidRPr="00BD7E0D" w:rsidTr="00BD7E0D">
        <w:trPr>
          <w:cantSplit/>
          <w:trHeight w:val="420"/>
        </w:trPr>
        <w:tc>
          <w:tcPr>
            <w:tcW w:w="4500" w:type="dxa"/>
            <w:hideMark/>
          </w:tcPr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D7E0D" w:rsidRPr="00BD7E0D" w:rsidRDefault="00BD7E0D" w:rsidP="00BD7E0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ab/>
            </w:r>
          </w:p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BD7E0D" w:rsidRPr="00BD7E0D" w:rsidRDefault="00BD7E0D" w:rsidP="00B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4"/>
                <w:szCs w:val="4"/>
                <w:lang w:eastAsia="ru-RU"/>
              </w:rPr>
            </w:pPr>
          </w:p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ШУМЕРЛИНСКИЙ</w:t>
            </w:r>
            <w:r w:rsidRPr="00BD7E0D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BD7E0D" w:rsidRPr="00BD7E0D" w:rsidTr="00BD7E0D">
        <w:trPr>
          <w:cantSplit/>
          <w:trHeight w:val="2355"/>
        </w:trPr>
        <w:tc>
          <w:tcPr>
            <w:tcW w:w="4500" w:type="dxa"/>
          </w:tcPr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D7E0D" w:rsidRPr="00BD7E0D" w:rsidRDefault="00BD7E0D" w:rsidP="00BD7E0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D7E0D" w:rsidRPr="00BD7E0D" w:rsidRDefault="00BD7E0D" w:rsidP="00BD7E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BD7E0D" w:rsidRPr="00BD7E0D" w:rsidRDefault="00BD7E0D" w:rsidP="00BD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0D" w:rsidRPr="00BD7E0D" w:rsidRDefault="00635362" w:rsidP="00BD7E0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« 04» февраля 2020  № 02- ОД</w:t>
            </w:r>
          </w:p>
          <w:p w:rsidR="00BD7E0D" w:rsidRPr="00BD7E0D" w:rsidRDefault="00BD7E0D" w:rsidP="00B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Х ерле  Октябрь поселоке</w:t>
            </w:r>
          </w:p>
        </w:tc>
        <w:tc>
          <w:tcPr>
            <w:tcW w:w="0" w:type="auto"/>
            <w:vMerge/>
            <w:vAlign w:val="center"/>
            <w:hideMark/>
          </w:tcPr>
          <w:p w:rsidR="00BD7E0D" w:rsidRPr="00BD7E0D" w:rsidRDefault="00BD7E0D" w:rsidP="00BD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D7E0D" w:rsidRPr="00BD7E0D" w:rsidRDefault="00BD7E0D" w:rsidP="00BD7E0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 ПОСЕЛЕНИЯ</w:t>
            </w:r>
            <w:r w:rsidRPr="00BD7E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D7E0D" w:rsidRPr="00BD7E0D" w:rsidRDefault="00BD7E0D" w:rsidP="00BD7E0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BD7E0D" w:rsidRPr="00BD7E0D" w:rsidRDefault="00BD7E0D" w:rsidP="00BD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0D" w:rsidRPr="00BD7E0D" w:rsidRDefault="00635362" w:rsidP="00BD7E0D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«04» февраля 2020 № 02-ОД</w:t>
            </w:r>
          </w:p>
          <w:p w:rsidR="00BD7E0D" w:rsidRPr="00BD7E0D" w:rsidRDefault="00BD7E0D" w:rsidP="00DA6FE2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D7E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</w:t>
            </w:r>
            <w:r w:rsidR="00DA6FE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BD7E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поселок Красный Октябрь </w:t>
            </w:r>
          </w:p>
        </w:tc>
      </w:tr>
    </w:tbl>
    <w:p w:rsidR="008F0BC4" w:rsidRPr="00127D4B" w:rsidRDefault="00A50827" w:rsidP="00DA6FE2">
      <w:pPr>
        <w:pStyle w:val="a3"/>
        <w:spacing w:line="276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</w:t>
      </w:r>
      <w:r w:rsidR="008F0BC4" w:rsidRPr="00127D4B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0BC4" w:rsidRPr="00127D4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0BC4" w:rsidRPr="00127D4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0BC4" w:rsidRPr="00127D4B">
        <w:rPr>
          <w:rFonts w:ascii="Times New Roman" w:hAnsi="Times New Roman" w:cs="Times New Roman"/>
          <w:sz w:val="24"/>
          <w:szCs w:val="24"/>
        </w:rPr>
        <w:t xml:space="preserve"> </w:t>
      </w:r>
      <w:r w:rsidR="00635362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8F0BC4" w:rsidRPr="00127D4B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0BC4" w:rsidRPr="00127D4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F0BC4" w:rsidRPr="00127D4B">
        <w:rPr>
          <w:rFonts w:ascii="Times New Roman" w:hAnsi="Times New Roman" w:cs="Times New Roman"/>
          <w:sz w:val="24"/>
          <w:szCs w:val="24"/>
        </w:rPr>
        <w:t>Шумерлинского района за своевременное обустройство мест накопления твердых коммунальных отходов</w:t>
      </w:r>
      <w:r w:rsidR="00635362">
        <w:rPr>
          <w:rFonts w:ascii="Times New Roman" w:hAnsi="Times New Roman" w:cs="Times New Roman"/>
          <w:sz w:val="24"/>
          <w:szCs w:val="24"/>
        </w:rPr>
        <w:t xml:space="preserve"> в Краснооктябрьском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577533">
        <w:rPr>
          <w:rFonts w:ascii="Times New Roman" w:hAnsi="Times New Roman" w:cs="Times New Roman"/>
          <w:sz w:val="24"/>
          <w:szCs w:val="24"/>
        </w:rPr>
        <w:t xml:space="preserve"> </w:t>
      </w:r>
      <w:r w:rsidR="00577533" w:rsidRPr="00127D4B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8F0BC4" w:rsidRPr="00127D4B" w:rsidRDefault="008F0BC4" w:rsidP="008F0BC4">
      <w:pPr>
        <w:ind w:right="-5528"/>
        <w:jc w:val="both"/>
        <w:rPr>
          <w:rFonts w:ascii="Times New Roman" w:hAnsi="Times New Roman" w:cs="Times New Roman"/>
          <w:sz w:val="24"/>
          <w:szCs w:val="24"/>
        </w:rPr>
      </w:pPr>
    </w:p>
    <w:p w:rsidR="001701F3" w:rsidRPr="00127D4B" w:rsidRDefault="008F0BC4" w:rsidP="00127D4B">
      <w:pPr>
        <w:ind w:right="-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Во исполнение решений Координационного совещания</w:t>
      </w:r>
      <w:r w:rsidR="00A50827">
        <w:rPr>
          <w:rFonts w:ascii="Times New Roman" w:hAnsi="Times New Roman" w:cs="Times New Roman"/>
          <w:sz w:val="24"/>
          <w:szCs w:val="24"/>
        </w:rPr>
        <w:t xml:space="preserve"> при Главе Чувашской Республики</w:t>
      </w:r>
      <w:r w:rsidRPr="00127D4B">
        <w:rPr>
          <w:rFonts w:ascii="Times New Roman" w:hAnsi="Times New Roman" w:cs="Times New Roman"/>
          <w:sz w:val="24"/>
          <w:szCs w:val="24"/>
        </w:rPr>
        <w:t xml:space="preserve"> по обеспечению правопорядка в Чувашской Республике</w:t>
      </w:r>
      <w:r w:rsidR="00A50827">
        <w:rPr>
          <w:rFonts w:ascii="Times New Roman" w:hAnsi="Times New Roman" w:cs="Times New Roman"/>
          <w:sz w:val="24"/>
          <w:szCs w:val="24"/>
        </w:rPr>
        <w:t>,</w:t>
      </w:r>
      <w:r w:rsidRPr="00127D4B">
        <w:rPr>
          <w:rFonts w:ascii="Times New Roman" w:hAnsi="Times New Roman" w:cs="Times New Roman"/>
          <w:sz w:val="24"/>
          <w:szCs w:val="24"/>
        </w:rPr>
        <w:t xml:space="preserve"> утвержденных распоряжением Главы Чувашской Республики от 08.08.2019</w:t>
      </w:r>
      <w:r w:rsidR="00A50827">
        <w:rPr>
          <w:rFonts w:ascii="Times New Roman" w:hAnsi="Times New Roman" w:cs="Times New Roman"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 xml:space="preserve"> №</w:t>
      </w:r>
      <w:r w:rsidR="00A50827">
        <w:rPr>
          <w:rFonts w:ascii="Times New Roman" w:hAnsi="Times New Roman" w:cs="Times New Roman"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 xml:space="preserve">318-рг </w:t>
      </w:r>
    </w:p>
    <w:p w:rsidR="00A50827" w:rsidRDefault="00127D4B" w:rsidP="00A50827">
      <w:pPr>
        <w:pStyle w:val="a4"/>
        <w:numPr>
          <w:ilvl w:val="0"/>
          <w:numId w:val="1"/>
        </w:numPr>
        <w:ind w:right="-5528"/>
        <w:jc w:val="both"/>
        <w:rPr>
          <w:rFonts w:ascii="Times New Roman" w:hAnsi="Times New Roman" w:cs="Times New Roman"/>
          <w:sz w:val="24"/>
          <w:szCs w:val="24"/>
        </w:rPr>
      </w:pPr>
      <w:r w:rsidRPr="00A5082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35362">
        <w:rPr>
          <w:rFonts w:ascii="Times New Roman" w:hAnsi="Times New Roman" w:cs="Times New Roman"/>
          <w:sz w:val="24"/>
          <w:szCs w:val="24"/>
        </w:rPr>
        <w:t>глав</w:t>
      </w:r>
      <w:r w:rsidR="00DA6FE2">
        <w:rPr>
          <w:rFonts w:ascii="Times New Roman" w:hAnsi="Times New Roman" w:cs="Times New Roman"/>
          <w:sz w:val="24"/>
          <w:szCs w:val="24"/>
        </w:rPr>
        <w:t>у</w:t>
      </w:r>
      <w:r w:rsidR="00635362">
        <w:rPr>
          <w:rFonts w:ascii="Times New Roman" w:hAnsi="Times New Roman" w:cs="Times New Roman"/>
          <w:sz w:val="24"/>
          <w:szCs w:val="24"/>
        </w:rPr>
        <w:t xml:space="preserve"> администрации Краснооктябрьского сельского поселения Лазареву Татьяну Васильевну</w:t>
      </w:r>
      <w:r w:rsidRPr="00A50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827">
        <w:rPr>
          <w:rFonts w:ascii="Times New Roman" w:hAnsi="Times New Roman" w:cs="Times New Roman"/>
          <w:sz w:val="24"/>
          <w:szCs w:val="24"/>
        </w:rPr>
        <w:t>ответственн</w:t>
      </w:r>
      <w:r w:rsidR="00A50827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A50827">
        <w:rPr>
          <w:rFonts w:ascii="Times New Roman" w:hAnsi="Times New Roman" w:cs="Times New Roman"/>
          <w:sz w:val="24"/>
          <w:szCs w:val="24"/>
        </w:rPr>
        <w:t xml:space="preserve"> за своевременное обустройство мест накопления </w:t>
      </w:r>
      <w:r w:rsidR="00A50827" w:rsidRPr="00A50827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в </w:t>
      </w:r>
      <w:r w:rsidR="00635362">
        <w:rPr>
          <w:rFonts w:ascii="Times New Roman" w:hAnsi="Times New Roman" w:cs="Times New Roman"/>
          <w:sz w:val="24"/>
          <w:szCs w:val="24"/>
        </w:rPr>
        <w:t>Краснооктябрьском</w:t>
      </w:r>
      <w:r w:rsidR="00A50827" w:rsidRPr="00A5082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577533" w:rsidRPr="00577533">
        <w:rPr>
          <w:rFonts w:ascii="Times New Roman" w:hAnsi="Times New Roman" w:cs="Times New Roman"/>
          <w:sz w:val="24"/>
          <w:szCs w:val="24"/>
        </w:rPr>
        <w:t xml:space="preserve"> </w:t>
      </w:r>
      <w:r w:rsidR="00577533" w:rsidRPr="00127D4B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57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27" w:rsidRPr="00A50827" w:rsidRDefault="00577533" w:rsidP="00127D4B">
      <w:pPr>
        <w:pStyle w:val="a4"/>
        <w:numPr>
          <w:ilvl w:val="0"/>
          <w:numId w:val="1"/>
        </w:numPr>
        <w:ind w:right="-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127D4B" w:rsidRPr="00A50827">
        <w:rPr>
          <w:rFonts w:ascii="Times New Roman" w:hAnsi="Times New Roman" w:cs="Times New Roman"/>
          <w:sz w:val="24"/>
          <w:szCs w:val="24"/>
        </w:rPr>
        <w:t xml:space="preserve">  вс</w:t>
      </w:r>
      <w:r w:rsidR="00A50827">
        <w:rPr>
          <w:rFonts w:ascii="Times New Roman" w:hAnsi="Times New Roman" w:cs="Times New Roman"/>
          <w:sz w:val="24"/>
          <w:szCs w:val="24"/>
        </w:rPr>
        <w:t>тупает в силу со дня его подписания.</w:t>
      </w:r>
    </w:p>
    <w:p w:rsidR="00A50827" w:rsidRDefault="00A50827" w:rsidP="00127D4B">
      <w:pPr>
        <w:ind w:right="-5528"/>
        <w:jc w:val="both"/>
        <w:rPr>
          <w:rFonts w:ascii="Times New Roman" w:hAnsi="Times New Roman" w:cs="Times New Roman"/>
          <w:sz w:val="24"/>
          <w:szCs w:val="24"/>
        </w:rPr>
      </w:pPr>
    </w:p>
    <w:p w:rsidR="00A50827" w:rsidRDefault="00A50827" w:rsidP="00127D4B">
      <w:pPr>
        <w:ind w:right="-5528"/>
        <w:jc w:val="both"/>
        <w:rPr>
          <w:rFonts w:ascii="Times New Roman" w:hAnsi="Times New Roman" w:cs="Times New Roman"/>
          <w:sz w:val="24"/>
          <w:szCs w:val="24"/>
        </w:rPr>
      </w:pPr>
    </w:p>
    <w:p w:rsidR="00577533" w:rsidRDefault="00EB5481" w:rsidP="00577533">
      <w:pPr>
        <w:spacing w:after="0" w:line="240" w:lineRule="auto"/>
        <w:ind w:right="-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5362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6B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7D4B" w:rsidRPr="00127D4B" w:rsidRDefault="00EB5481" w:rsidP="00577533">
      <w:pPr>
        <w:spacing w:after="0" w:line="240" w:lineRule="auto"/>
        <w:ind w:right="-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35362">
        <w:rPr>
          <w:rFonts w:ascii="Times New Roman" w:hAnsi="Times New Roman" w:cs="Times New Roman"/>
          <w:sz w:val="24"/>
          <w:szCs w:val="24"/>
        </w:rPr>
        <w:t xml:space="preserve"> </w:t>
      </w:r>
      <w:r w:rsidR="00577533" w:rsidRPr="00127D4B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635362">
        <w:rPr>
          <w:rFonts w:ascii="Times New Roman" w:hAnsi="Times New Roman" w:cs="Times New Roman"/>
          <w:sz w:val="24"/>
          <w:szCs w:val="24"/>
        </w:rPr>
        <w:t xml:space="preserve">                                             Т.В. Лазарева</w:t>
      </w:r>
    </w:p>
    <w:sectPr w:rsidR="00127D4B" w:rsidRPr="00127D4B" w:rsidSect="008F0BC4">
      <w:pgSz w:w="11906" w:h="16838"/>
      <w:pgMar w:top="1134" w:right="666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D96"/>
    <w:multiLevelType w:val="hybridMultilevel"/>
    <w:tmpl w:val="B088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4"/>
    <w:rsid w:val="0003198B"/>
    <w:rsid w:val="00127D4B"/>
    <w:rsid w:val="001701F3"/>
    <w:rsid w:val="00577533"/>
    <w:rsid w:val="00635362"/>
    <w:rsid w:val="008F0BC4"/>
    <w:rsid w:val="00A50827"/>
    <w:rsid w:val="00BD7E0D"/>
    <w:rsid w:val="00BF02AD"/>
    <w:rsid w:val="00DA6FE2"/>
    <w:rsid w:val="00DF6B92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KP</cp:lastModifiedBy>
  <cp:revision>8</cp:revision>
  <cp:lastPrinted>2020-02-05T06:03:00Z</cp:lastPrinted>
  <dcterms:created xsi:type="dcterms:W3CDTF">2020-02-04T13:06:00Z</dcterms:created>
  <dcterms:modified xsi:type="dcterms:W3CDTF">2020-02-05T06:04:00Z</dcterms:modified>
</cp:coreProperties>
</file>