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937978">
        <w:rPr>
          <w:rFonts w:ascii="Times New Roman" w:hAnsi="Times New Roman" w:cs="Times New Roman"/>
          <w:b/>
          <w:sz w:val="24"/>
          <w:szCs w:val="24"/>
        </w:rPr>
        <w:t>8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780E30" w:rsidRDefault="00780E30" w:rsidP="00DB310B">
      <w:pPr>
        <w:rPr>
          <w:rFonts w:ascii="Times New Roman" w:hAnsi="Times New Roman" w:cs="Times New Roman"/>
          <w:sz w:val="24"/>
          <w:szCs w:val="24"/>
        </w:rPr>
      </w:pPr>
    </w:p>
    <w:p w:rsidR="00DB310B" w:rsidRDefault="002514BD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августа</w:t>
      </w:r>
      <w:r w:rsidR="00DB310B">
        <w:rPr>
          <w:rFonts w:ascii="Times New Roman" w:hAnsi="Times New Roman" w:cs="Times New Roman"/>
          <w:sz w:val="24"/>
          <w:szCs w:val="24"/>
        </w:rPr>
        <w:t xml:space="preserve">  20</w:t>
      </w:r>
      <w:r w:rsidR="002F6034">
        <w:rPr>
          <w:rFonts w:ascii="Times New Roman" w:hAnsi="Times New Roman" w:cs="Times New Roman"/>
          <w:sz w:val="24"/>
          <w:szCs w:val="24"/>
        </w:rPr>
        <w:t>20</w:t>
      </w:r>
      <w:r w:rsidR="00DB310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д. Тувси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 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Петрова Р.И., Федорова С.А., Терентьева В.В., Константинова О.А., 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F34AEA" w:rsidRPr="00F34AEA" w:rsidRDefault="002514BD" w:rsidP="00F34A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4BD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34AEA" w:rsidRPr="00F34AEA">
        <w:rPr>
          <w:rFonts w:ascii="Times New Roman" w:hAnsi="Times New Roman" w:cs="Times New Roman"/>
          <w:sz w:val="24"/>
          <w:szCs w:val="24"/>
        </w:rPr>
        <w:t>: О подготовке МБОУ «</w:t>
      </w:r>
      <w:r>
        <w:rPr>
          <w:rFonts w:ascii="Times New Roman" w:hAnsi="Times New Roman" w:cs="Times New Roman"/>
          <w:sz w:val="24"/>
          <w:szCs w:val="24"/>
        </w:rPr>
        <w:t>Тувсинская</w:t>
      </w:r>
      <w:r w:rsidR="00F34AEA" w:rsidRPr="00F34AEA">
        <w:rPr>
          <w:rFonts w:ascii="Times New Roman" w:hAnsi="Times New Roman" w:cs="Times New Roman"/>
          <w:sz w:val="24"/>
          <w:szCs w:val="24"/>
        </w:rPr>
        <w:t xml:space="preserve"> СОШ» к новому 2020-2021 учебному году.- </w:t>
      </w:r>
      <w:proofErr w:type="spellStart"/>
      <w:r w:rsidR="00DF11BD"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 w:rsidR="00DF11BD">
        <w:rPr>
          <w:rFonts w:ascii="Times New Roman" w:hAnsi="Times New Roman" w:cs="Times New Roman"/>
          <w:sz w:val="24"/>
          <w:szCs w:val="24"/>
        </w:rPr>
        <w:t xml:space="preserve"> Л.М.</w:t>
      </w:r>
      <w:r w:rsidR="00F34AEA" w:rsidRPr="00F34AEA">
        <w:rPr>
          <w:rFonts w:ascii="Times New Roman" w:hAnsi="Times New Roman" w:cs="Times New Roman"/>
          <w:sz w:val="24"/>
          <w:szCs w:val="24"/>
        </w:rPr>
        <w:t xml:space="preserve">- глава  администрации </w:t>
      </w:r>
      <w:r w:rsidR="00DF11BD">
        <w:rPr>
          <w:rFonts w:ascii="Times New Roman" w:hAnsi="Times New Roman" w:cs="Times New Roman"/>
          <w:sz w:val="24"/>
          <w:szCs w:val="24"/>
        </w:rPr>
        <w:t>Тувсинского</w:t>
      </w:r>
      <w:r w:rsidR="00F34AEA" w:rsidRPr="00F34A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65506">
        <w:rPr>
          <w:rFonts w:ascii="Times New Roman" w:hAnsi="Times New Roman" w:cs="Times New Roman"/>
          <w:sz w:val="24"/>
          <w:szCs w:val="24"/>
        </w:rPr>
        <w:t>.</w:t>
      </w:r>
      <w:r w:rsidR="00F34AEA" w:rsidRPr="00F34AEA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DF11BD">
        <w:rPr>
          <w:rFonts w:ascii="Times New Roman" w:hAnsi="Times New Roman" w:cs="Times New Roman"/>
          <w:sz w:val="24"/>
          <w:szCs w:val="24"/>
        </w:rPr>
        <w:t>а</w:t>
      </w:r>
      <w:r w:rsidR="00F34AEA" w:rsidRPr="00F34AEA">
        <w:rPr>
          <w:rFonts w:ascii="Times New Roman" w:hAnsi="Times New Roman" w:cs="Times New Roman"/>
          <w:sz w:val="24"/>
          <w:szCs w:val="24"/>
        </w:rPr>
        <w:t>, что до начала учебного года остались считанные дни. Какова же готовность школы к приему детей?</w:t>
      </w:r>
    </w:p>
    <w:p w:rsidR="00F34AEA" w:rsidRPr="00F34AEA" w:rsidRDefault="00F34AEA" w:rsidP="00F34A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4BD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F34AEA">
        <w:rPr>
          <w:rFonts w:ascii="Times New Roman" w:hAnsi="Times New Roman" w:cs="Times New Roman"/>
          <w:sz w:val="24"/>
          <w:szCs w:val="24"/>
        </w:rPr>
        <w:t>: </w:t>
      </w:r>
      <w:r w:rsidR="00DF11BD">
        <w:rPr>
          <w:rFonts w:ascii="Times New Roman" w:hAnsi="Times New Roman" w:cs="Times New Roman"/>
          <w:sz w:val="24"/>
          <w:szCs w:val="24"/>
        </w:rPr>
        <w:t xml:space="preserve">Васильев С.Н.- директор МБОУ «Тувсинская СОШ». </w:t>
      </w:r>
      <w:r w:rsidRPr="00F34AEA">
        <w:rPr>
          <w:rFonts w:ascii="Times New Roman" w:hAnsi="Times New Roman" w:cs="Times New Roman"/>
          <w:sz w:val="24"/>
          <w:szCs w:val="24"/>
        </w:rPr>
        <w:t>Отметил, что МБОУ «</w:t>
      </w:r>
      <w:r w:rsidR="002514BD">
        <w:rPr>
          <w:rFonts w:ascii="Times New Roman" w:hAnsi="Times New Roman" w:cs="Times New Roman"/>
          <w:sz w:val="24"/>
          <w:szCs w:val="24"/>
        </w:rPr>
        <w:t>Тувсинская</w:t>
      </w:r>
      <w:r w:rsidRPr="00F34AEA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Pr="00F34AEA"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F34AEA">
        <w:rPr>
          <w:rFonts w:ascii="Times New Roman" w:hAnsi="Times New Roman" w:cs="Times New Roman"/>
          <w:sz w:val="24"/>
          <w:szCs w:val="24"/>
        </w:rPr>
        <w:t xml:space="preserve"> к приему детей. Классы приведены  в порядок. В столовой проверена готовность бытовых приборов. Проверена работа пожарной сигнализации. В целом, наша школа готова к приему детей. </w:t>
      </w:r>
      <w:proofErr w:type="gramStart"/>
      <w:r w:rsidRPr="00F34AEA">
        <w:rPr>
          <w:rFonts w:ascii="Times New Roman" w:hAnsi="Times New Roman" w:cs="Times New Roman"/>
          <w:sz w:val="24"/>
          <w:szCs w:val="24"/>
        </w:rPr>
        <w:t>Но в связи со сложившееся ситуацией в стране, учеба детей будет проходить в особом режиме.</w:t>
      </w:r>
      <w:proofErr w:type="gramEnd"/>
      <w:r w:rsidRPr="00F34AEA">
        <w:rPr>
          <w:rFonts w:ascii="Times New Roman" w:hAnsi="Times New Roman" w:cs="Times New Roman"/>
          <w:sz w:val="24"/>
          <w:szCs w:val="24"/>
        </w:rPr>
        <w:t xml:space="preserve"> Расписание уроков и график питания учащихся в школе будет организована таким образом, чтобы дети как можно меньше пересекались друг с другом.</w:t>
      </w:r>
    </w:p>
    <w:p w:rsidR="00F34AEA" w:rsidRPr="00F34AEA" w:rsidRDefault="00F34AEA" w:rsidP="00F34A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AEA">
        <w:rPr>
          <w:rFonts w:ascii="Times New Roman" w:hAnsi="Times New Roman" w:cs="Times New Roman"/>
          <w:sz w:val="24"/>
          <w:szCs w:val="24"/>
        </w:rPr>
        <w:t>РЕШИЛО:</w:t>
      </w:r>
    </w:p>
    <w:p w:rsidR="00F34AEA" w:rsidRPr="00F34AEA" w:rsidRDefault="00F34AEA" w:rsidP="00F34A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AEA">
        <w:rPr>
          <w:rFonts w:ascii="Times New Roman" w:hAnsi="Times New Roman" w:cs="Times New Roman"/>
          <w:sz w:val="24"/>
          <w:szCs w:val="24"/>
        </w:rPr>
        <w:t>1.1. Принять к сведению информацию о готовности школы к новому 2020-2021 учебному году.</w:t>
      </w:r>
    </w:p>
    <w:p w:rsidR="000448E5" w:rsidRPr="00B7126B" w:rsidRDefault="000448E5" w:rsidP="00B712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A57" w:rsidRDefault="000C2A57" w:rsidP="000C2A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p w:rsidR="00E96C76" w:rsidRDefault="00E96C76" w:rsidP="00DB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C61" w:rsidRDefault="007C4C61" w:rsidP="00DB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C61" w:rsidRDefault="007C4C61" w:rsidP="00DB31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4C61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39F"/>
    <w:multiLevelType w:val="multilevel"/>
    <w:tmpl w:val="EF6C9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D135F"/>
    <w:multiLevelType w:val="multilevel"/>
    <w:tmpl w:val="C92C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0311F"/>
    <w:multiLevelType w:val="hybridMultilevel"/>
    <w:tmpl w:val="71B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20BAD"/>
    <w:multiLevelType w:val="hybridMultilevel"/>
    <w:tmpl w:val="71B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14ACD"/>
    <w:multiLevelType w:val="hybridMultilevel"/>
    <w:tmpl w:val="71B0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E313D"/>
    <w:multiLevelType w:val="hybridMultilevel"/>
    <w:tmpl w:val="A74A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448E5"/>
    <w:rsid w:val="000566E7"/>
    <w:rsid w:val="000C2A57"/>
    <w:rsid w:val="000D4EAB"/>
    <w:rsid w:val="0011390A"/>
    <w:rsid w:val="00115691"/>
    <w:rsid w:val="0015172E"/>
    <w:rsid w:val="0015204A"/>
    <w:rsid w:val="001838BF"/>
    <w:rsid w:val="001958D1"/>
    <w:rsid w:val="001A0306"/>
    <w:rsid w:val="001A14CB"/>
    <w:rsid w:val="001F7509"/>
    <w:rsid w:val="002514BD"/>
    <w:rsid w:val="0029302F"/>
    <w:rsid w:val="002B2CC7"/>
    <w:rsid w:val="002B4ABF"/>
    <w:rsid w:val="002B5AFF"/>
    <w:rsid w:val="002B6596"/>
    <w:rsid w:val="002F6034"/>
    <w:rsid w:val="003213FE"/>
    <w:rsid w:val="003703E9"/>
    <w:rsid w:val="003F0427"/>
    <w:rsid w:val="0040382E"/>
    <w:rsid w:val="00472CCA"/>
    <w:rsid w:val="004747CE"/>
    <w:rsid w:val="004E07EE"/>
    <w:rsid w:val="004F667E"/>
    <w:rsid w:val="00520FA9"/>
    <w:rsid w:val="0056247B"/>
    <w:rsid w:val="005C3845"/>
    <w:rsid w:val="005E643F"/>
    <w:rsid w:val="00616781"/>
    <w:rsid w:val="006807F8"/>
    <w:rsid w:val="006D2AC6"/>
    <w:rsid w:val="00712EF9"/>
    <w:rsid w:val="00720FC6"/>
    <w:rsid w:val="007568BB"/>
    <w:rsid w:val="00764380"/>
    <w:rsid w:val="00780E30"/>
    <w:rsid w:val="00791DC8"/>
    <w:rsid w:val="00793EA9"/>
    <w:rsid w:val="007C4C61"/>
    <w:rsid w:val="00865506"/>
    <w:rsid w:val="008F0CA4"/>
    <w:rsid w:val="008F369A"/>
    <w:rsid w:val="00902AA1"/>
    <w:rsid w:val="00905048"/>
    <w:rsid w:val="00937978"/>
    <w:rsid w:val="009A1A9D"/>
    <w:rsid w:val="009C2688"/>
    <w:rsid w:val="00A014FC"/>
    <w:rsid w:val="00A1362B"/>
    <w:rsid w:val="00A42CD4"/>
    <w:rsid w:val="00A50D11"/>
    <w:rsid w:val="00AC46D8"/>
    <w:rsid w:val="00AD17EF"/>
    <w:rsid w:val="00AD1A19"/>
    <w:rsid w:val="00B7126B"/>
    <w:rsid w:val="00BD30FF"/>
    <w:rsid w:val="00C77347"/>
    <w:rsid w:val="00C9780A"/>
    <w:rsid w:val="00CF4417"/>
    <w:rsid w:val="00D53AFE"/>
    <w:rsid w:val="00D81128"/>
    <w:rsid w:val="00D96C7D"/>
    <w:rsid w:val="00DB310B"/>
    <w:rsid w:val="00DC23E2"/>
    <w:rsid w:val="00DF11BD"/>
    <w:rsid w:val="00DF2107"/>
    <w:rsid w:val="00E0483E"/>
    <w:rsid w:val="00E102A6"/>
    <w:rsid w:val="00E71593"/>
    <w:rsid w:val="00E96C76"/>
    <w:rsid w:val="00EA5271"/>
    <w:rsid w:val="00F31658"/>
    <w:rsid w:val="00F34AEA"/>
    <w:rsid w:val="00F7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52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C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D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D2AC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20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ECD35-124D-49AF-8ED4-5C5055D1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Присутствовали : Атманова Л.М., Петрова Р.И., Федорова С.А., Терентьева В.В., Ко</vt:lpstr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2020-08-05T12:03:00Z</cp:lastPrinted>
  <dcterms:created xsi:type="dcterms:W3CDTF">2020-10-02T05:14:00Z</dcterms:created>
  <dcterms:modified xsi:type="dcterms:W3CDTF">2020-10-02T05:47:00Z</dcterms:modified>
</cp:coreProperties>
</file>