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515" w:rsidRPr="00604515" w:rsidRDefault="00604515" w:rsidP="00604515">
      <w:pPr>
        <w:rPr>
          <w:b/>
        </w:rPr>
      </w:pPr>
      <w:r w:rsidRPr="00604515">
        <w:rPr>
          <w:b/>
        </w:rPr>
        <w:t xml:space="preserve">График проведения заседаний Совета профилактики в </w:t>
      </w:r>
      <w:proofErr w:type="spellStart"/>
      <w:r w:rsidRPr="00604515">
        <w:rPr>
          <w:b/>
        </w:rPr>
        <w:t>Конарском</w:t>
      </w:r>
      <w:proofErr w:type="spellEnd"/>
      <w:r w:rsidRPr="00604515">
        <w:rPr>
          <w:b/>
        </w:rPr>
        <w:t xml:space="preserve"> сельском поселении на </w:t>
      </w:r>
      <w:r w:rsidR="00353F82">
        <w:rPr>
          <w:b/>
        </w:rPr>
        <w:t>1</w:t>
      </w:r>
      <w:r w:rsidRPr="00604515">
        <w:rPr>
          <w:b/>
        </w:rPr>
        <w:t xml:space="preserve"> полугодие 20</w:t>
      </w:r>
      <w:r w:rsidR="00353F82">
        <w:rPr>
          <w:b/>
        </w:rPr>
        <w:t>20</w:t>
      </w:r>
      <w:bookmarkStart w:id="0" w:name="_GoBack"/>
      <w:bookmarkEnd w:id="0"/>
      <w:r w:rsidRPr="00604515">
        <w:rPr>
          <w:b/>
        </w:rPr>
        <w:t xml:space="preserve"> года</w:t>
      </w:r>
    </w:p>
    <w:p w:rsidR="00604515" w:rsidRDefault="00604515" w:rsidP="00604515"/>
    <w:p w:rsidR="00604515" w:rsidRDefault="00604515" w:rsidP="0060451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12"/>
        <w:gridCol w:w="2112"/>
        <w:gridCol w:w="2112"/>
        <w:gridCol w:w="2112"/>
        <w:gridCol w:w="2113"/>
        <w:gridCol w:w="1629"/>
      </w:tblGrid>
      <w:tr w:rsidR="00604515" w:rsidTr="00A436EC">
        <w:tc>
          <w:tcPr>
            <w:tcW w:w="2235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январь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февраль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март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апрель</w:t>
            </w:r>
          </w:p>
        </w:tc>
        <w:tc>
          <w:tcPr>
            <w:tcW w:w="2113" w:type="dxa"/>
            <w:shd w:val="clear" w:color="auto" w:fill="auto"/>
          </w:tcPr>
          <w:p w:rsidR="00604515" w:rsidRDefault="00353F82" w:rsidP="00353F82">
            <w:r>
              <w:t>май</w:t>
            </w:r>
          </w:p>
        </w:tc>
        <w:tc>
          <w:tcPr>
            <w:tcW w:w="1629" w:type="dxa"/>
            <w:shd w:val="clear" w:color="auto" w:fill="auto"/>
          </w:tcPr>
          <w:p w:rsidR="00604515" w:rsidRDefault="00353F82" w:rsidP="00353F82">
            <w:r>
              <w:t>июнь</w:t>
            </w:r>
          </w:p>
        </w:tc>
      </w:tr>
      <w:tr w:rsidR="00604515" w:rsidTr="00A436EC">
        <w:tc>
          <w:tcPr>
            <w:tcW w:w="2235" w:type="dxa"/>
            <w:shd w:val="clear" w:color="auto" w:fill="auto"/>
          </w:tcPr>
          <w:p w:rsidR="00604515" w:rsidRDefault="00604515" w:rsidP="00A436EC">
            <w:r>
              <w:t>Конарское с/п</w:t>
            </w:r>
          </w:p>
        </w:tc>
        <w:tc>
          <w:tcPr>
            <w:tcW w:w="2112" w:type="dxa"/>
            <w:shd w:val="clear" w:color="auto" w:fill="auto"/>
          </w:tcPr>
          <w:p w:rsidR="00604515" w:rsidRDefault="00604515" w:rsidP="00353F82">
            <w:r>
              <w:t>2</w:t>
            </w:r>
            <w:r w:rsidR="00353F82">
              <w:t>8</w:t>
            </w:r>
          </w:p>
        </w:tc>
        <w:tc>
          <w:tcPr>
            <w:tcW w:w="2112" w:type="dxa"/>
            <w:shd w:val="clear" w:color="auto" w:fill="auto"/>
          </w:tcPr>
          <w:p w:rsidR="00604515" w:rsidRDefault="00353F82" w:rsidP="00353F82">
            <w:r>
              <w:t>19</w:t>
            </w:r>
          </w:p>
        </w:tc>
        <w:tc>
          <w:tcPr>
            <w:tcW w:w="2112" w:type="dxa"/>
            <w:shd w:val="clear" w:color="auto" w:fill="auto"/>
          </w:tcPr>
          <w:p w:rsidR="00604515" w:rsidRDefault="00604515" w:rsidP="00A436EC">
            <w:r>
              <w:t>18</w:t>
            </w:r>
          </w:p>
        </w:tc>
        <w:tc>
          <w:tcPr>
            <w:tcW w:w="2112" w:type="dxa"/>
            <w:shd w:val="clear" w:color="auto" w:fill="auto"/>
          </w:tcPr>
          <w:p w:rsidR="00604515" w:rsidRDefault="00604515" w:rsidP="00353F82">
            <w:r>
              <w:t>1</w:t>
            </w:r>
            <w:r w:rsidR="00353F82">
              <w:t>5</w:t>
            </w:r>
          </w:p>
        </w:tc>
        <w:tc>
          <w:tcPr>
            <w:tcW w:w="2113" w:type="dxa"/>
            <w:shd w:val="clear" w:color="auto" w:fill="auto"/>
          </w:tcPr>
          <w:p w:rsidR="00604515" w:rsidRDefault="00604515" w:rsidP="00A436EC">
            <w:r>
              <w:t>20</w:t>
            </w:r>
          </w:p>
        </w:tc>
        <w:tc>
          <w:tcPr>
            <w:tcW w:w="1629" w:type="dxa"/>
            <w:shd w:val="clear" w:color="auto" w:fill="auto"/>
          </w:tcPr>
          <w:p w:rsidR="00604515" w:rsidRDefault="00604515" w:rsidP="00353F82">
            <w:r>
              <w:t>1</w:t>
            </w:r>
            <w:r w:rsidR="00353F82">
              <w:t>7</w:t>
            </w:r>
          </w:p>
        </w:tc>
      </w:tr>
      <w:tr w:rsidR="00604515" w:rsidTr="00A436EC">
        <w:tc>
          <w:tcPr>
            <w:tcW w:w="2235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2" w:type="dxa"/>
            <w:shd w:val="clear" w:color="auto" w:fill="auto"/>
          </w:tcPr>
          <w:p w:rsidR="00604515" w:rsidRDefault="00604515" w:rsidP="00A436EC"/>
        </w:tc>
        <w:tc>
          <w:tcPr>
            <w:tcW w:w="2113" w:type="dxa"/>
            <w:shd w:val="clear" w:color="auto" w:fill="auto"/>
          </w:tcPr>
          <w:p w:rsidR="00604515" w:rsidRDefault="00604515" w:rsidP="00A436EC"/>
        </w:tc>
        <w:tc>
          <w:tcPr>
            <w:tcW w:w="1629" w:type="dxa"/>
            <w:shd w:val="clear" w:color="auto" w:fill="auto"/>
          </w:tcPr>
          <w:p w:rsidR="00604515" w:rsidRDefault="00604515" w:rsidP="00A436EC"/>
        </w:tc>
      </w:tr>
    </w:tbl>
    <w:p w:rsidR="00F1734B" w:rsidRPr="00604515" w:rsidRDefault="00F1734B" w:rsidP="00604515"/>
    <w:sectPr w:rsidR="00F1734B" w:rsidRPr="00604515" w:rsidSect="00604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A1"/>
    <w:rsid w:val="0006098E"/>
    <w:rsid w:val="000B42B6"/>
    <w:rsid w:val="000F12AD"/>
    <w:rsid w:val="00245393"/>
    <w:rsid w:val="00353F82"/>
    <w:rsid w:val="00361680"/>
    <w:rsid w:val="00601C6E"/>
    <w:rsid w:val="00604515"/>
    <w:rsid w:val="00622DA1"/>
    <w:rsid w:val="006E484A"/>
    <w:rsid w:val="00704AFA"/>
    <w:rsid w:val="007D562A"/>
    <w:rsid w:val="00A54A7E"/>
    <w:rsid w:val="00A83ADE"/>
    <w:rsid w:val="00D75A19"/>
    <w:rsid w:val="00D943C5"/>
    <w:rsid w:val="00DA49D3"/>
    <w:rsid w:val="00F1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FBC3-9C21-4519-AB79-5E14E99A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43C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943C5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3</cp:revision>
  <dcterms:created xsi:type="dcterms:W3CDTF">2019-09-13T09:40:00Z</dcterms:created>
  <dcterms:modified xsi:type="dcterms:W3CDTF">2020-01-17T13:09:00Z</dcterms:modified>
</cp:coreProperties>
</file>