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74" w:rsidRPr="00C26C74" w:rsidRDefault="00C26C74" w:rsidP="00C26C74">
      <w:r w:rsidRPr="00C26C74">
        <w:t xml:space="preserve">Извещение о проведении электронного аукциона </w:t>
      </w:r>
    </w:p>
    <w:p w:rsidR="00C26C74" w:rsidRPr="00C26C74" w:rsidRDefault="00C26C74" w:rsidP="00C26C74">
      <w:proofErr w:type="gramStart"/>
      <w:r w:rsidRPr="00C26C74">
        <w:t>для</w:t>
      </w:r>
      <w:proofErr w:type="gramEnd"/>
      <w:r w:rsidRPr="00C26C74">
        <w:t xml:space="preserve"> закупки №0115300015019000003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26C74" w:rsidRPr="00C26C74" w:rsidTr="00C26C74">
        <w:tc>
          <w:tcPr>
            <w:tcW w:w="2000" w:type="pct"/>
            <w:vAlign w:val="center"/>
            <w:hideMark/>
          </w:tcPr>
          <w:p w:rsidR="00C26C74" w:rsidRPr="00C26C74" w:rsidRDefault="00C26C74" w:rsidP="00C26C74"/>
        </w:tc>
        <w:tc>
          <w:tcPr>
            <w:tcW w:w="3000" w:type="pct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0115300015019000003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Электронный аукцион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АО «ЕЭТП»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http://roseltorg.ru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Заказчик</w:t>
            </w:r>
            <w:r w:rsidRPr="00C26C74">
              <w:br/>
              <w:t>АДМИНИСТРАЦИЯ БОЛЬШЕЧАКИНСКОГО СЕЛЬСКОГО ПОСЕЛЕНИЯ УРМАРСКОГО РАЙОНА ЧУВАШСКОЙ РЕСПУБЛИКИ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АДМИНИСТРАЦИЯ БОЛЬШЕЧАКИНСКОГО СЕЛЬСКОГО ПОСЕЛЕНИЯ УРМАРСКОГО РАЙОНА ЧУВАШСКОЙ РЕСПУБЛИКИ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Российская Федерация, 429410, Чувашская Республика - Чувашия, </w:t>
            </w:r>
            <w:proofErr w:type="spellStart"/>
            <w:r w:rsidRPr="00C26C74">
              <w:t>Урмарский</w:t>
            </w:r>
            <w:proofErr w:type="spellEnd"/>
            <w:r w:rsidRPr="00C26C74">
              <w:t xml:space="preserve"> р-н, Большие </w:t>
            </w:r>
            <w:proofErr w:type="spellStart"/>
            <w:r w:rsidRPr="00C26C74">
              <w:t>Чаки</w:t>
            </w:r>
            <w:proofErr w:type="spellEnd"/>
            <w:r w:rsidRPr="00C26C74">
              <w:t xml:space="preserve"> д, ПЕР МЕХАНИЗАТОРОВ, 5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Российская Федерация, 429410, Чувашская Республика - Чувашия, </w:t>
            </w:r>
            <w:proofErr w:type="spellStart"/>
            <w:r w:rsidRPr="00C26C74">
              <w:t>Урмарский</w:t>
            </w:r>
            <w:proofErr w:type="spellEnd"/>
            <w:r w:rsidRPr="00C26C74">
              <w:t xml:space="preserve"> р-н, Большие </w:t>
            </w:r>
            <w:proofErr w:type="spellStart"/>
            <w:r w:rsidRPr="00C26C74">
              <w:t>Чаки</w:t>
            </w:r>
            <w:proofErr w:type="spellEnd"/>
            <w:r w:rsidRPr="00C26C74">
              <w:t xml:space="preserve"> д, ПЕР МЕХАНИЗАТОРОВ, 5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Мельников Сергей Вениаминович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urmary_bchaki@cap.ru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8-83544-43231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Факс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Информация отсутствует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Информация отсутствует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lastRenderedPageBreak/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03.06.2019 08:00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http://etp.roseltorg.ru 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proofErr w:type="gramStart"/>
            <w:r w:rsidRPr="00C26C74">
              <w:t>в</w:t>
            </w:r>
            <w:proofErr w:type="gramEnd"/>
            <w:r w:rsidRPr="00C26C74">
              <w:t xml:space="preserve"> соответствии со ст.66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 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03.06.2019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06.06.2019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Информация отсутствует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1372028.00 Российский рубль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proofErr w:type="gramStart"/>
            <w:r w:rsidRPr="00C26C74">
              <w:t>республиканский</w:t>
            </w:r>
            <w:proofErr w:type="gramEnd"/>
            <w:r w:rsidRPr="00C26C74">
              <w:t xml:space="preserve"> бюджет Чувашской Республики и местный бюджет </w:t>
            </w:r>
            <w:proofErr w:type="spellStart"/>
            <w:r w:rsidRPr="00C26C74">
              <w:t>Большечакинского</w:t>
            </w:r>
            <w:proofErr w:type="spellEnd"/>
            <w:r w:rsidRPr="00C26C74">
              <w:t xml:space="preserve"> сельского поселения </w:t>
            </w:r>
            <w:proofErr w:type="spellStart"/>
            <w:r w:rsidRPr="00C26C74">
              <w:t>Урмарского</w:t>
            </w:r>
            <w:proofErr w:type="spellEnd"/>
            <w:r w:rsidRPr="00C26C74">
              <w:t xml:space="preserve"> района Чувашской Республики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193211490254221140100100050054211244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Российская Федерация, Чувашская Республика - Чувашия, </w:t>
            </w:r>
            <w:proofErr w:type="spellStart"/>
            <w:r w:rsidRPr="00C26C74">
              <w:t>Урмарский</w:t>
            </w:r>
            <w:proofErr w:type="spellEnd"/>
            <w:r w:rsidRPr="00C26C74">
              <w:t xml:space="preserve"> р-н, Большие </w:t>
            </w:r>
            <w:proofErr w:type="spellStart"/>
            <w:r w:rsidRPr="00C26C74">
              <w:t>Чаки</w:t>
            </w:r>
            <w:proofErr w:type="spellEnd"/>
            <w:r w:rsidRPr="00C26C74">
              <w:t xml:space="preserve"> д, </w:t>
            </w:r>
            <w:proofErr w:type="spellStart"/>
            <w:r w:rsidRPr="00C26C74">
              <w:t>д.Большие</w:t>
            </w:r>
            <w:proofErr w:type="spellEnd"/>
            <w:r w:rsidRPr="00C26C74">
              <w:t xml:space="preserve"> </w:t>
            </w:r>
            <w:proofErr w:type="spellStart"/>
            <w:r w:rsidRPr="00C26C74">
              <w:t>Чаки</w:t>
            </w:r>
            <w:proofErr w:type="spellEnd"/>
            <w:r w:rsidRPr="00C26C74">
              <w:t xml:space="preserve"> (ул. Молодежная от д.1 до д.4, </w:t>
            </w:r>
            <w:proofErr w:type="spellStart"/>
            <w:r w:rsidRPr="00C26C74">
              <w:t>ул.Чапаева</w:t>
            </w:r>
            <w:proofErr w:type="spellEnd"/>
            <w:r w:rsidRPr="00C26C74">
              <w:t xml:space="preserve"> от д.2 до д.15), </w:t>
            </w:r>
            <w:proofErr w:type="spellStart"/>
            <w:r w:rsidRPr="00C26C74">
              <w:t>д.Малое</w:t>
            </w:r>
            <w:proofErr w:type="spellEnd"/>
            <w:r w:rsidRPr="00C26C74">
              <w:t xml:space="preserve"> </w:t>
            </w:r>
            <w:proofErr w:type="spellStart"/>
            <w:r w:rsidRPr="00C26C74">
              <w:t>Яниково</w:t>
            </w:r>
            <w:proofErr w:type="spellEnd"/>
            <w:r w:rsidRPr="00C26C74">
              <w:t xml:space="preserve"> </w:t>
            </w:r>
            <w:proofErr w:type="spellStart"/>
            <w:r w:rsidRPr="00C26C74">
              <w:t>ул.Ракета</w:t>
            </w:r>
            <w:proofErr w:type="spellEnd"/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proofErr w:type="gramStart"/>
            <w:r w:rsidRPr="00C26C74">
              <w:t>с</w:t>
            </w:r>
            <w:proofErr w:type="gramEnd"/>
            <w:r w:rsidRPr="00C26C74">
              <w:t xml:space="preserve"> момента заключения контракта до 30.09.2019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Объект закупки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t>Российский рубль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6"/>
              <w:gridCol w:w="1050"/>
              <w:gridCol w:w="1297"/>
              <w:gridCol w:w="812"/>
              <w:gridCol w:w="955"/>
              <w:gridCol w:w="955"/>
              <w:gridCol w:w="990"/>
              <w:gridCol w:w="950"/>
              <w:gridCol w:w="950"/>
            </w:tblGrid>
            <w:tr w:rsidR="00C26C74" w:rsidRPr="00C26C74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 xml:space="preserve">Цена за </w:t>
                  </w:r>
                  <w:proofErr w:type="spellStart"/>
                  <w:r w:rsidRPr="00C26C74">
                    <w:rPr>
                      <w:b/>
                      <w:bCs/>
                    </w:rPr>
                    <w:t>ед.изм</w:t>
                  </w:r>
                  <w:proofErr w:type="spellEnd"/>
                  <w:r w:rsidRPr="00C26C74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Стоимость</w:t>
                  </w:r>
                </w:p>
              </w:tc>
            </w:tr>
            <w:tr w:rsidR="00C26C74" w:rsidRPr="00C26C74"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  <w:r w:rsidRPr="00C26C74">
                    <w:rPr>
                      <w:b/>
                      <w:bCs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26C74" w:rsidRPr="00C26C74" w:rsidRDefault="00C26C74" w:rsidP="00C26C74">
                  <w:pPr>
                    <w:rPr>
                      <w:b/>
                      <w:bCs/>
                    </w:rPr>
                  </w:pPr>
                </w:p>
              </w:tc>
            </w:tr>
            <w:tr w:rsidR="00C26C74" w:rsidRPr="00C26C74"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t xml:space="preserve">Дороги автомобильные, в том числе улично-дорожная сеть, и прочие </w:t>
                  </w:r>
                  <w:r w:rsidRPr="00C26C74">
                    <w:lastRenderedPageBreak/>
                    <w:t>автомобильные и пешеходные дороги,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lastRenderedPageBreak/>
                    <w:t>42.11.10.129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26C74" w:rsidRPr="00C26C74" w:rsidRDefault="00C26C74" w:rsidP="00C26C74"/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t>1372028.00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6C74" w:rsidRPr="00C26C74" w:rsidRDefault="00C26C74" w:rsidP="00C26C74">
                  <w:r w:rsidRPr="00C26C74">
                    <w:t>1372028.00</w:t>
                  </w:r>
                </w:p>
              </w:tc>
            </w:tr>
          </w:tbl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lastRenderedPageBreak/>
              <w:t>Итого: 1372028.00 Российский рубль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Не установлены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26C74" w:rsidRPr="00C26C74" w:rsidRDefault="00C26C74" w:rsidP="00C26C74">
            <w:r w:rsidRPr="00C26C74">
              <w:t>Дополнительная информация к требованию отсутствует</w:t>
            </w:r>
          </w:p>
          <w:p w:rsidR="00C26C74" w:rsidRPr="00C26C74" w:rsidRDefault="00C26C74" w:rsidP="00C26C74">
            <w:r w:rsidRPr="00C26C74"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26C74" w:rsidRPr="00C26C74" w:rsidRDefault="00C26C74" w:rsidP="00C26C74">
            <w:r w:rsidRPr="00C26C74">
              <w:t>Дополнительная информация к требованию отсутствует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26C74" w:rsidRPr="00C26C74" w:rsidRDefault="00C26C74" w:rsidP="00C26C74">
            <w:r w:rsidRPr="00C26C74"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13720.28 Российский рубль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proofErr w:type="gramStart"/>
            <w:r w:rsidRPr="00C26C74">
              <w:t>в</w:t>
            </w:r>
            <w:proofErr w:type="gramEnd"/>
            <w:r w:rsidRPr="00C26C74">
              <w:t xml:space="preserve"> соответствии с п.26 раздела I. СВЕДЕНИЯ О ПРОВОДИМОМ АУКЦИОНЕ В ЭЛЕКТРОННОЙ ФОРМЕ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"Номер расчётного счёта" 40302810997063000042</w:t>
            </w:r>
          </w:p>
          <w:p w:rsidR="00C26C74" w:rsidRPr="00C26C74" w:rsidRDefault="00C26C74" w:rsidP="00C26C74">
            <w:r w:rsidRPr="00C26C74">
              <w:t>"Номер лицевого счёта" 05153002440</w:t>
            </w:r>
          </w:p>
          <w:p w:rsidR="00C26C74" w:rsidRPr="00C26C74" w:rsidRDefault="00C26C74" w:rsidP="00C26C74">
            <w:r w:rsidRPr="00C26C74">
              <w:t>"БИК" 049706001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/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68601.40 Российский рубль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 xml:space="preserve">Порядок предоставления обеспечения исполнения контракта, требования к </w:t>
            </w:r>
            <w:r w:rsidRPr="00C26C74">
              <w:lastRenderedPageBreak/>
              <w:t xml:space="preserve">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proofErr w:type="gramStart"/>
            <w:r w:rsidRPr="00C26C74">
              <w:lastRenderedPageBreak/>
              <w:t>в</w:t>
            </w:r>
            <w:proofErr w:type="gramEnd"/>
            <w:r w:rsidRPr="00C26C74">
              <w:t xml:space="preserve"> соответствии с пунктами 29,40 раздела I. СВЕДЕНИЯ О ПРОВОДИМОМ АУКЦИОНЕ В ЭЛЕКТРОННОЙ ФОРМЕ 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"Номер расчётного счёта" 40302810997063000042</w:t>
            </w:r>
          </w:p>
          <w:p w:rsidR="00C26C74" w:rsidRPr="00C26C74" w:rsidRDefault="00C26C74" w:rsidP="00C26C74">
            <w:r w:rsidRPr="00C26C74">
              <w:t>"Номер лицевого счёта" 05153002440</w:t>
            </w:r>
          </w:p>
          <w:p w:rsidR="00C26C74" w:rsidRPr="00C26C74" w:rsidRDefault="00C26C74" w:rsidP="00C26C74">
            <w:r w:rsidRPr="00C26C74">
              <w:t>"БИК" 049706001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Информация о банковском и (или) казначейском сопровождении контракта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t>Банковское или казначейское сопровождение контракта не требуется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Информация отсутствует</w:t>
            </w:r>
          </w:p>
        </w:tc>
      </w:tr>
      <w:tr w:rsidR="00C26C74" w:rsidRPr="00C26C74" w:rsidTr="00C26C74">
        <w:tc>
          <w:tcPr>
            <w:tcW w:w="0" w:type="auto"/>
            <w:gridSpan w:val="2"/>
            <w:vAlign w:val="center"/>
            <w:hideMark/>
          </w:tcPr>
          <w:p w:rsidR="00C26C74" w:rsidRPr="00C26C74" w:rsidRDefault="00C26C74" w:rsidP="00C26C74">
            <w:r w:rsidRPr="00C26C74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1 Аукционная документация по ремонту дороги 2019</w:t>
            </w:r>
          </w:p>
          <w:p w:rsidR="00C26C74" w:rsidRPr="00C26C74" w:rsidRDefault="00C26C74" w:rsidP="00C26C74">
            <w:r w:rsidRPr="00C26C74">
              <w:t xml:space="preserve">2 ПРОЕКТ КОНТРАКТА </w:t>
            </w:r>
            <w:proofErr w:type="spellStart"/>
            <w:r w:rsidRPr="00C26C74">
              <w:t>д.Большие</w:t>
            </w:r>
            <w:proofErr w:type="spellEnd"/>
            <w:r w:rsidRPr="00C26C74">
              <w:t xml:space="preserve"> </w:t>
            </w:r>
            <w:proofErr w:type="spellStart"/>
            <w:r w:rsidRPr="00C26C74">
              <w:t>Чаки</w:t>
            </w:r>
            <w:proofErr w:type="spellEnd"/>
          </w:p>
          <w:p w:rsidR="00C26C74" w:rsidRPr="00C26C74" w:rsidRDefault="00C26C74" w:rsidP="00C26C74">
            <w:r w:rsidRPr="00C26C74">
              <w:t xml:space="preserve">3 тех </w:t>
            </w:r>
            <w:proofErr w:type="gramStart"/>
            <w:r w:rsidRPr="00C26C74">
              <w:t>зад .Большие</w:t>
            </w:r>
            <w:proofErr w:type="gramEnd"/>
            <w:r w:rsidRPr="00C26C74">
              <w:t xml:space="preserve"> </w:t>
            </w:r>
            <w:proofErr w:type="spellStart"/>
            <w:r w:rsidRPr="00C26C74">
              <w:t>Чаки</w:t>
            </w:r>
            <w:proofErr w:type="spellEnd"/>
          </w:p>
          <w:p w:rsidR="00C26C74" w:rsidRPr="00C26C74" w:rsidRDefault="00C26C74" w:rsidP="00C26C74">
            <w:r w:rsidRPr="00C26C74">
              <w:t>4 2 смета 1стр</w:t>
            </w:r>
          </w:p>
          <w:p w:rsidR="00C26C74" w:rsidRPr="00C26C74" w:rsidRDefault="00C26C74" w:rsidP="00C26C74">
            <w:r w:rsidRPr="00C26C74">
              <w:t>5 2 смета 2стр</w:t>
            </w:r>
          </w:p>
          <w:p w:rsidR="00C26C74" w:rsidRPr="00C26C74" w:rsidRDefault="00C26C74" w:rsidP="00C26C74">
            <w:r w:rsidRPr="00C26C74">
              <w:t xml:space="preserve">6 Смета 1 </w:t>
            </w:r>
            <w:proofErr w:type="spellStart"/>
            <w:r w:rsidRPr="00C26C74">
              <w:t>стр</w:t>
            </w:r>
            <w:proofErr w:type="spellEnd"/>
          </w:p>
          <w:p w:rsidR="00C26C74" w:rsidRPr="00C26C74" w:rsidRDefault="00C26C74" w:rsidP="00C26C74">
            <w:r w:rsidRPr="00C26C74">
              <w:t xml:space="preserve">7 Смета 2 </w:t>
            </w:r>
            <w:proofErr w:type="spellStart"/>
            <w:r w:rsidRPr="00C26C74">
              <w:t>стр</w:t>
            </w:r>
            <w:proofErr w:type="spellEnd"/>
          </w:p>
        </w:tc>
      </w:tr>
      <w:tr w:rsidR="00C26C74" w:rsidRPr="00C26C74" w:rsidTr="00C26C74"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26C74" w:rsidRPr="00C26C74" w:rsidRDefault="00C26C74" w:rsidP="00C26C74">
            <w:r w:rsidRPr="00C26C74">
              <w:t>24.05.2019 10:40</w:t>
            </w:r>
          </w:p>
        </w:tc>
      </w:tr>
    </w:tbl>
    <w:p w:rsidR="00624277" w:rsidRDefault="00624277">
      <w:bookmarkStart w:id="0" w:name="_GoBack"/>
      <w:bookmarkEnd w:id="0"/>
    </w:p>
    <w:sectPr w:rsidR="0062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74"/>
    <w:rsid w:val="000B3FC3"/>
    <w:rsid w:val="0040423A"/>
    <w:rsid w:val="00624277"/>
    <w:rsid w:val="00C2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D66E-1C57-463C-A31C-5C464B7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3550">
          <w:marLeft w:val="0"/>
          <w:marRight w:val="0"/>
          <w:marTop w:val="117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4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Артюкова</dc:creator>
  <cp:keywords/>
  <dc:description/>
  <cp:lastModifiedBy>Артюкова</cp:lastModifiedBy>
  <cp:revision>1</cp:revision>
  <dcterms:created xsi:type="dcterms:W3CDTF">2019-05-24T07:40:00Z</dcterms:created>
  <dcterms:modified xsi:type="dcterms:W3CDTF">2019-05-24T07:41:00Z</dcterms:modified>
</cp:coreProperties>
</file>