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C80DA3" w:rsidTr="00C80DA3">
        <w:tc>
          <w:tcPr>
            <w:tcW w:w="3936" w:type="dxa"/>
            <w:gridSpan w:val="3"/>
          </w:tcPr>
          <w:p w:rsidR="00C80DA3" w:rsidRPr="009E0B3C" w:rsidRDefault="00934369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2372995</wp:posOffset>
                  </wp:positionH>
                  <wp:positionV relativeFrom="paragraph">
                    <wp:posOffset>-344170</wp:posOffset>
                  </wp:positionV>
                  <wp:extent cx="935990" cy="92519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DA3" w:rsidRPr="009E0B3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C80DA3" w:rsidRPr="009E0B3C">
              <w:rPr>
                <w:b/>
                <w:sz w:val="28"/>
                <w:szCs w:val="28"/>
              </w:rPr>
              <w:t>Чă</w:t>
            </w:r>
            <w:proofErr w:type="gramStart"/>
            <w:r w:rsidR="00C80DA3" w:rsidRPr="009E0B3C">
              <w:rPr>
                <w:b/>
                <w:sz w:val="28"/>
                <w:szCs w:val="28"/>
              </w:rPr>
              <w:t>ваш</w:t>
            </w:r>
            <w:proofErr w:type="spellEnd"/>
            <w:proofErr w:type="gramEnd"/>
            <w:r w:rsidR="00C80DA3" w:rsidRPr="009E0B3C">
              <w:rPr>
                <w:b/>
                <w:sz w:val="28"/>
                <w:szCs w:val="28"/>
              </w:rPr>
              <w:t xml:space="preserve"> Республики</w:t>
            </w:r>
          </w:p>
          <w:p w:rsidR="00C80DA3" w:rsidRDefault="00C80DA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Муркаш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районĕ</w:t>
            </w:r>
            <w:proofErr w:type="spellEnd"/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Муркаш</w:t>
            </w:r>
            <w:proofErr w:type="spellEnd"/>
            <w:r>
              <w:rPr>
                <w:b/>
                <w:sz w:val="28"/>
              </w:rPr>
              <w:t xml:space="preserve"> ял   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поселенийĕ</w:t>
            </w:r>
            <w:proofErr w:type="gramStart"/>
            <w:r>
              <w:rPr>
                <w:b/>
                <w:sz w:val="28"/>
              </w:rPr>
              <w:t>н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депутачěсен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пух</w:t>
            </w:r>
            <w:r>
              <w:rPr>
                <w:sz w:val="28"/>
                <w:szCs w:val="28"/>
              </w:rPr>
              <w:t>ă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  <w:r>
              <w:rPr>
                <w:b/>
                <w:sz w:val="28"/>
              </w:rPr>
              <w:t>ĕ</w:t>
            </w:r>
            <w:proofErr w:type="spellEnd"/>
            <w:r>
              <w:rPr>
                <w:b/>
                <w:sz w:val="28"/>
              </w:rPr>
              <w:t xml:space="preserve">                        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</w:p>
          <w:p w:rsidR="00C80DA3" w:rsidRDefault="00C80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  <w:r>
              <w:rPr>
                <w:rFonts w:ascii="Arial Cyr Chuv" w:hAnsi="Arial Cyr Chuv"/>
                <w:b/>
              </w:rPr>
              <w:t xml:space="preserve">     </w:t>
            </w:r>
          </w:p>
        </w:tc>
        <w:tc>
          <w:tcPr>
            <w:tcW w:w="1559" w:type="dxa"/>
          </w:tcPr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C80DA3" w:rsidRDefault="00C80DA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Моргаушский</w:t>
            </w:r>
            <w:proofErr w:type="spellEnd"/>
            <w:r>
              <w:rPr>
                <w:b/>
                <w:sz w:val="28"/>
              </w:rPr>
              <w:t xml:space="preserve"> район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 депутатов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Моргаушского </w:t>
            </w:r>
          </w:p>
          <w:p w:rsidR="00C80DA3" w:rsidRDefault="00C80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C80DA3" w:rsidRPr="009E0B3C" w:rsidRDefault="00C80DA3">
            <w:pPr>
              <w:pStyle w:val="3"/>
              <w:jc w:val="center"/>
              <w:rPr>
                <w:rFonts w:ascii="Times New Roman" w:hAnsi="Times New Roman" w:cs="Arial"/>
                <w:sz w:val="40"/>
                <w:szCs w:val="40"/>
              </w:rPr>
            </w:pPr>
            <w:r w:rsidRPr="009E0B3C">
              <w:rPr>
                <w:rFonts w:ascii="Times New Roman" w:hAnsi="Times New Roman" w:cs="Arial"/>
                <w:sz w:val="40"/>
                <w:szCs w:val="40"/>
              </w:rPr>
              <w:t>РЕШЕНИЕ</w:t>
            </w:r>
          </w:p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</w:tr>
      <w:tr w:rsidR="00C80DA3" w:rsidTr="00C80DA3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DA3" w:rsidRPr="009E0B3C" w:rsidRDefault="00FE50A3" w:rsidP="00F6458B">
            <w:pPr>
              <w:pStyle w:val="2"/>
              <w:tabs>
                <w:tab w:val="left" w:pos="1020"/>
              </w:tabs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04.12</w:t>
            </w:r>
            <w:r w:rsidR="00EA73BF" w:rsidRPr="009E0B3C">
              <w:rPr>
                <w:b/>
                <w:noProof/>
                <w:szCs w:val="24"/>
              </w:rPr>
              <w:t>.</w:t>
            </w:r>
          </w:p>
        </w:tc>
        <w:tc>
          <w:tcPr>
            <w:tcW w:w="1304" w:type="dxa"/>
            <w:hideMark/>
          </w:tcPr>
          <w:p w:rsidR="00C80DA3" w:rsidRPr="009E0B3C" w:rsidRDefault="00C80DA3" w:rsidP="009E484A">
            <w:pPr>
              <w:pStyle w:val="2"/>
              <w:rPr>
                <w:b/>
                <w:noProof/>
                <w:szCs w:val="24"/>
              </w:rPr>
            </w:pPr>
            <w:r w:rsidRPr="009E0B3C">
              <w:rPr>
                <w:b/>
                <w:szCs w:val="24"/>
              </w:rPr>
              <w:t>20</w:t>
            </w:r>
            <w:r w:rsidR="009E484A">
              <w:rPr>
                <w:b/>
                <w:szCs w:val="24"/>
              </w:rPr>
              <w:t>20</w:t>
            </w:r>
            <w:r w:rsidR="00472C01" w:rsidRPr="009E0B3C">
              <w:rPr>
                <w:b/>
                <w:szCs w:val="24"/>
              </w:rPr>
              <w:t xml:space="preserve"> </w:t>
            </w:r>
            <w:proofErr w:type="spellStart"/>
            <w:r w:rsidRPr="009E0B3C">
              <w:rPr>
                <w:b/>
                <w:szCs w:val="24"/>
              </w:rPr>
              <w:t>ç</w:t>
            </w:r>
            <w:proofErr w:type="spellEnd"/>
            <w:r w:rsidRPr="009E0B3C">
              <w:rPr>
                <w:b/>
                <w:szCs w:val="24"/>
              </w:rPr>
              <w:t xml:space="preserve">.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DA3" w:rsidRPr="009E0B3C" w:rsidRDefault="000C1733" w:rsidP="00FE50A3">
            <w:pPr>
              <w:pStyle w:val="2"/>
              <w:jc w:val="center"/>
              <w:rPr>
                <w:b/>
                <w:noProof/>
                <w:szCs w:val="24"/>
              </w:rPr>
            </w:pPr>
            <w:r w:rsidRPr="009E0B3C">
              <w:rPr>
                <w:b/>
                <w:noProof/>
                <w:szCs w:val="24"/>
              </w:rPr>
              <w:t>С-</w:t>
            </w:r>
            <w:r w:rsidR="00FE50A3">
              <w:rPr>
                <w:b/>
                <w:noProof/>
                <w:szCs w:val="24"/>
              </w:rPr>
              <w:t>6</w:t>
            </w:r>
            <w:r w:rsidR="00472C01" w:rsidRPr="009E0B3C">
              <w:rPr>
                <w:b/>
                <w:noProof/>
                <w:szCs w:val="24"/>
              </w:rPr>
              <w:t>/</w:t>
            </w:r>
            <w:r w:rsidR="00F91965" w:rsidRPr="009E0B3C">
              <w:rPr>
                <w:b/>
                <w:noProof/>
                <w:szCs w:val="24"/>
              </w:rPr>
              <w:t>1</w:t>
            </w:r>
          </w:p>
        </w:tc>
        <w:tc>
          <w:tcPr>
            <w:tcW w:w="1559" w:type="dxa"/>
          </w:tcPr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DA3" w:rsidRPr="009E0B3C" w:rsidRDefault="00FE50A3" w:rsidP="00F6458B">
            <w:pPr>
              <w:pStyle w:val="2"/>
              <w:tabs>
                <w:tab w:val="left" w:pos="1020"/>
              </w:tabs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04.12</w:t>
            </w:r>
            <w:r w:rsidR="009E484A">
              <w:rPr>
                <w:b/>
                <w:noProof/>
                <w:szCs w:val="24"/>
              </w:rPr>
              <w:t>.</w:t>
            </w:r>
          </w:p>
        </w:tc>
        <w:tc>
          <w:tcPr>
            <w:tcW w:w="1360" w:type="dxa"/>
            <w:hideMark/>
          </w:tcPr>
          <w:p w:rsidR="00C80DA3" w:rsidRPr="009E0B3C" w:rsidRDefault="00C80DA3" w:rsidP="009E484A">
            <w:pPr>
              <w:pStyle w:val="2"/>
              <w:rPr>
                <w:b/>
                <w:noProof/>
                <w:szCs w:val="24"/>
              </w:rPr>
            </w:pPr>
            <w:r w:rsidRPr="009E0B3C">
              <w:rPr>
                <w:b/>
                <w:szCs w:val="24"/>
              </w:rPr>
              <w:t>20</w:t>
            </w:r>
            <w:r w:rsidR="009E484A">
              <w:rPr>
                <w:b/>
                <w:szCs w:val="24"/>
              </w:rPr>
              <w:t>20</w:t>
            </w:r>
            <w:r w:rsidR="00472C01" w:rsidRPr="009E0B3C">
              <w:rPr>
                <w:b/>
                <w:szCs w:val="24"/>
              </w:rPr>
              <w:t xml:space="preserve"> </w:t>
            </w:r>
            <w:r w:rsidRPr="009E0B3C">
              <w:rPr>
                <w:b/>
                <w:szCs w:val="24"/>
              </w:rPr>
              <w:t xml:space="preserve">г. №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DA3" w:rsidRPr="009E0B3C" w:rsidRDefault="00472C01" w:rsidP="00FE50A3">
            <w:pPr>
              <w:pStyle w:val="2"/>
              <w:jc w:val="center"/>
              <w:rPr>
                <w:b/>
                <w:noProof/>
                <w:szCs w:val="24"/>
              </w:rPr>
            </w:pPr>
            <w:r w:rsidRPr="009E0B3C">
              <w:rPr>
                <w:b/>
                <w:noProof/>
                <w:szCs w:val="24"/>
              </w:rPr>
              <w:t>С-</w:t>
            </w:r>
            <w:r w:rsidR="00FE50A3">
              <w:rPr>
                <w:b/>
                <w:noProof/>
                <w:szCs w:val="24"/>
              </w:rPr>
              <w:t>6</w:t>
            </w:r>
            <w:r w:rsidR="000C1733" w:rsidRPr="009E0B3C">
              <w:rPr>
                <w:b/>
                <w:noProof/>
                <w:szCs w:val="24"/>
              </w:rPr>
              <w:t>/</w:t>
            </w:r>
            <w:r w:rsidR="00F91965" w:rsidRPr="009E0B3C">
              <w:rPr>
                <w:b/>
                <w:noProof/>
                <w:szCs w:val="24"/>
              </w:rPr>
              <w:t>1</w:t>
            </w:r>
          </w:p>
        </w:tc>
      </w:tr>
      <w:tr w:rsidR="00C80DA3" w:rsidTr="00C80DA3">
        <w:tc>
          <w:tcPr>
            <w:tcW w:w="3936" w:type="dxa"/>
            <w:gridSpan w:val="3"/>
            <w:hideMark/>
          </w:tcPr>
          <w:p w:rsidR="00C80DA3" w:rsidRPr="009E0B3C" w:rsidRDefault="00C80DA3">
            <w:pPr>
              <w:pStyle w:val="2"/>
              <w:jc w:val="center"/>
              <w:rPr>
                <w:rFonts w:ascii="Baltica Chv" w:hAnsi="Baltica Chv"/>
                <w:b/>
                <w:noProof/>
                <w:sz w:val="18"/>
              </w:rPr>
            </w:pPr>
            <w:proofErr w:type="spellStart"/>
            <w:r w:rsidRPr="009E0B3C">
              <w:rPr>
                <w:b/>
                <w:sz w:val="18"/>
              </w:rPr>
              <w:t>Муркаш</w:t>
            </w:r>
            <w:proofErr w:type="spellEnd"/>
            <w:r w:rsidRPr="009E0B3C">
              <w:rPr>
                <w:b/>
                <w:sz w:val="18"/>
              </w:rPr>
              <w:t xml:space="preserve"> </w:t>
            </w:r>
            <w:proofErr w:type="spellStart"/>
            <w:r w:rsidRPr="009E0B3C">
              <w:rPr>
                <w:b/>
                <w:sz w:val="18"/>
              </w:rPr>
              <w:t>сали</w:t>
            </w:r>
            <w:proofErr w:type="spellEnd"/>
          </w:p>
        </w:tc>
        <w:tc>
          <w:tcPr>
            <w:tcW w:w="1559" w:type="dxa"/>
          </w:tcPr>
          <w:p w:rsidR="00C80DA3" w:rsidRDefault="00C80DA3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C80DA3" w:rsidRDefault="00C80DA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село</w:t>
            </w:r>
            <w:r>
              <w:rPr>
                <w:rFonts w:ascii="Arial Cyr Chuv" w:hAnsi="Arial Cyr Chuv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Моргауши</w:t>
            </w:r>
          </w:p>
        </w:tc>
      </w:tr>
    </w:tbl>
    <w:p w:rsidR="00C80DA3" w:rsidRDefault="00C80DA3" w:rsidP="00C80DA3"/>
    <w:p w:rsidR="00C80DA3" w:rsidRDefault="009E484A" w:rsidP="001A1BBD">
      <w:pPr>
        <w:ind w:right="5385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Собрания депутатов Моргаушского сельского поселения Моргаушского района Чувашской Республики от 16.12.2019 №С-68/1 «</w:t>
      </w:r>
      <w:r w:rsidR="00DF50B2">
        <w:rPr>
          <w:b/>
          <w:sz w:val="24"/>
          <w:szCs w:val="24"/>
        </w:rPr>
        <w:t xml:space="preserve">О бюджете </w:t>
      </w:r>
      <w:r w:rsidR="00C80DA3">
        <w:rPr>
          <w:b/>
          <w:sz w:val="24"/>
          <w:szCs w:val="24"/>
        </w:rPr>
        <w:t xml:space="preserve"> Моргаушского сельского поселения Моргаушского района </w:t>
      </w:r>
      <w:r w:rsidR="003E2613">
        <w:rPr>
          <w:b/>
          <w:sz w:val="24"/>
          <w:szCs w:val="24"/>
        </w:rPr>
        <w:t>Ч</w:t>
      </w:r>
      <w:r w:rsidR="00C80DA3">
        <w:rPr>
          <w:b/>
          <w:sz w:val="24"/>
          <w:szCs w:val="24"/>
        </w:rPr>
        <w:t xml:space="preserve">увашской Республики </w:t>
      </w:r>
      <w:r w:rsidR="006F06E1">
        <w:rPr>
          <w:b/>
          <w:sz w:val="24"/>
          <w:szCs w:val="24"/>
        </w:rPr>
        <w:t>на 20</w:t>
      </w:r>
      <w:r w:rsidR="008143E8">
        <w:rPr>
          <w:b/>
          <w:sz w:val="24"/>
          <w:szCs w:val="24"/>
        </w:rPr>
        <w:t>20</w:t>
      </w:r>
      <w:r w:rsidR="006F06E1">
        <w:rPr>
          <w:b/>
          <w:sz w:val="24"/>
          <w:szCs w:val="24"/>
        </w:rPr>
        <w:t xml:space="preserve"> год и плановый период 202</w:t>
      </w:r>
      <w:r w:rsidR="008143E8">
        <w:rPr>
          <w:b/>
          <w:sz w:val="24"/>
          <w:szCs w:val="24"/>
        </w:rPr>
        <w:t>1</w:t>
      </w:r>
      <w:r w:rsidR="006F06E1">
        <w:rPr>
          <w:b/>
          <w:sz w:val="24"/>
          <w:szCs w:val="24"/>
        </w:rPr>
        <w:t xml:space="preserve"> и 202</w:t>
      </w:r>
      <w:r w:rsidR="008143E8">
        <w:rPr>
          <w:b/>
          <w:sz w:val="24"/>
          <w:szCs w:val="24"/>
        </w:rPr>
        <w:t>2</w:t>
      </w:r>
      <w:r w:rsidR="006F06E1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>»</w:t>
      </w:r>
    </w:p>
    <w:p w:rsidR="00C80DA3" w:rsidRDefault="00C80DA3" w:rsidP="00C80DA3">
      <w:pPr>
        <w:ind w:firstLine="540"/>
        <w:jc w:val="both"/>
        <w:rPr>
          <w:sz w:val="24"/>
          <w:szCs w:val="24"/>
        </w:rPr>
      </w:pPr>
    </w:p>
    <w:p w:rsidR="00286C8E" w:rsidRPr="00286C8E" w:rsidRDefault="00286C8E" w:rsidP="00286C8E">
      <w:pPr>
        <w:ind w:firstLine="567"/>
        <w:jc w:val="both"/>
        <w:rPr>
          <w:b/>
          <w:sz w:val="24"/>
          <w:szCs w:val="24"/>
        </w:rPr>
      </w:pPr>
      <w:r w:rsidRPr="00286C8E">
        <w:rPr>
          <w:sz w:val="24"/>
          <w:szCs w:val="24"/>
        </w:rPr>
        <w:t xml:space="preserve">В соответствии со статьей 23 Положения «О регулировании бюджетных правоотношений в </w:t>
      </w:r>
      <w:proofErr w:type="spellStart"/>
      <w:r w:rsidRPr="00286C8E">
        <w:rPr>
          <w:sz w:val="24"/>
          <w:szCs w:val="24"/>
        </w:rPr>
        <w:t>Моргаушском</w:t>
      </w:r>
      <w:proofErr w:type="spellEnd"/>
      <w:r w:rsidRPr="00286C8E">
        <w:rPr>
          <w:sz w:val="24"/>
          <w:szCs w:val="24"/>
        </w:rPr>
        <w:t xml:space="preserve">  сельском поселении Моргаушского района Чувашской Республики», утвержденного решением Собрания депутатов Моргаушского сельского поселения Моргаушского района Чувашской Республики от  23.10.2014 года № С-57/2</w:t>
      </w:r>
      <w:r>
        <w:rPr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 xml:space="preserve"> </w:t>
      </w:r>
      <w:r w:rsidRPr="00286C8E">
        <w:rPr>
          <w:sz w:val="24"/>
          <w:szCs w:val="24"/>
        </w:rPr>
        <w:t>Собрание депутатов Моргаушского сельского поселения Моргаушского района Чувашской Республики</w:t>
      </w:r>
      <w:r w:rsidRPr="00286C8E">
        <w:rPr>
          <w:b/>
          <w:sz w:val="24"/>
          <w:szCs w:val="24"/>
        </w:rPr>
        <w:t xml:space="preserve"> </w:t>
      </w:r>
      <w:proofErr w:type="spellStart"/>
      <w:proofErr w:type="gramStart"/>
      <w:r w:rsidRPr="00286C8E">
        <w:rPr>
          <w:b/>
          <w:sz w:val="24"/>
          <w:szCs w:val="24"/>
        </w:rPr>
        <w:t>р</w:t>
      </w:r>
      <w:proofErr w:type="spellEnd"/>
      <w:proofErr w:type="gramEnd"/>
      <w:r w:rsidR="00D03539">
        <w:rPr>
          <w:b/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>е</w:t>
      </w:r>
      <w:r w:rsidR="00D03539">
        <w:rPr>
          <w:b/>
          <w:sz w:val="24"/>
          <w:szCs w:val="24"/>
        </w:rPr>
        <w:t xml:space="preserve"> </w:t>
      </w:r>
      <w:proofErr w:type="spellStart"/>
      <w:r w:rsidRPr="00286C8E">
        <w:rPr>
          <w:b/>
          <w:sz w:val="24"/>
          <w:szCs w:val="24"/>
        </w:rPr>
        <w:t>ш</w:t>
      </w:r>
      <w:proofErr w:type="spellEnd"/>
      <w:r w:rsidR="00D03539">
        <w:rPr>
          <w:b/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>и</w:t>
      </w:r>
      <w:r w:rsidR="00D03539">
        <w:rPr>
          <w:b/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>л</w:t>
      </w:r>
      <w:r w:rsidR="00D03539">
        <w:rPr>
          <w:b/>
          <w:sz w:val="24"/>
          <w:szCs w:val="24"/>
        </w:rPr>
        <w:t xml:space="preserve"> </w:t>
      </w:r>
      <w:r w:rsidRPr="00286C8E">
        <w:rPr>
          <w:b/>
          <w:sz w:val="24"/>
          <w:szCs w:val="24"/>
        </w:rPr>
        <w:t xml:space="preserve">о: </w:t>
      </w:r>
    </w:p>
    <w:p w:rsidR="00FE50A3" w:rsidRDefault="00286C8E" w:rsidP="00FE50A3">
      <w:pPr>
        <w:ind w:firstLine="567"/>
        <w:jc w:val="both"/>
        <w:rPr>
          <w:sz w:val="24"/>
          <w:szCs w:val="24"/>
        </w:rPr>
      </w:pPr>
      <w:bookmarkStart w:id="0" w:name="sub_1"/>
      <w:r w:rsidRPr="00286C8E">
        <w:rPr>
          <w:rStyle w:val="affff4"/>
          <w:b w:val="0"/>
          <w:color w:val="auto"/>
          <w:sz w:val="24"/>
          <w:szCs w:val="24"/>
        </w:rPr>
        <w:t>1.</w:t>
      </w:r>
      <w:r w:rsidRPr="00286C8E">
        <w:rPr>
          <w:sz w:val="24"/>
          <w:szCs w:val="24"/>
        </w:rPr>
        <w:t xml:space="preserve"> Внести  в решение Собрания депутатов Моргаушского сельского поселения Моргаушского района Чувашской Республики от 16.12.2019 года № С-68/1 «О бюджете Моргаушского сельского поселения Моргаушского района Чувашской Республики на 2020 год и плановый период 2021 и 2022 годов» следующие изменения:</w:t>
      </w:r>
      <w:bookmarkEnd w:id="0"/>
      <w:r w:rsidRPr="00286C8E">
        <w:rPr>
          <w:sz w:val="24"/>
          <w:szCs w:val="24"/>
        </w:rPr>
        <w:t xml:space="preserve"> </w:t>
      </w:r>
      <w:bookmarkStart w:id="1" w:name="sub_100"/>
    </w:p>
    <w:p w:rsidR="00FE50A3" w:rsidRDefault="00FE50A3" w:rsidP="00FE5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статью 1 изложить в следующей редакции:</w:t>
      </w:r>
    </w:p>
    <w:p w:rsidR="00FE50A3" w:rsidRDefault="00FE50A3" w:rsidP="00FE5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FE50A3">
        <w:rPr>
          <w:b/>
          <w:sz w:val="24"/>
          <w:szCs w:val="24"/>
        </w:rPr>
        <w:t>Статья 1.</w:t>
      </w:r>
      <w:r w:rsidRPr="002D74DD">
        <w:rPr>
          <w:sz w:val="24"/>
          <w:szCs w:val="24"/>
        </w:rPr>
        <w:t xml:space="preserve"> </w:t>
      </w:r>
      <w:r w:rsidRPr="008143E8">
        <w:rPr>
          <w:b/>
          <w:sz w:val="24"/>
          <w:szCs w:val="24"/>
        </w:rPr>
        <w:t xml:space="preserve">Основные характеристики бюджета Моргаушского сельского поселения Моргаушского района Чувашской Республики </w:t>
      </w:r>
      <w:r w:rsidRPr="008143E8">
        <w:rPr>
          <w:b/>
          <w:color w:val="000000"/>
          <w:sz w:val="24"/>
          <w:szCs w:val="24"/>
        </w:rPr>
        <w:t xml:space="preserve">на 2020 год и плановый </w:t>
      </w:r>
      <w:r w:rsidRPr="008143E8">
        <w:rPr>
          <w:b/>
          <w:color w:val="000000"/>
          <w:sz w:val="24"/>
          <w:szCs w:val="24"/>
        </w:rPr>
        <w:br/>
        <w:t>период 2021 и 2022 годов</w:t>
      </w:r>
      <w:r>
        <w:rPr>
          <w:sz w:val="24"/>
          <w:szCs w:val="24"/>
        </w:rPr>
        <w:t xml:space="preserve"> 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D74DD">
        <w:rPr>
          <w:sz w:val="24"/>
          <w:szCs w:val="24"/>
        </w:rPr>
        <w:t xml:space="preserve">Утвердить основные характеристики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>ого сельского поселения Моргаушского района Чувашской Республики</w:t>
      </w:r>
      <w:r w:rsidRPr="002D74DD">
        <w:rPr>
          <w:b/>
          <w:sz w:val="24"/>
          <w:szCs w:val="24"/>
        </w:rPr>
        <w:t xml:space="preserve"> </w:t>
      </w:r>
      <w:r w:rsidRPr="002D74DD">
        <w:rPr>
          <w:sz w:val="24"/>
          <w:szCs w:val="24"/>
        </w:rPr>
        <w:t>на 20</w:t>
      </w:r>
      <w:r>
        <w:rPr>
          <w:sz w:val="24"/>
          <w:szCs w:val="24"/>
        </w:rPr>
        <w:t>20</w:t>
      </w:r>
      <w:r w:rsidRPr="002D74DD">
        <w:rPr>
          <w:sz w:val="24"/>
          <w:szCs w:val="24"/>
        </w:rPr>
        <w:t xml:space="preserve"> год: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>26 434 578,40</w:t>
      </w:r>
      <w:r w:rsidRPr="002D74DD">
        <w:rPr>
          <w:sz w:val="24"/>
          <w:szCs w:val="24"/>
        </w:rPr>
        <w:t xml:space="preserve">  рублей, в том числе объем межбюджетных трансфертов из районного бюджета Моргаушского района Чувашской Республики </w:t>
      </w:r>
      <w:r>
        <w:rPr>
          <w:sz w:val="24"/>
          <w:szCs w:val="24"/>
        </w:rPr>
        <w:t xml:space="preserve">в сумме </w:t>
      </w:r>
      <w:r>
        <w:rPr>
          <w:bCs/>
          <w:color w:val="000000"/>
          <w:sz w:val="24"/>
          <w:szCs w:val="24"/>
        </w:rPr>
        <w:t xml:space="preserve">21 511 868,40 </w:t>
      </w:r>
      <w:r>
        <w:rPr>
          <w:b/>
          <w:bCs/>
          <w:color w:val="000000"/>
          <w:sz w:val="24"/>
          <w:szCs w:val="24"/>
        </w:rPr>
        <w:t xml:space="preserve"> </w:t>
      </w:r>
      <w:r w:rsidRPr="00DC0C33">
        <w:rPr>
          <w:sz w:val="24"/>
          <w:szCs w:val="24"/>
        </w:rPr>
        <w:t>рублей</w:t>
      </w:r>
      <w:r w:rsidRPr="002D74DD">
        <w:rPr>
          <w:sz w:val="24"/>
          <w:szCs w:val="24"/>
        </w:rPr>
        <w:t>;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 xml:space="preserve"> 26 546 936,94</w:t>
      </w:r>
      <w:r w:rsidRPr="002D74DD">
        <w:rPr>
          <w:sz w:val="24"/>
          <w:szCs w:val="24"/>
        </w:rPr>
        <w:t xml:space="preserve"> рублей;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CE112A">
        <w:rPr>
          <w:sz w:val="24"/>
          <w:szCs w:val="24"/>
        </w:rPr>
        <w:t>предельный</w:t>
      </w:r>
      <w:r w:rsidRPr="002D74DD">
        <w:rPr>
          <w:sz w:val="24"/>
          <w:szCs w:val="24"/>
        </w:rPr>
        <w:t xml:space="preserve"> объем муниципального долга в сумме 0,00  рублей;</w:t>
      </w:r>
    </w:p>
    <w:p w:rsidR="00FE50A3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верхний предел муниципального внутреннего долга на 1 января 20</w:t>
      </w:r>
      <w:r>
        <w:rPr>
          <w:sz w:val="24"/>
          <w:szCs w:val="24"/>
        </w:rPr>
        <w:t>20</w:t>
      </w:r>
      <w:r w:rsidRPr="002D74DD">
        <w:rPr>
          <w:sz w:val="24"/>
          <w:szCs w:val="24"/>
        </w:rPr>
        <w:t xml:space="preserve"> года в сумме 0,00  рублей, в том числе верхний предел долга по муниципальным гарантиям в сумме 0,00</w:t>
      </w:r>
      <w:r>
        <w:rPr>
          <w:sz w:val="24"/>
          <w:szCs w:val="24"/>
        </w:rPr>
        <w:t xml:space="preserve"> рублей;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прогнозируемый дефицит бюджета Моргаушского сельского поселения Моргаушского района Чувашской Республики в сумме 112 358,54 рублей.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2. Утвердить основные характеристики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>ого сельского поселения Моргаушского района Чувашской Республики на 20</w:t>
      </w:r>
      <w:r>
        <w:rPr>
          <w:sz w:val="24"/>
          <w:szCs w:val="24"/>
        </w:rPr>
        <w:t>21</w:t>
      </w:r>
      <w:r w:rsidRPr="002D74DD">
        <w:rPr>
          <w:sz w:val="24"/>
          <w:szCs w:val="24"/>
        </w:rPr>
        <w:t xml:space="preserve"> год: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>15 688 760,00</w:t>
      </w:r>
      <w:r w:rsidRPr="002D74DD">
        <w:rPr>
          <w:sz w:val="24"/>
          <w:szCs w:val="24"/>
        </w:rPr>
        <w:t xml:space="preserve"> рублей, в том числе </w:t>
      </w:r>
      <w:r w:rsidRPr="002D74DD">
        <w:rPr>
          <w:sz w:val="24"/>
          <w:szCs w:val="24"/>
        </w:rPr>
        <w:lastRenderedPageBreak/>
        <w:t xml:space="preserve">объем межбюджетных трансфертов из районного бюджета Моргаушского района Чувашской Республики в сумме </w:t>
      </w:r>
      <w:r>
        <w:rPr>
          <w:sz w:val="24"/>
          <w:szCs w:val="24"/>
        </w:rPr>
        <w:t>10 223 850,00</w:t>
      </w:r>
      <w:r w:rsidRPr="002D74DD">
        <w:rPr>
          <w:sz w:val="24"/>
          <w:szCs w:val="24"/>
        </w:rPr>
        <w:t xml:space="preserve">  рублей;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>15 688 760,00</w:t>
      </w:r>
      <w:r w:rsidRPr="002D74DD">
        <w:rPr>
          <w:sz w:val="24"/>
          <w:szCs w:val="24"/>
        </w:rPr>
        <w:t xml:space="preserve"> рублей, в том числе условно утвержденные расходы в сумме </w:t>
      </w:r>
      <w:r>
        <w:rPr>
          <w:sz w:val="24"/>
          <w:szCs w:val="24"/>
        </w:rPr>
        <w:t>237 000,00</w:t>
      </w:r>
      <w:r w:rsidRPr="002D74DD">
        <w:rPr>
          <w:sz w:val="24"/>
          <w:szCs w:val="24"/>
        </w:rPr>
        <w:t xml:space="preserve"> рублей.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предельный объем муниципального долга в сумме 0,00  рублей;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верхний предел муниципального внутреннего долга на 1 января 20</w:t>
      </w:r>
      <w:r>
        <w:rPr>
          <w:sz w:val="24"/>
          <w:szCs w:val="24"/>
        </w:rPr>
        <w:t>22</w:t>
      </w:r>
      <w:r w:rsidRPr="002D74DD">
        <w:rPr>
          <w:sz w:val="24"/>
          <w:szCs w:val="24"/>
        </w:rPr>
        <w:t xml:space="preserve"> года в сумме 0,00 рублей, в том числе верхний предел долга по муниципальным гарантиям в сумме </w:t>
      </w:r>
      <w:r>
        <w:rPr>
          <w:sz w:val="24"/>
          <w:szCs w:val="24"/>
        </w:rPr>
        <w:t>0,00</w:t>
      </w:r>
      <w:r w:rsidRPr="002D74DD">
        <w:rPr>
          <w:sz w:val="24"/>
          <w:szCs w:val="24"/>
        </w:rPr>
        <w:t xml:space="preserve"> рублей.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3. Утвердить основные характеристики 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>ого сельского поселения Моргаушского района Чувашской Республики на 20</w:t>
      </w:r>
      <w:r>
        <w:rPr>
          <w:sz w:val="24"/>
          <w:szCs w:val="24"/>
        </w:rPr>
        <w:t>22</w:t>
      </w:r>
      <w:r w:rsidRPr="002D74DD">
        <w:rPr>
          <w:sz w:val="24"/>
          <w:szCs w:val="24"/>
        </w:rPr>
        <w:t xml:space="preserve"> год: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>18 682 420,00</w:t>
      </w:r>
      <w:r w:rsidRPr="002D74DD">
        <w:rPr>
          <w:sz w:val="24"/>
          <w:szCs w:val="24"/>
        </w:rPr>
        <w:t xml:space="preserve"> рублей, в том числе объем межбюджетных трансфертов из районного бюджета Моргаушского района Чувашской Республики в сумме </w:t>
      </w:r>
      <w:r>
        <w:rPr>
          <w:sz w:val="24"/>
          <w:szCs w:val="24"/>
        </w:rPr>
        <w:t>13 050 710,00</w:t>
      </w:r>
      <w:r w:rsidRPr="002D74DD">
        <w:rPr>
          <w:sz w:val="24"/>
          <w:szCs w:val="24"/>
        </w:rPr>
        <w:t xml:space="preserve"> рублей;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 xml:space="preserve">ого сельского поселения Моргаушского района Чувашской Республики в сумме </w:t>
      </w:r>
      <w:r>
        <w:rPr>
          <w:sz w:val="24"/>
          <w:szCs w:val="24"/>
        </w:rPr>
        <w:t>18 682 420,00</w:t>
      </w:r>
      <w:r w:rsidRPr="002D74DD">
        <w:rPr>
          <w:sz w:val="24"/>
          <w:szCs w:val="24"/>
        </w:rPr>
        <w:t xml:space="preserve">  рублей, в том числе условно утвержденные расходы в сумме  </w:t>
      </w:r>
      <w:r>
        <w:rPr>
          <w:sz w:val="24"/>
          <w:szCs w:val="24"/>
        </w:rPr>
        <w:t>471 500,00</w:t>
      </w:r>
      <w:r w:rsidRPr="002D74DD">
        <w:rPr>
          <w:sz w:val="24"/>
          <w:szCs w:val="24"/>
        </w:rPr>
        <w:t xml:space="preserve"> рублей;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 xml:space="preserve">предельный объем муниципального долга в сумме </w:t>
      </w:r>
      <w:r>
        <w:rPr>
          <w:sz w:val="24"/>
          <w:szCs w:val="24"/>
        </w:rPr>
        <w:t>0,00</w:t>
      </w:r>
      <w:r w:rsidRPr="002D74DD">
        <w:rPr>
          <w:sz w:val="24"/>
          <w:szCs w:val="24"/>
        </w:rPr>
        <w:t xml:space="preserve"> рублей;</w:t>
      </w:r>
    </w:p>
    <w:p w:rsidR="00FE50A3" w:rsidRPr="002D74DD" w:rsidRDefault="00FE50A3" w:rsidP="00FE50A3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верхний предел муниципального в</w:t>
      </w:r>
      <w:r>
        <w:rPr>
          <w:sz w:val="24"/>
          <w:szCs w:val="24"/>
        </w:rPr>
        <w:t>нутреннего долга на 1 января 2023</w:t>
      </w:r>
      <w:r w:rsidRPr="002D74D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0,00</w:t>
      </w:r>
      <w:r w:rsidRPr="002D74DD">
        <w:rPr>
          <w:sz w:val="24"/>
          <w:szCs w:val="24"/>
        </w:rPr>
        <w:t xml:space="preserve"> рублей, в том числе верхний предел долга по муниципальным гарантиям в сумме </w:t>
      </w:r>
      <w:r>
        <w:rPr>
          <w:sz w:val="24"/>
          <w:szCs w:val="24"/>
        </w:rPr>
        <w:t>0,00</w:t>
      </w:r>
      <w:r w:rsidRPr="002D74DD">
        <w:rPr>
          <w:sz w:val="24"/>
          <w:szCs w:val="24"/>
        </w:rPr>
        <w:t xml:space="preserve"> рублей</w:t>
      </w:r>
      <w:proofErr w:type="gramStart"/>
      <w:r w:rsidRPr="002D74DD">
        <w:rPr>
          <w:sz w:val="24"/>
          <w:szCs w:val="24"/>
        </w:rPr>
        <w:t>.</w:t>
      </w:r>
      <w:r w:rsidR="00CE35CE">
        <w:rPr>
          <w:sz w:val="24"/>
          <w:szCs w:val="24"/>
        </w:rPr>
        <w:t>»;</w:t>
      </w:r>
      <w:proofErr w:type="gramEnd"/>
    </w:p>
    <w:p w:rsidR="00FE50A3" w:rsidRDefault="00FE50A3" w:rsidP="00434F6A">
      <w:pPr>
        <w:ind w:firstLine="567"/>
        <w:rPr>
          <w:sz w:val="24"/>
          <w:szCs w:val="24"/>
        </w:rPr>
      </w:pPr>
    </w:p>
    <w:p w:rsidR="00434F6A" w:rsidRDefault="00137FDD" w:rsidP="00434F6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D86DB2">
        <w:rPr>
          <w:sz w:val="24"/>
          <w:szCs w:val="24"/>
        </w:rPr>
        <w:t>приложение 4 изложить в следующей редакции</w:t>
      </w:r>
      <w:r w:rsidR="00434F6A">
        <w:rPr>
          <w:sz w:val="24"/>
          <w:szCs w:val="24"/>
        </w:rPr>
        <w:t>:</w:t>
      </w:r>
    </w:p>
    <w:tbl>
      <w:tblPr>
        <w:tblW w:w="5319" w:type="dxa"/>
        <w:tblInd w:w="4428" w:type="dxa"/>
        <w:tblLook w:val="01E0"/>
      </w:tblPr>
      <w:tblGrid>
        <w:gridCol w:w="5319"/>
      </w:tblGrid>
      <w:tr w:rsidR="004D178E" w:rsidRPr="00195D21" w:rsidTr="001C6367">
        <w:tc>
          <w:tcPr>
            <w:tcW w:w="5319" w:type="dxa"/>
            <w:hideMark/>
          </w:tcPr>
          <w:bookmarkEnd w:id="1"/>
          <w:p w:rsidR="004D178E" w:rsidRPr="00195D21" w:rsidRDefault="004D178E" w:rsidP="00D86DB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95D21">
              <w:rPr>
                <w:color w:val="000000"/>
                <w:sz w:val="22"/>
                <w:szCs w:val="22"/>
              </w:rPr>
              <w:t>Приложение №</w:t>
            </w:r>
            <w:r w:rsidR="00D86DB2">
              <w:rPr>
                <w:color w:val="000000"/>
                <w:sz w:val="22"/>
                <w:szCs w:val="22"/>
              </w:rPr>
              <w:t>4</w:t>
            </w:r>
            <w:r w:rsidRPr="00195D21">
              <w:rPr>
                <w:color w:val="000000"/>
                <w:sz w:val="22"/>
                <w:szCs w:val="22"/>
              </w:rPr>
              <w:t xml:space="preserve"> к </w:t>
            </w:r>
            <w:r w:rsidRPr="00195D21">
              <w:rPr>
                <w:sz w:val="22"/>
                <w:szCs w:val="22"/>
              </w:rPr>
              <w:t xml:space="preserve">решению Собрания депутатов Моргаушского сельского поселения Моргаушского района Чувашской Республики  от 16.12.2019г. №С-68/1 «О </w:t>
            </w:r>
            <w:r w:rsidRPr="00195D21">
              <w:rPr>
                <w:color w:val="000000"/>
                <w:sz w:val="22"/>
                <w:szCs w:val="22"/>
              </w:rPr>
              <w:t>бюджете  Моргаушского сельского поселения Моргаушского района Чувашской Республики на 2020 год и плановый период 2021-2022 годов»</w:t>
            </w:r>
          </w:p>
        </w:tc>
      </w:tr>
    </w:tbl>
    <w:p w:rsidR="004D178E" w:rsidRDefault="004D178E" w:rsidP="004D178E">
      <w:pPr>
        <w:jc w:val="center"/>
        <w:rPr>
          <w:b/>
          <w:sz w:val="22"/>
          <w:szCs w:val="22"/>
        </w:rPr>
      </w:pPr>
    </w:p>
    <w:p w:rsidR="00434F6A" w:rsidRDefault="00D86DB2" w:rsidP="00434F6A">
      <w:pPr>
        <w:jc w:val="center"/>
        <w:rPr>
          <w:b/>
          <w:bCs/>
          <w:color w:val="000000"/>
          <w:sz w:val="24"/>
          <w:szCs w:val="24"/>
        </w:rPr>
      </w:pPr>
      <w:r w:rsidRPr="0094415C">
        <w:rPr>
          <w:b/>
          <w:bCs/>
          <w:color w:val="000000"/>
          <w:sz w:val="24"/>
          <w:szCs w:val="24"/>
        </w:rPr>
        <w:t>Прогнозируемые объемы доходов бюджета Моргаушского сельского поселения Моргаушского района Чувашской Республики на 20</w:t>
      </w:r>
      <w:r>
        <w:rPr>
          <w:b/>
          <w:bCs/>
          <w:color w:val="000000"/>
          <w:sz w:val="24"/>
          <w:szCs w:val="24"/>
        </w:rPr>
        <w:t>20</w:t>
      </w:r>
      <w:r w:rsidRPr="0094415C">
        <w:rPr>
          <w:b/>
          <w:bCs/>
          <w:color w:val="000000"/>
          <w:sz w:val="24"/>
          <w:szCs w:val="24"/>
        </w:rPr>
        <w:t xml:space="preserve"> год</w:t>
      </w:r>
    </w:p>
    <w:p w:rsidR="00FE50A3" w:rsidRDefault="00FE50A3" w:rsidP="00434F6A">
      <w:pPr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2620"/>
        <w:gridCol w:w="5568"/>
        <w:gridCol w:w="1701"/>
      </w:tblGrid>
      <w:tr w:rsidR="00FE50A3" w:rsidRPr="0094415C" w:rsidTr="00FE50A3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94415C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26 434 578,40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4 922 710,00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4 882 710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1 917 000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1 917 000</w:t>
            </w:r>
            <w:r w:rsidRPr="0094415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E50A3" w:rsidRPr="0094415C" w:rsidTr="00C43E16">
        <w:trPr>
          <w:trHeight w:val="58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411 710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E50A3" w:rsidRPr="0094415C" w:rsidTr="00FE50A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411 710</w:t>
            </w:r>
            <w:r w:rsidRPr="0094415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75 000,00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75 000,00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2 479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4415C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1 499</w:t>
            </w:r>
            <w:r w:rsidRPr="0094415C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lastRenderedPageBreak/>
              <w:t>10800000000000000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40 00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E50A3" w:rsidRPr="0094415C" w:rsidTr="00FE50A3">
        <w:trPr>
          <w:trHeight w:val="9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E50A3" w:rsidRPr="0094415C" w:rsidTr="00FE50A3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E50A3" w:rsidRPr="007045F1" w:rsidTr="00C43E1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7045F1" w:rsidRDefault="00FE50A3" w:rsidP="003740A8">
            <w:pPr>
              <w:rPr>
                <w:b/>
                <w:color w:val="000000"/>
                <w:sz w:val="24"/>
                <w:szCs w:val="24"/>
              </w:rPr>
            </w:pPr>
            <w:r w:rsidRPr="007045F1">
              <w:rPr>
                <w:b/>
                <w:color w:val="000000"/>
                <w:sz w:val="24"/>
                <w:szCs w:val="24"/>
              </w:rPr>
              <w:t>ШТРАФЫ</w:t>
            </w:r>
            <w:proofErr w:type="gramStart"/>
            <w:r w:rsidRPr="007045F1">
              <w:rPr>
                <w:b/>
                <w:color w:val="000000"/>
                <w:sz w:val="24"/>
                <w:szCs w:val="24"/>
              </w:rPr>
              <w:t>,С</w:t>
            </w:r>
            <w:proofErr w:type="gramEnd"/>
            <w:r w:rsidRPr="007045F1">
              <w:rPr>
                <w:b/>
                <w:color w:val="000000"/>
                <w:sz w:val="24"/>
                <w:szCs w:val="24"/>
              </w:rPr>
              <w:t>АНКЦИИ,ВОЗМЕЩЕНИИ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7045F1" w:rsidRDefault="00FE50A3" w:rsidP="003740A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FE50A3" w:rsidRPr="007045F1" w:rsidRDefault="00FE50A3" w:rsidP="003740A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045F1">
              <w:rPr>
                <w:b/>
                <w:color w:val="000000"/>
                <w:sz w:val="24"/>
                <w:szCs w:val="24"/>
              </w:rPr>
              <w:t>40 000,00</w:t>
            </w:r>
          </w:p>
        </w:tc>
      </w:tr>
      <w:tr w:rsidR="00FE50A3" w:rsidRPr="0094415C" w:rsidTr="00C43E16">
        <w:trPr>
          <w:trHeight w:val="137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7045F1">
              <w:rPr>
                <w:color w:val="000000"/>
                <w:sz w:val="24"/>
                <w:szCs w:val="24"/>
              </w:rPr>
              <w:t>11607010100000140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color w:val="000000"/>
                <w:sz w:val="24"/>
                <w:szCs w:val="24"/>
              </w:rPr>
            </w:pPr>
            <w:proofErr w:type="gramStart"/>
            <w:r w:rsidRPr="007045F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40 000,00</w:t>
            </w:r>
          </w:p>
        </w:tc>
      </w:tr>
      <w:tr w:rsidR="00FE50A3" w:rsidRPr="0094415C" w:rsidTr="00FE50A3">
        <w:trPr>
          <w:trHeight w:val="34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21 511 868,40</w:t>
            </w:r>
          </w:p>
        </w:tc>
      </w:tr>
      <w:tr w:rsidR="00FE50A3" w:rsidRPr="0094415C" w:rsidTr="00FE50A3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20 978 826,75</w:t>
            </w:r>
          </w:p>
        </w:tc>
      </w:tr>
      <w:tr w:rsidR="00FE50A3" w:rsidRPr="0094415C" w:rsidTr="00C43E16">
        <w:trPr>
          <w:trHeight w:val="40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5 155 800,00</w:t>
            </w:r>
          </w:p>
        </w:tc>
      </w:tr>
      <w:tr w:rsidR="00FE50A3" w:rsidRPr="0094415C" w:rsidTr="00FE50A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5 155 800</w:t>
            </w:r>
            <w:r w:rsidRPr="0094415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E50A3" w:rsidRPr="0094415C" w:rsidTr="00C43E16">
        <w:trPr>
          <w:trHeight w:val="41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20215002000000150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color w:val="000000"/>
                <w:sz w:val="24"/>
                <w:szCs w:val="24"/>
              </w:rPr>
            </w:pPr>
            <w:r w:rsidRPr="0094415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E50A3" w:rsidRPr="0094415C" w:rsidTr="00FE50A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14 954 026,46</w:t>
            </w:r>
          </w:p>
        </w:tc>
      </w:tr>
      <w:tr w:rsidR="00FE50A3" w:rsidRPr="0094415C" w:rsidTr="00FE50A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69 000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E50A3" w:rsidTr="00FE50A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4415C">
              <w:rPr>
                <w:b/>
                <w:bCs/>
                <w:color w:val="000000"/>
                <w:sz w:val="24"/>
                <w:szCs w:val="24"/>
              </w:rPr>
              <w:t>0000000000150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37E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3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800 000,29</w:t>
            </w:r>
          </w:p>
        </w:tc>
      </w:tr>
      <w:tr w:rsidR="00FE50A3" w:rsidRPr="0094415C" w:rsidTr="00C43E16">
        <w:trPr>
          <w:trHeight w:val="28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533 041,65</w:t>
            </w:r>
          </w:p>
        </w:tc>
      </w:tr>
      <w:tr w:rsidR="00FE50A3" w:rsidRPr="0094415C" w:rsidTr="00FE50A3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50A3" w:rsidRPr="0094415C" w:rsidRDefault="00FE50A3" w:rsidP="0037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207050000000001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0A3" w:rsidRPr="0094415C" w:rsidRDefault="00FE50A3" w:rsidP="003740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415C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50A3" w:rsidRPr="0094415C" w:rsidRDefault="00FE50A3" w:rsidP="003740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533 041,65</w:t>
            </w:r>
          </w:p>
        </w:tc>
      </w:tr>
    </w:tbl>
    <w:p w:rsidR="00434F6A" w:rsidRPr="00434F6A" w:rsidRDefault="00434F6A" w:rsidP="00EB5C4D">
      <w:pPr>
        <w:jc w:val="right"/>
        <w:rPr>
          <w:sz w:val="22"/>
          <w:szCs w:val="22"/>
        </w:rPr>
      </w:pPr>
      <w:r w:rsidRPr="00434F6A">
        <w:rPr>
          <w:sz w:val="22"/>
          <w:szCs w:val="22"/>
        </w:rPr>
        <w:t>»;</w:t>
      </w:r>
    </w:p>
    <w:p w:rsidR="00434F6A" w:rsidRDefault="00434F6A" w:rsidP="00BC6B76">
      <w:pPr>
        <w:rPr>
          <w:sz w:val="22"/>
          <w:szCs w:val="22"/>
        </w:rPr>
      </w:pPr>
    </w:p>
    <w:p w:rsidR="00CE35CE" w:rsidRPr="008B3C88" w:rsidRDefault="00CE35CE" w:rsidP="00AE0FD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B3C88">
        <w:rPr>
          <w:sz w:val="24"/>
          <w:szCs w:val="24"/>
        </w:rPr>
        <w:t>) в статье 7:</w:t>
      </w:r>
    </w:p>
    <w:p w:rsidR="00CE35CE" w:rsidRPr="008B3C88" w:rsidRDefault="00CE35CE" w:rsidP="00AE0FD6">
      <w:pPr>
        <w:ind w:firstLine="567"/>
        <w:jc w:val="both"/>
        <w:rPr>
          <w:sz w:val="24"/>
          <w:szCs w:val="24"/>
        </w:rPr>
      </w:pPr>
      <w:r w:rsidRPr="008B3C88">
        <w:rPr>
          <w:sz w:val="24"/>
          <w:szCs w:val="24"/>
        </w:rPr>
        <w:t>в части 1:</w:t>
      </w:r>
    </w:p>
    <w:p w:rsidR="00CE35CE" w:rsidRDefault="00CE35CE" w:rsidP="00AE0FD6">
      <w:pPr>
        <w:ind w:firstLine="567"/>
        <w:jc w:val="both"/>
        <w:rPr>
          <w:sz w:val="24"/>
          <w:szCs w:val="24"/>
        </w:rPr>
      </w:pPr>
      <w:r w:rsidRPr="008B3C88">
        <w:rPr>
          <w:sz w:val="24"/>
          <w:szCs w:val="24"/>
        </w:rPr>
        <w:t>в пункте «а» слова «приложению 6</w:t>
      </w:r>
      <w:r>
        <w:rPr>
          <w:sz w:val="24"/>
          <w:szCs w:val="24"/>
        </w:rPr>
        <w:t>-6.7</w:t>
      </w:r>
      <w:r w:rsidRPr="008B3C88">
        <w:rPr>
          <w:sz w:val="24"/>
          <w:szCs w:val="24"/>
        </w:rPr>
        <w:t>» заменить словами «приложениям 6</w:t>
      </w:r>
      <w:r>
        <w:rPr>
          <w:sz w:val="24"/>
          <w:szCs w:val="24"/>
        </w:rPr>
        <w:t>-6.8</w:t>
      </w:r>
      <w:r w:rsidRPr="008B3C88">
        <w:rPr>
          <w:sz w:val="24"/>
          <w:szCs w:val="24"/>
        </w:rPr>
        <w:t>;</w:t>
      </w:r>
    </w:p>
    <w:p w:rsidR="00CE35CE" w:rsidRDefault="00CE35CE" w:rsidP="00AE0FD6">
      <w:pPr>
        <w:ind w:firstLine="567"/>
        <w:jc w:val="both"/>
        <w:rPr>
          <w:sz w:val="24"/>
          <w:szCs w:val="24"/>
        </w:rPr>
      </w:pPr>
      <w:r w:rsidRPr="008B3C88">
        <w:rPr>
          <w:sz w:val="24"/>
          <w:szCs w:val="24"/>
        </w:rPr>
        <w:t>в пункте «в» слова «приложению</w:t>
      </w:r>
      <w:r>
        <w:rPr>
          <w:sz w:val="24"/>
          <w:szCs w:val="24"/>
        </w:rPr>
        <w:t xml:space="preserve"> </w:t>
      </w:r>
      <w:r w:rsidRPr="008B3C88">
        <w:rPr>
          <w:sz w:val="24"/>
          <w:szCs w:val="24"/>
        </w:rPr>
        <w:t>8</w:t>
      </w:r>
      <w:r>
        <w:rPr>
          <w:sz w:val="24"/>
          <w:szCs w:val="24"/>
        </w:rPr>
        <w:t>-8.7</w:t>
      </w:r>
      <w:r w:rsidRPr="008B3C88">
        <w:rPr>
          <w:sz w:val="24"/>
          <w:szCs w:val="24"/>
        </w:rPr>
        <w:t>» заменить словами «приложениям 8</w:t>
      </w:r>
      <w:r>
        <w:rPr>
          <w:sz w:val="24"/>
          <w:szCs w:val="24"/>
        </w:rPr>
        <w:t>-8.8</w:t>
      </w:r>
      <w:r w:rsidRPr="008B3C88">
        <w:rPr>
          <w:sz w:val="24"/>
          <w:szCs w:val="24"/>
        </w:rPr>
        <w:t>;</w:t>
      </w:r>
    </w:p>
    <w:p w:rsidR="00CE35CE" w:rsidRDefault="00CE35CE" w:rsidP="00AE0FD6">
      <w:pPr>
        <w:ind w:firstLine="567"/>
        <w:jc w:val="both"/>
        <w:rPr>
          <w:sz w:val="24"/>
          <w:szCs w:val="24"/>
        </w:rPr>
      </w:pPr>
      <w:r w:rsidRPr="008B3C88">
        <w:rPr>
          <w:sz w:val="24"/>
          <w:szCs w:val="24"/>
        </w:rPr>
        <w:t>в пункте «</w:t>
      </w:r>
      <w:proofErr w:type="spellStart"/>
      <w:r w:rsidRPr="008B3C88">
        <w:rPr>
          <w:sz w:val="24"/>
          <w:szCs w:val="24"/>
        </w:rPr>
        <w:t>д</w:t>
      </w:r>
      <w:proofErr w:type="spellEnd"/>
      <w:r w:rsidRPr="008B3C88">
        <w:rPr>
          <w:sz w:val="24"/>
          <w:szCs w:val="24"/>
        </w:rPr>
        <w:t>» слова «приложению</w:t>
      </w:r>
      <w:r>
        <w:rPr>
          <w:sz w:val="24"/>
          <w:szCs w:val="24"/>
        </w:rPr>
        <w:t xml:space="preserve"> 10-10.7</w:t>
      </w:r>
      <w:r w:rsidRPr="008B3C88">
        <w:rPr>
          <w:sz w:val="24"/>
          <w:szCs w:val="24"/>
        </w:rPr>
        <w:t xml:space="preserve">» заменить словами «приложениям </w:t>
      </w:r>
      <w:r>
        <w:rPr>
          <w:sz w:val="24"/>
          <w:szCs w:val="24"/>
        </w:rPr>
        <w:t>10-10.8;</w:t>
      </w:r>
    </w:p>
    <w:p w:rsidR="00CE35CE" w:rsidRDefault="00CE35CE" w:rsidP="00CE35CE">
      <w:pPr>
        <w:rPr>
          <w:sz w:val="24"/>
          <w:szCs w:val="24"/>
        </w:rPr>
      </w:pP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27867">
        <w:rPr>
          <w:sz w:val="24"/>
          <w:szCs w:val="24"/>
        </w:rPr>
        <w:t xml:space="preserve">) </w:t>
      </w:r>
      <w:r>
        <w:rPr>
          <w:sz w:val="24"/>
          <w:szCs w:val="24"/>
        </w:rPr>
        <w:t>в статье 8: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часть 1 изложить в следующей редакции: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lastRenderedPageBreak/>
        <w:t xml:space="preserve">1.Установить, что в составе бюджета </w:t>
      </w:r>
      <w:r>
        <w:rPr>
          <w:sz w:val="24"/>
          <w:szCs w:val="24"/>
        </w:rPr>
        <w:t>Моргаушск</w:t>
      </w:r>
      <w:r w:rsidRPr="002D74DD">
        <w:rPr>
          <w:sz w:val="24"/>
          <w:szCs w:val="24"/>
        </w:rPr>
        <w:t>ого сельского поселения Моргаушского района Чувашской Республики учтены р</w:t>
      </w:r>
      <w:r>
        <w:rPr>
          <w:sz w:val="24"/>
          <w:szCs w:val="24"/>
        </w:rPr>
        <w:t xml:space="preserve">асходы за счет целевых субсидий, </w:t>
      </w:r>
      <w:r w:rsidRPr="002D74DD">
        <w:rPr>
          <w:sz w:val="24"/>
          <w:szCs w:val="24"/>
        </w:rPr>
        <w:t xml:space="preserve">субвенций </w:t>
      </w:r>
      <w:r>
        <w:rPr>
          <w:sz w:val="24"/>
          <w:szCs w:val="24"/>
        </w:rPr>
        <w:t xml:space="preserve">и иных межбюджетных трансфертов </w:t>
      </w:r>
      <w:r w:rsidRPr="002D74DD">
        <w:rPr>
          <w:sz w:val="24"/>
          <w:szCs w:val="24"/>
        </w:rPr>
        <w:t>из республиканского бюджета Чувашской Республики</w:t>
      </w:r>
      <w:r w:rsidRPr="00611608">
        <w:rPr>
          <w:sz w:val="24"/>
          <w:szCs w:val="24"/>
        </w:rPr>
        <w:t>: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2020 год</w:t>
      </w:r>
      <w:r w:rsidRPr="002D74D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14 808 568,03</w:t>
      </w:r>
      <w:r w:rsidRPr="002D74DD">
        <w:rPr>
          <w:sz w:val="24"/>
          <w:szCs w:val="24"/>
        </w:rPr>
        <w:t xml:space="preserve"> рублей,</w:t>
      </w:r>
      <w:r w:rsidRPr="00776239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</w:t>
      </w:r>
      <w:r w:rsidRPr="00776239">
        <w:rPr>
          <w:sz w:val="24"/>
          <w:szCs w:val="24"/>
        </w:rPr>
        <w:t xml:space="preserve"> </w:t>
      </w:r>
      <w:proofErr w:type="gramStart"/>
      <w:r w:rsidRPr="002D74DD">
        <w:rPr>
          <w:sz w:val="24"/>
          <w:szCs w:val="24"/>
        </w:rPr>
        <w:t>на</w:t>
      </w:r>
      <w:proofErr w:type="gramEnd"/>
      <w:r w:rsidRPr="002D74DD">
        <w:rPr>
          <w:sz w:val="24"/>
          <w:szCs w:val="24"/>
        </w:rPr>
        <w:t>: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949F7">
        <w:rPr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333 080,00 рублей</w:t>
      </w:r>
      <w:r w:rsidRPr="002D74DD">
        <w:rPr>
          <w:sz w:val="24"/>
          <w:szCs w:val="24"/>
        </w:rPr>
        <w:t>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49F7">
        <w:rPr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254 410,00 рублей;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 w:rsidRPr="00743D61">
        <w:rPr>
          <w:sz w:val="24"/>
          <w:szCs w:val="24"/>
        </w:rPr>
        <w:t xml:space="preserve">по организации </w:t>
      </w:r>
      <w:r>
        <w:rPr>
          <w:sz w:val="24"/>
          <w:szCs w:val="24"/>
        </w:rPr>
        <w:t>на территории поселений мероприятий при осуществлении деятельности по обращению с животными без владельцев</w:t>
      </w:r>
      <w:proofErr w:type="gramEnd"/>
      <w:r>
        <w:rPr>
          <w:sz w:val="24"/>
          <w:szCs w:val="24"/>
        </w:rPr>
        <w:t xml:space="preserve"> в сумме 69 000,00 рублей;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54C5B">
        <w:rPr>
          <w:sz w:val="24"/>
          <w:szCs w:val="24"/>
        </w:rPr>
        <w:t>еализаци</w:t>
      </w:r>
      <w:r>
        <w:rPr>
          <w:sz w:val="24"/>
          <w:szCs w:val="24"/>
        </w:rPr>
        <w:t>ю</w:t>
      </w:r>
      <w:r w:rsidRPr="00954C5B">
        <w:rPr>
          <w:sz w:val="24"/>
          <w:szCs w:val="24"/>
        </w:rPr>
        <w:t xml:space="preserve"> проектов развития общественной инфраструктуры, основанных на местных инициативах</w:t>
      </w:r>
      <w:r>
        <w:rPr>
          <w:sz w:val="24"/>
          <w:szCs w:val="24"/>
        </w:rPr>
        <w:t>, в сумме 2 087 238,63 рублей;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0612C">
        <w:rPr>
          <w:sz w:val="24"/>
          <w:szCs w:val="24"/>
        </w:rPr>
        <w:t>еализаци</w:t>
      </w:r>
      <w:r>
        <w:rPr>
          <w:sz w:val="24"/>
          <w:szCs w:val="24"/>
        </w:rPr>
        <w:t>ю</w:t>
      </w:r>
      <w:r w:rsidRPr="00F0612C">
        <w:rPr>
          <w:sz w:val="24"/>
          <w:szCs w:val="24"/>
        </w:rPr>
        <w:t xml:space="preserve"> </w:t>
      </w:r>
      <w:r w:rsidRPr="00104FCE">
        <w:rPr>
          <w:sz w:val="24"/>
          <w:szCs w:val="24"/>
        </w:rPr>
        <w:t>программ формирования современной городской среды</w:t>
      </w:r>
      <w:r>
        <w:rPr>
          <w:sz w:val="24"/>
          <w:szCs w:val="24"/>
        </w:rPr>
        <w:t xml:space="preserve"> в сумме 8 018 349,40 руб.;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4104B">
        <w:rPr>
          <w:sz w:val="24"/>
          <w:szCs w:val="24"/>
        </w:rPr>
        <w:t>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</w:t>
      </w:r>
      <w:r>
        <w:rPr>
          <w:sz w:val="24"/>
          <w:szCs w:val="24"/>
        </w:rPr>
        <w:t>рации в сумме 500 000,00 рублей;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11DCB">
        <w:rPr>
          <w:sz w:val="24"/>
          <w:szCs w:val="24"/>
        </w:rPr>
        <w:t>еализация мероприятий по благоустройству дворовых территорий и тротуаров</w:t>
      </w:r>
      <w:r>
        <w:rPr>
          <w:sz w:val="24"/>
          <w:szCs w:val="24"/>
        </w:rPr>
        <w:t xml:space="preserve"> в сумме 3 546 490,00 рублей</w:t>
      </w:r>
      <w:proofErr w:type="gramStart"/>
      <w:r>
        <w:rPr>
          <w:sz w:val="24"/>
          <w:szCs w:val="24"/>
        </w:rPr>
        <w:t>;»</w:t>
      </w:r>
      <w:proofErr w:type="gramEnd"/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на 20</w:t>
      </w:r>
      <w:r>
        <w:rPr>
          <w:sz w:val="24"/>
          <w:szCs w:val="24"/>
        </w:rPr>
        <w:t>21</w:t>
      </w:r>
      <w:r w:rsidRPr="002D74D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6 191 418,62</w:t>
      </w:r>
      <w:r w:rsidRPr="002D74DD">
        <w:rPr>
          <w:sz w:val="24"/>
          <w:szCs w:val="24"/>
        </w:rPr>
        <w:t xml:space="preserve"> рублей, </w:t>
      </w:r>
      <w:r>
        <w:rPr>
          <w:sz w:val="24"/>
          <w:szCs w:val="24"/>
        </w:rPr>
        <w:t xml:space="preserve">в том числе </w:t>
      </w:r>
      <w:proofErr w:type="gramStart"/>
      <w:r w:rsidRPr="002D74DD">
        <w:rPr>
          <w:sz w:val="24"/>
          <w:szCs w:val="24"/>
        </w:rPr>
        <w:t>на</w:t>
      </w:r>
      <w:proofErr w:type="gramEnd"/>
      <w:r w:rsidRPr="00611608">
        <w:rPr>
          <w:sz w:val="24"/>
          <w:szCs w:val="24"/>
        </w:rPr>
        <w:t>: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949F7">
        <w:rPr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331 670,00 рублей</w:t>
      </w:r>
      <w:r w:rsidRPr="002D74DD">
        <w:rPr>
          <w:sz w:val="24"/>
          <w:szCs w:val="24"/>
        </w:rPr>
        <w:t>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49F7">
        <w:rPr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254 410,00 рублей;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0612C">
        <w:rPr>
          <w:sz w:val="24"/>
          <w:szCs w:val="24"/>
        </w:rPr>
        <w:t>еализаци</w:t>
      </w:r>
      <w:r>
        <w:rPr>
          <w:sz w:val="24"/>
          <w:szCs w:val="24"/>
        </w:rPr>
        <w:t>ю</w:t>
      </w:r>
      <w:r w:rsidRPr="00F0612C">
        <w:rPr>
          <w:sz w:val="24"/>
          <w:szCs w:val="24"/>
        </w:rPr>
        <w:t xml:space="preserve"> </w:t>
      </w:r>
      <w:r w:rsidRPr="00104FCE">
        <w:rPr>
          <w:sz w:val="24"/>
          <w:szCs w:val="24"/>
        </w:rPr>
        <w:t>программ формирования современной городской среды</w:t>
      </w:r>
      <w:r>
        <w:rPr>
          <w:sz w:val="24"/>
          <w:szCs w:val="24"/>
        </w:rPr>
        <w:t xml:space="preserve"> в сумме 5 593 628,62 руб.;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 w:rsidRPr="00743D61">
        <w:rPr>
          <w:sz w:val="24"/>
          <w:szCs w:val="24"/>
        </w:rPr>
        <w:t xml:space="preserve">по организации </w:t>
      </w:r>
      <w:r>
        <w:rPr>
          <w:sz w:val="24"/>
          <w:szCs w:val="24"/>
        </w:rPr>
        <w:t>на территории поселений мероприятий при осуществлении деятельности по обращению с животными без владельцев</w:t>
      </w:r>
      <w:proofErr w:type="gramEnd"/>
      <w:r>
        <w:rPr>
          <w:sz w:val="24"/>
          <w:szCs w:val="24"/>
        </w:rPr>
        <w:t xml:space="preserve"> в сумме 11 710,00 рублей»;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 w:rsidRPr="002D74DD">
        <w:rPr>
          <w:sz w:val="24"/>
          <w:szCs w:val="24"/>
        </w:rPr>
        <w:t>на 20</w:t>
      </w:r>
      <w:r>
        <w:rPr>
          <w:sz w:val="24"/>
          <w:szCs w:val="24"/>
        </w:rPr>
        <w:t>22</w:t>
      </w:r>
      <w:r w:rsidRPr="002D74D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9 226 310,00</w:t>
      </w:r>
      <w:r w:rsidRPr="002D74DD">
        <w:rPr>
          <w:sz w:val="24"/>
          <w:szCs w:val="24"/>
        </w:rPr>
        <w:t xml:space="preserve"> рублей, </w:t>
      </w:r>
      <w:r>
        <w:rPr>
          <w:sz w:val="24"/>
          <w:szCs w:val="24"/>
        </w:rPr>
        <w:t xml:space="preserve">в том числе </w:t>
      </w:r>
      <w:proofErr w:type="gramStart"/>
      <w:r w:rsidRPr="002D74DD">
        <w:rPr>
          <w:sz w:val="24"/>
          <w:szCs w:val="24"/>
        </w:rPr>
        <w:t>на</w:t>
      </w:r>
      <w:proofErr w:type="gramEnd"/>
      <w:r w:rsidRPr="008642D5">
        <w:rPr>
          <w:sz w:val="24"/>
          <w:szCs w:val="24"/>
        </w:rPr>
        <w:t>: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949F7">
        <w:rPr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331 670,00 рублей</w:t>
      </w:r>
      <w:r w:rsidRPr="002D74DD">
        <w:rPr>
          <w:sz w:val="24"/>
          <w:szCs w:val="24"/>
        </w:rPr>
        <w:t>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49F7">
        <w:rPr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sz w:val="24"/>
          <w:szCs w:val="24"/>
        </w:rPr>
        <w:t>, в сумме 254 410,00 рублей;</w:t>
      </w:r>
    </w:p>
    <w:p w:rsidR="00CE35CE" w:rsidRDefault="00CE35CE" w:rsidP="00C43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0612C">
        <w:rPr>
          <w:sz w:val="24"/>
          <w:szCs w:val="24"/>
        </w:rPr>
        <w:t>еализаци</w:t>
      </w:r>
      <w:r>
        <w:rPr>
          <w:sz w:val="24"/>
          <w:szCs w:val="24"/>
        </w:rPr>
        <w:t>ю</w:t>
      </w:r>
      <w:r w:rsidRPr="00F0612C">
        <w:rPr>
          <w:sz w:val="24"/>
          <w:szCs w:val="24"/>
        </w:rPr>
        <w:t xml:space="preserve"> комплекса мероприятий по благоустройству дворовых территорий и тротуаров</w:t>
      </w:r>
      <w:r>
        <w:rPr>
          <w:sz w:val="24"/>
          <w:szCs w:val="24"/>
        </w:rPr>
        <w:t>, в сумме 8 359 900,00 рублей;</w:t>
      </w:r>
    </w:p>
    <w:p w:rsidR="008402CA" w:rsidRDefault="00CE35CE" w:rsidP="00C43E16">
      <w:pPr>
        <w:ind w:firstLine="567"/>
        <w:jc w:val="both"/>
        <w:rPr>
          <w:sz w:val="24"/>
          <w:szCs w:val="24"/>
        </w:rPr>
      </w:pPr>
      <w:r w:rsidRPr="00743D61">
        <w:rPr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 w:rsidRPr="00743D61">
        <w:rPr>
          <w:sz w:val="24"/>
          <w:szCs w:val="24"/>
        </w:rPr>
        <w:t xml:space="preserve">по организации </w:t>
      </w:r>
      <w:r>
        <w:rPr>
          <w:sz w:val="24"/>
          <w:szCs w:val="24"/>
        </w:rPr>
        <w:t>на территории поселений мероприятий при осуществлении деятельности по обращению с животными без владельцев</w:t>
      </w:r>
      <w:proofErr w:type="gramEnd"/>
      <w:r>
        <w:rPr>
          <w:sz w:val="24"/>
          <w:szCs w:val="24"/>
        </w:rPr>
        <w:t xml:space="preserve"> в сумме 11 710,00 рублей.</w:t>
      </w:r>
      <w:r w:rsidR="008402CA">
        <w:rPr>
          <w:sz w:val="24"/>
          <w:szCs w:val="24"/>
        </w:rPr>
        <w:t>»;</w:t>
      </w:r>
    </w:p>
    <w:p w:rsidR="00B05D7F" w:rsidRPr="00434F6A" w:rsidRDefault="00B05D7F" w:rsidP="00BC6B76">
      <w:pPr>
        <w:rPr>
          <w:sz w:val="22"/>
          <w:szCs w:val="22"/>
        </w:rPr>
      </w:pPr>
    </w:p>
    <w:p w:rsidR="00EF4864" w:rsidRDefault="006D3DAD" w:rsidP="00EF48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864">
        <w:rPr>
          <w:sz w:val="24"/>
          <w:szCs w:val="24"/>
        </w:rPr>
        <w:t xml:space="preserve">) дополнить приложением </w:t>
      </w:r>
      <w:r w:rsidR="00010676">
        <w:rPr>
          <w:sz w:val="24"/>
          <w:szCs w:val="24"/>
        </w:rPr>
        <w:t>6.</w:t>
      </w:r>
      <w:r w:rsidR="003740A8">
        <w:rPr>
          <w:sz w:val="24"/>
          <w:szCs w:val="24"/>
        </w:rPr>
        <w:t>8</w:t>
      </w:r>
      <w:r w:rsidR="00EF4864">
        <w:rPr>
          <w:sz w:val="24"/>
          <w:szCs w:val="24"/>
        </w:rPr>
        <w:t xml:space="preserve"> следующего содержания:</w:t>
      </w:r>
    </w:p>
    <w:tbl>
      <w:tblPr>
        <w:tblW w:w="5319" w:type="dxa"/>
        <w:tblInd w:w="4428" w:type="dxa"/>
        <w:tblLook w:val="01E0"/>
      </w:tblPr>
      <w:tblGrid>
        <w:gridCol w:w="5319"/>
      </w:tblGrid>
      <w:tr w:rsidR="00EF4864" w:rsidRPr="00195D21" w:rsidTr="001C6367">
        <w:tc>
          <w:tcPr>
            <w:tcW w:w="5319" w:type="dxa"/>
            <w:hideMark/>
          </w:tcPr>
          <w:p w:rsidR="00EF4864" w:rsidRPr="00195D21" w:rsidRDefault="00EF4864" w:rsidP="003740A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95D21">
              <w:rPr>
                <w:color w:val="000000"/>
                <w:sz w:val="22"/>
                <w:szCs w:val="22"/>
              </w:rPr>
              <w:t>Приложение №</w:t>
            </w:r>
            <w:r w:rsidR="00010676">
              <w:rPr>
                <w:color w:val="000000"/>
                <w:sz w:val="22"/>
                <w:szCs w:val="22"/>
              </w:rPr>
              <w:t>6.</w:t>
            </w:r>
            <w:r w:rsidR="003740A8">
              <w:rPr>
                <w:color w:val="000000"/>
                <w:sz w:val="22"/>
                <w:szCs w:val="22"/>
              </w:rPr>
              <w:t>8</w:t>
            </w:r>
            <w:r w:rsidRPr="00195D21">
              <w:rPr>
                <w:color w:val="000000"/>
                <w:sz w:val="22"/>
                <w:szCs w:val="22"/>
              </w:rPr>
              <w:t xml:space="preserve"> к </w:t>
            </w:r>
            <w:r w:rsidRPr="00195D21">
              <w:rPr>
                <w:sz w:val="22"/>
                <w:szCs w:val="22"/>
              </w:rPr>
              <w:t xml:space="preserve">решению Собрания депутатов Моргаушского сельского поселения Моргаушского района Чувашской Республики  от 16.12.2019г. №С-68/1 «О </w:t>
            </w:r>
            <w:r w:rsidRPr="00195D21">
              <w:rPr>
                <w:color w:val="000000"/>
                <w:sz w:val="22"/>
                <w:szCs w:val="22"/>
              </w:rPr>
              <w:t>бюджете  Моргаушского сельского поселения Моргаушского района Чувашской Республики на 2020 год и плановый период 2021-2022 годов»</w:t>
            </w:r>
          </w:p>
        </w:tc>
      </w:tr>
    </w:tbl>
    <w:p w:rsidR="00EF4864" w:rsidRDefault="00EF4864" w:rsidP="00EF4864">
      <w:pPr>
        <w:jc w:val="center"/>
        <w:rPr>
          <w:b/>
          <w:sz w:val="22"/>
          <w:szCs w:val="22"/>
        </w:rPr>
      </w:pP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ИЗМЕНЕНИЕ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распределения бюджетных ассигнований по разделам, подразделам,</w:t>
      </w:r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Чувашской Республики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 </w:t>
      </w:r>
      <w:proofErr w:type="gramEnd"/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и группам (группам и подгруппам) видов расходов классификации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расходов бюджета Моргаушского сельского поселения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Моргаушского района Чувашской Республики на 2020 год,</w:t>
      </w:r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предусмотренного</w:t>
      </w:r>
      <w:proofErr w:type="gramEnd"/>
      <w:r>
        <w:rPr>
          <w:sz w:val="24"/>
          <w:szCs w:val="24"/>
        </w:rPr>
        <w:t xml:space="preserve"> приложениями 6, 6.1, 6.2, 6.3, 6.4, 6.5, 6.6</w:t>
      </w:r>
      <w:r w:rsidR="003740A8">
        <w:rPr>
          <w:sz w:val="24"/>
          <w:szCs w:val="24"/>
        </w:rPr>
        <w:t>, 6.7</w:t>
      </w:r>
      <w:r>
        <w:rPr>
          <w:sz w:val="24"/>
          <w:szCs w:val="24"/>
        </w:rPr>
        <w:t xml:space="preserve">  к  решению 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Моргаушского сельского поселения Моргаушского 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Района Чувашской Республики «О бюджете Моргаушского сельского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поселения Моргаушского района Чувашской Республики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2020 год и плановый период 2021 и 2022 годов»</w:t>
      </w:r>
    </w:p>
    <w:p w:rsidR="00D75CBC" w:rsidRDefault="00914628" w:rsidP="009146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4F48DF">
        <w:rPr>
          <w:sz w:val="24"/>
          <w:szCs w:val="24"/>
        </w:rPr>
        <w:t xml:space="preserve"> </w:t>
      </w:r>
      <w:r w:rsidR="00BC6B76">
        <w:rPr>
          <w:sz w:val="24"/>
          <w:szCs w:val="24"/>
        </w:rPr>
        <w:t>(руб.)</w:t>
      </w:r>
    </w:p>
    <w:tbl>
      <w:tblPr>
        <w:tblW w:w="9664" w:type="dxa"/>
        <w:tblInd w:w="-132" w:type="dxa"/>
        <w:tblLayout w:type="fixed"/>
        <w:tblLook w:val="0000"/>
      </w:tblPr>
      <w:tblGrid>
        <w:gridCol w:w="4956"/>
        <w:gridCol w:w="400"/>
        <w:gridCol w:w="418"/>
        <w:gridCol w:w="1456"/>
        <w:gridCol w:w="745"/>
        <w:gridCol w:w="1689"/>
      </w:tblGrid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AB5" w:rsidRPr="00CB7AB5" w:rsidRDefault="00CB7AB5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AB5" w:rsidRPr="00CB7AB5" w:rsidRDefault="00CB7AB5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AB5" w:rsidRPr="00CB7AB5" w:rsidRDefault="00CB7AB5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7AB5" w:rsidRPr="00CB7AB5" w:rsidRDefault="00CB7AB5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Групп</w:t>
            </w:r>
            <w:proofErr w:type="gramStart"/>
            <w:r w:rsidRPr="00CB7AB5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B7AB5">
              <w:rPr>
                <w:rFonts w:ascii="Times New Roman" w:hAnsi="Times New Roman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163 848,89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Ч400000000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Ч4Э0000000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Основное мероприятие "</w:t>
            </w:r>
            <w:proofErr w:type="spellStart"/>
            <w:r w:rsidRPr="00CB7AB5"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 w:rsidRPr="00CB7AB5">
              <w:rPr>
                <w:rFonts w:ascii="Times New Roman" w:hAnsi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Ч4Э0100000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2 674,00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2 674,00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-2 674,00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-2 674,00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Ч400000000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Ч410000000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CB7AB5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B7AB5">
              <w:rPr>
                <w:rFonts w:ascii="Times New Roman" w:hAnsi="Times New Roman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Ч410300000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Ч410373450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Ч410373450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Ч410373450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-24 445,40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Ц800000000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Ц810200000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Ц810270030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Ц810270030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Ц810270030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Ц800000000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B7AB5">
              <w:rPr>
                <w:rFonts w:ascii="Times New Roman" w:hAnsi="Times New Roman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B7AB5">
              <w:rPr>
                <w:rFonts w:ascii="Times New Roman" w:hAnsi="Times New Roman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Ц810400000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-55 122,00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Ц900000000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ветеринарии" муниципальной программы  "Развитие сельского хозяйства и регулирование рынка сельскохозяйственной продукции, </w:t>
            </w:r>
            <w:r w:rsidRPr="00CB7AB5">
              <w:rPr>
                <w:rFonts w:ascii="Times New Roman" w:hAnsi="Times New Roman"/>
                <w:sz w:val="20"/>
                <w:szCs w:val="20"/>
              </w:rPr>
              <w:lastRenderedPageBreak/>
              <w:t>сырья и продовольствия"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Ц970000000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Ц970100000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Ц970172750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Ц970172750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Ц970172750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A400000000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A410000000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A410200000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A410277590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A410277590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A410277590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CB7AB5" w:rsidRPr="00CB7AB5" w:rsidTr="00CB7A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CB7AB5" w:rsidRPr="00CB7AB5" w:rsidRDefault="00CB7AB5" w:rsidP="00CB7AB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AB5">
              <w:rPr>
                <w:rFonts w:ascii="Times New Roman" w:hAnsi="Times New Roman"/>
                <w:b/>
                <w:bCs/>
                <w:sz w:val="20"/>
                <w:szCs w:val="20"/>
              </w:rPr>
              <w:t>-44 281,49</w:t>
            </w:r>
          </w:p>
        </w:tc>
      </w:tr>
      <w:tr w:rsidR="009D49A7" w:rsidRPr="00CB7AB5" w:rsidTr="006A0B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D49A7" w:rsidRPr="009E00E7" w:rsidRDefault="009D49A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ind w:firstLine="6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- 6 049,53</w:t>
            </w:r>
          </w:p>
        </w:tc>
      </w:tr>
      <w:tr w:rsidR="009D49A7" w:rsidRPr="00CB7AB5" w:rsidTr="006A0B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D49A7" w:rsidRPr="009E00E7" w:rsidRDefault="009D49A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A100000000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ind w:firstLine="6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- 6 049,53</w:t>
            </w:r>
          </w:p>
        </w:tc>
      </w:tr>
      <w:tr w:rsidR="009D49A7" w:rsidRPr="00CB7AB5" w:rsidTr="006A0B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D49A7" w:rsidRPr="009E00E7" w:rsidRDefault="009D49A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A130000000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ind w:firstLine="6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- 6 049,53</w:t>
            </w:r>
          </w:p>
        </w:tc>
      </w:tr>
      <w:tr w:rsidR="009D49A7" w:rsidRPr="00CB7AB5" w:rsidTr="006A0B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D49A7" w:rsidRPr="009E00E7" w:rsidRDefault="009D49A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A130100000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ind w:firstLine="6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- 6 049,53</w:t>
            </w:r>
          </w:p>
        </w:tc>
      </w:tr>
      <w:tr w:rsidR="009D49A7" w:rsidRPr="00CB7AB5" w:rsidTr="006A0B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D49A7" w:rsidRPr="009E00E7" w:rsidRDefault="009D49A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A130173090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D49A7" w:rsidRPr="009E00E7" w:rsidRDefault="009D49A7" w:rsidP="00E7095B">
            <w:pPr>
              <w:pStyle w:val="afe"/>
              <w:ind w:firstLine="6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- 6 049,53</w:t>
            </w:r>
          </w:p>
        </w:tc>
      </w:tr>
      <w:tr w:rsidR="009E00E7" w:rsidRPr="00CB7AB5" w:rsidTr="006A0B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A130173090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ind w:left="-545" w:firstLine="4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ind w:firstLine="6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- 6 049,53</w:t>
            </w:r>
          </w:p>
        </w:tc>
      </w:tr>
      <w:tr w:rsidR="009E00E7" w:rsidRPr="00CB7AB5" w:rsidTr="006A0B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A130173090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ind w:left="-545" w:firstLine="4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ind w:firstLine="672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- 6 049,53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A500000000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-38 231,96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A510000000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-38 231,96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-38 231,96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A510277400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14 930,00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A510277400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14 930,00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A510277400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14 930,00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A510277420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18 572,00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A510277420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18 572,00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A510277420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18 572,00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-71 733,96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-71 733,96</w:t>
            </w:r>
          </w:p>
        </w:tc>
      </w:tr>
      <w:tr w:rsidR="009E00E7" w:rsidRPr="00CB7AB5" w:rsidTr="00B054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9E00E7" w:rsidRPr="009E00E7" w:rsidRDefault="009E00E7" w:rsidP="00E7095B">
            <w:pPr>
              <w:pStyle w:val="af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00E7">
              <w:rPr>
                <w:rFonts w:ascii="Times New Roman" w:hAnsi="Times New Roman"/>
                <w:sz w:val="20"/>
                <w:szCs w:val="20"/>
              </w:rPr>
              <w:t>-71 733,96</w:t>
            </w:r>
          </w:p>
        </w:tc>
      </w:tr>
    </w:tbl>
    <w:p w:rsidR="004F48DF" w:rsidRDefault="004F48DF" w:rsidP="004F48DF">
      <w:pPr>
        <w:jc w:val="right"/>
        <w:rPr>
          <w:sz w:val="22"/>
          <w:szCs w:val="22"/>
        </w:rPr>
      </w:pPr>
      <w:r>
        <w:rPr>
          <w:sz w:val="22"/>
          <w:szCs w:val="22"/>
        </w:rPr>
        <w:t>»;</w:t>
      </w:r>
    </w:p>
    <w:p w:rsidR="00EF4864" w:rsidRDefault="00EF4864" w:rsidP="00EF4864">
      <w:pPr>
        <w:jc w:val="both"/>
      </w:pPr>
    </w:p>
    <w:p w:rsidR="00335C31" w:rsidRDefault="00335C31" w:rsidP="00335C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дополнить приложением 8.</w:t>
      </w:r>
      <w:r w:rsidR="009E00E7">
        <w:rPr>
          <w:sz w:val="24"/>
          <w:szCs w:val="24"/>
        </w:rPr>
        <w:t>8</w:t>
      </w:r>
      <w:r>
        <w:rPr>
          <w:sz w:val="24"/>
          <w:szCs w:val="24"/>
        </w:rPr>
        <w:t xml:space="preserve"> следующего содержания:</w:t>
      </w:r>
    </w:p>
    <w:tbl>
      <w:tblPr>
        <w:tblW w:w="5319" w:type="dxa"/>
        <w:tblInd w:w="4428" w:type="dxa"/>
        <w:tblLook w:val="01E0"/>
      </w:tblPr>
      <w:tblGrid>
        <w:gridCol w:w="5319"/>
      </w:tblGrid>
      <w:tr w:rsidR="00335C31" w:rsidRPr="00335C31" w:rsidTr="005B3E95">
        <w:tc>
          <w:tcPr>
            <w:tcW w:w="5319" w:type="dxa"/>
            <w:hideMark/>
          </w:tcPr>
          <w:p w:rsidR="00335C31" w:rsidRPr="00335C31" w:rsidRDefault="00335C31" w:rsidP="009E00E7">
            <w:pPr>
              <w:jc w:val="both"/>
              <w:rPr>
                <w:color w:val="000000"/>
                <w:sz w:val="24"/>
                <w:szCs w:val="24"/>
              </w:rPr>
            </w:pPr>
            <w:r w:rsidRPr="00335C31">
              <w:rPr>
                <w:color w:val="000000"/>
                <w:sz w:val="24"/>
                <w:szCs w:val="24"/>
              </w:rPr>
              <w:t>«Приложение №8.</w:t>
            </w:r>
            <w:r w:rsidR="009E00E7">
              <w:rPr>
                <w:color w:val="000000"/>
                <w:sz w:val="24"/>
                <w:szCs w:val="24"/>
              </w:rPr>
              <w:t>8</w:t>
            </w:r>
            <w:r w:rsidRPr="00335C31">
              <w:rPr>
                <w:color w:val="000000"/>
                <w:sz w:val="24"/>
                <w:szCs w:val="24"/>
              </w:rPr>
              <w:t xml:space="preserve"> к </w:t>
            </w:r>
            <w:r w:rsidRPr="00335C31">
              <w:rPr>
                <w:sz w:val="24"/>
                <w:szCs w:val="24"/>
              </w:rPr>
              <w:t xml:space="preserve">решению Собрания депутатов Моргаушского сельского поселения Моргаушского района Чувашской Республики  от 16.12.2019г. №С-68/1 «О </w:t>
            </w:r>
            <w:r w:rsidRPr="00335C31">
              <w:rPr>
                <w:color w:val="000000"/>
                <w:sz w:val="24"/>
                <w:szCs w:val="24"/>
              </w:rPr>
              <w:t>бюджете  Моргаушского сельского поселения Моргаушского района Чувашской Республики на 2020 год и плановый период 2021-2022 годов»</w:t>
            </w:r>
          </w:p>
        </w:tc>
      </w:tr>
    </w:tbl>
    <w:p w:rsidR="00335C31" w:rsidRPr="00335C31" w:rsidRDefault="00335C31" w:rsidP="00335C31">
      <w:pPr>
        <w:jc w:val="center"/>
        <w:rPr>
          <w:b/>
          <w:sz w:val="24"/>
          <w:szCs w:val="24"/>
        </w:rPr>
      </w:pP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ИЗМЕНЕНИЕ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распределения бюджетных ассигнований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010676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Чувашской Республики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</w:t>
      </w:r>
      <w:proofErr w:type="gramEnd"/>
    </w:p>
    <w:p w:rsidR="0067669B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группам (группам и подгруппам) видов расходов, разделам, подразделам 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классификации</w:t>
      </w:r>
      <w:r w:rsidR="0067669B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расходов бюджета Моргаушского сельского поселения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Моргаушского района Чувашской Республики на 2020  год,</w:t>
      </w:r>
    </w:p>
    <w:p w:rsidR="00335C31" w:rsidRDefault="00010676" w:rsidP="0001067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предусмотренного</w:t>
      </w:r>
      <w:proofErr w:type="gramEnd"/>
      <w:r>
        <w:rPr>
          <w:sz w:val="24"/>
          <w:szCs w:val="24"/>
        </w:rPr>
        <w:t xml:space="preserve"> приложениями 8, 8.1, 8.2, 8.3, 8.4, 8.5, 8.6</w:t>
      </w:r>
      <w:r w:rsidR="009E00E7">
        <w:rPr>
          <w:sz w:val="24"/>
          <w:szCs w:val="24"/>
        </w:rPr>
        <w:t>, 8.7</w:t>
      </w:r>
      <w:r>
        <w:rPr>
          <w:sz w:val="24"/>
          <w:szCs w:val="24"/>
        </w:rPr>
        <w:t xml:space="preserve"> к  решению 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Собрания депутатов</w:t>
      </w:r>
      <w:r w:rsidR="00335C31">
        <w:rPr>
          <w:sz w:val="24"/>
          <w:szCs w:val="24"/>
        </w:rPr>
        <w:t xml:space="preserve"> </w:t>
      </w:r>
      <w:r>
        <w:rPr>
          <w:sz w:val="24"/>
          <w:szCs w:val="24"/>
        </w:rPr>
        <w:t>Моргаушского сельского поселения Моргаушского района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«О бюджете Моргаушского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поселения Моргаушского района Чувашской Республики</w:t>
      </w:r>
    </w:p>
    <w:p w:rsidR="00010676" w:rsidRDefault="00010676" w:rsidP="0001067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2020 год и плановый период 2021 и 2022 годов»</w:t>
      </w:r>
    </w:p>
    <w:p w:rsidR="00010676" w:rsidRDefault="00010676" w:rsidP="00010676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F70535">
        <w:rPr>
          <w:sz w:val="22"/>
          <w:szCs w:val="22"/>
        </w:rPr>
        <w:t>(руб.)</w:t>
      </w:r>
    </w:p>
    <w:tbl>
      <w:tblPr>
        <w:tblW w:w="9835" w:type="dxa"/>
        <w:tblInd w:w="-132" w:type="dxa"/>
        <w:tblLayout w:type="fixed"/>
        <w:tblLook w:val="0000"/>
      </w:tblPr>
      <w:tblGrid>
        <w:gridCol w:w="598"/>
        <w:gridCol w:w="4506"/>
        <w:gridCol w:w="1713"/>
        <w:gridCol w:w="812"/>
        <w:gridCol w:w="392"/>
        <w:gridCol w:w="398"/>
        <w:gridCol w:w="1416"/>
      </w:tblGrid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Групп</w:t>
            </w:r>
            <w:proofErr w:type="gramStart"/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а(</w:t>
            </w:r>
            <w:proofErr w:type="gramEnd"/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40 000,00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-24 445,40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-24 445,40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</w:t>
            </w: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от чрезвычайных ситуаций"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Ц810200000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-4 445,40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-4 445,40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-4 445,40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-4 445,40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-4 445,40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-4 445,40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-20 000,00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-20 000,00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-20 000,00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-20 000,00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-20 000,00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-20 000,00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-16 922,00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-16 922,00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-16 922,00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-16 922,00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-16 922,00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-16 922,00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-16 922,00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-16 922,00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163 848,89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166 048,89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166 048,89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166 048,89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166 048,89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166 048,89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166 048,89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166 048,89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2 674,00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2 674,00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2 674,00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2 674,00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-2 674,00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-2 674,00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-2 674,00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-2 674,00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-38 200,00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-38 200,00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-38 200,00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-38 200,00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-38 200,00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-38 200,00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-38 200,00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-38 200,00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-38 231,96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-38 231,96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-38 231,96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14 930,00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14 930,00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14 930,00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14 930,00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14 930,00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18 572,00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18 572,00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18 572,00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18 572,00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18 572,00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-71 733,96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-71 733,96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-71 733,96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-71 733,96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A510277470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-71 733,96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-6 049,53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-6 049,53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-6 049,53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- 6 049,53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- 6 049,53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- 6 049,53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- 6 049,53</w:t>
            </w:r>
          </w:p>
        </w:tc>
      </w:tr>
      <w:tr w:rsidR="008A5410" w:rsidRPr="008A5410" w:rsidTr="008A54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E7095B">
            <w:pPr>
              <w:pStyle w:val="af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A130173090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410" w:rsidRPr="008A5410" w:rsidRDefault="008A5410" w:rsidP="00AE0FD6">
            <w:pPr>
              <w:pStyle w:val="af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410">
              <w:rPr>
                <w:rFonts w:ascii="Times New Roman" w:hAnsi="Times New Roman"/>
                <w:color w:val="000000"/>
                <w:sz w:val="20"/>
                <w:szCs w:val="20"/>
              </w:rPr>
              <w:t>-6 049,53</w:t>
            </w:r>
          </w:p>
        </w:tc>
      </w:tr>
    </w:tbl>
    <w:p w:rsidR="00010676" w:rsidRDefault="00010676" w:rsidP="009C6E40">
      <w:pPr>
        <w:jc w:val="right"/>
        <w:rPr>
          <w:sz w:val="22"/>
          <w:szCs w:val="22"/>
        </w:rPr>
      </w:pPr>
      <w:r>
        <w:rPr>
          <w:sz w:val="22"/>
          <w:szCs w:val="22"/>
        </w:rPr>
        <w:t>»;</w:t>
      </w:r>
    </w:p>
    <w:p w:rsidR="00010676" w:rsidRPr="00D75CBC" w:rsidRDefault="00010676" w:rsidP="00EF4864">
      <w:pPr>
        <w:jc w:val="both"/>
      </w:pPr>
    </w:p>
    <w:p w:rsidR="00BC6B76" w:rsidRDefault="00D03539" w:rsidP="00BC6B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CBC" w:rsidRPr="00D75CBC">
        <w:rPr>
          <w:sz w:val="24"/>
          <w:szCs w:val="24"/>
        </w:rPr>
        <w:t>)</w:t>
      </w:r>
      <w:r w:rsidR="00D75CBC" w:rsidRPr="00D75CBC">
        <w:rPr>
          <w:rStyle w:val="affff4"/>
          <w:b w:val="0"/>
          <w:sz w:val="24"/>
          <w:szCs w:val="24"/>
        </w:rPr>
        <w:t xml:space="preserve"> </w:t>
      </w:r>
      <w:r w:rsidR="00BC6B76">
        <w:rPr>
          <w:sz w:val="24"/>
          <w:szCs w:val="24"/>
        </w:rPr>
        <w:t>дополнить приложением 10</w:t>
      </w:r>
      <w:r w:rsidR="00E25B00">
        <w:rPr>
          <w:sz w:val="24"/>
          <w:szCs w:val="24"/>
        </w:rPr>
        <w:t>.</w:t>
      </w:r>
      <w:r w:rsidR="008A5410">
        <w:rPr>
          <w:sz w:val="24"/>
          <w:szCs w:val="24"/>
        </w:rPr>
        <w:t>8</w:t>
      </w:r>
      <w:r w:rsidR="00BC6B76">
        <w:rPr>
          <w:sz w:val="24"/>
          <w:szCs w:val="24"/>
        </w:rPr>
        <w:t xml:space="preserve"> следующего содержания:</w:t>
      </w:r>
    </w:p>
    <w:tbl>
      <w:tblPr>
        <w:tblW w:w="5319" w:type="dxa"/>
        <w:tblInd w:w="4428" w:type="dxa"/>
        <w:tblLook w:val="01E0"/>
      </w:tblPr>
      <w:tblGrid>
        <w:gridCol w:w="5319"/>
      </w:tblGrid>
      <w:tr w:rsidR="00D75CBC" w:rsidRPr="00717DDA" w:rsidTr="001C6367">
        <w:tc>
          <w:tcPr>
            <w:tcW w:w="5319" w:type="dxa"/>
            <w:hideMark/>
          </w:tcPr>
          <w:p w:rsidR="00D75CBC" w:rsidRPr="00717DDA" w:rsidRDefault="00D75CBC" w:rsidP="008A5410">
            <w:pPr>
              <w:jc w:val="both"/>
              <w:rPr>
                <w:color w:val="000000"/>
                <w:sz w:val="24"/>
                <w:szCs w:val="24"/>
              </w:rPr>
            </w:pPr>
            <w:r w:rsidRPr="00717DDA">
              <w:rPr>
                <w:color w:val="000000"/>
                <w:sz w:val="24"/>
                <w:szCs w:val="24"/>
              </w:rPr>
              <w:t>«Приложение №1</w:t>
            </w:r>
            <w:r w:rsidR="00BC6B76" w:rsidRPr="00717DDA">
              <w:rPr>
                <w:color w:val="000000"/>
                <w:sz w:val="24"/>
                <w:szCs w:val="24"/>
              </w:rPr>
              <w:t>0.</w:t>
            </w:r>
            <w:r w:rsidR="008A5410">
              <w:rPr>
                <w:color w:val="000000"/>
                <w:sz w:val="24"/>
                <w:szCs w:val="24"/>
              </w:rPr>
              <w:t>8</w:t>
            </w:r>
            <w:r w:rsidRPr="00717DDA">
              <w:rPr>
                <w:color w:val="000000"/>
                <w:sz w:val="24"/>
                <w:szCs w:val="24"/>
              </w:rPr>
              <w:t xml:space="preserve"> к </w:t>
            </w:r>
            <w:r w:rsidRPr="00717DDA">
              <w:rPr>
                <w:sz w:val="24"/>
                <w:szCs w:val="24"/>
              </w:rPr>
              <w:t xml:space="preserve">решению Собрания депутатов Моргаушского сельского поселения Моргаушского района Чувашской Республики  от 16.12.2019г. №С-68/1 «О </w:t>
            </w:r>
            <w:r w:rsidRPr="00717DDA">
              <w:rPr>
                <w:color w:val="000000"/>
                <w:sz w:val="24"/>
                <w:szCs w:val="24"/>
              </w:rPr>
              <w:t>бюджете  Моргаушского сельского поселения Моргаушского района Чувашской Республики на 2020 год и плановый период 2021-2022 годов»</w:t>
            </w:r>
          </w:p>
        </w:tc>
      </w:tr>
    </w:tbl>
    <w:p w:rsidR="00D75CBC" w:rsidRPr="00717DDA" w:rsidRDefault="00D75CBC" w:rsidP="00D75CBC">
      <w:pPr>
        <w:jc w:val="center"/>
        <w:rPr>
          <w:b/>
          <w:sz w:val="24"/>
          <w:szCs w:val="24"/>
        </w:rPr>
      </w:pP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ИЗМЕНЕНИЕ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ведомственной структуры расходов  бюджета Моргаушского сельского 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поселения Моргаушского района Чувашской Республики на 2020 год,</w:t>
      </w:r>
    </w:p>
    <w:p w:rsidR="00914628" w:rsidRDefault="00914628" w:rsidP="0091462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предусмотренного</w:t>
      </w:r>
      <w:proofErr w:type="gramEnd"/>
      <w:r>
        <w:rPr>
          <w:sz w:val="24"/>
          <w:szCs w:val="24"/>
        </w:rPr>
        <w:t xml:space="preserve"> приложениями 10, 10.1, 10.2, 10.3, 10.4</w:t>
      </w:r>
      <w:r w:rsidR="00C24ED8">
        <w:rPr>
          <w:sz w:val="24"/>
          <w:szCs w:val="24"/>
        </w:rPr>
        <w:t>, 10.5</w:t>
      </w:r>
      <w:r w:rsidR="00717DDA">
        <w:rPr>
          <w:sz w:val="24"/>
          <w:szCs w:val="24"/>
        </w:rPr>
        <w:t>, 10.6</w:t>
      </w:r>
      <w:r w:rsidR="008A5410">
        <w:rPr>
          <w:sz w:val="24"/>
          <w:szCs w:val="24"/>
        </w:rPr>
        <w:t>, 10.7</w:t>
      </w:r>
      <w:r>
        <w:rPr>
          <w:sz w:val="24"/>
          <w:szCs w:val="24"/>
        </w:rPr>
        <w:t xml:space="preserve"> к  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решению Собрания депутатов Моргаушского сельского поселения 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Моргаушского района Чувашской Республики «О бюджете Моргаушского 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Моргаушского района Чувашской Республики</w:t>
      </w:r>
    </w:p>
    <w:p w:rsidR="00914628" w:rsidRDefault="00914628" w:rsidP="0091462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2020 год и плановый период 2021 и 2022 годов»</w:t>
      </w:r>
    </w:p>
    <w:p w:rsidR="00BC6B76" w:rsidRDefault="00F55F60" w:rsidP="00F55F6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C6B76">
        <w:rPr>
          <w:b/>
          <w:sz w:val="22"/>
          <w:szCs w:val="22"/>
        </w:rPr>
        <w:t>(руб.)</w:t>
      </w:r>
    </w:p>
    <w:tbl>
      <w:tblPr>
        <w:tblW w:w="9754" w:type="dxa"/>
        <w:tblInd w:w="-132" w:type="dxa"/>
        <w:tblLayout w:type="fixed"/>
        <w:tblLook w:val="0000"/>
      </w:tblPr>
      <w:tblGrid>
        <w:gridCol w:w="4820"/>
        <w:gridCol w:w="600"/>
        <w:gridCol w:w="11"/>
        <w:gridCol w:w="369"/>
        <w:gridCol w:w="20"/>
        <w:gridCol w:w="388"/>
        <w:gridCol w:w="8"/>
        <w:gridCol w:w="1715"/>
        <w:gridCol w:w="11"/>
        <w:gridCol w:w="564"/>
        <w:gridCol w:w="12"/>
        <w:gridCol w:w="1122"/>
        <w:gridCol w:w="114"/>
      </w:tblGrid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1873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Групп</w:t>
            </w:r>
            <w:proofErr w:type="gramStart"/>
            <w:r w:rsidRPr="00276863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276863">
              <w:rPr>
                <w:rFonts w:ascii="Times New Roman" w:hAnsi="Times New Roman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863" w:rsidRPr="00276863" w:rsidRDefault="00276863" w:rsidP="00E7095B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Моргаушского сельского поселения Моргаушского района Чувашской Республики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163 848,89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Ч400000000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Ч4Э0000000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Основное мероприятие "</w:t>
            </w:r>
            <w:proofErr w:type="spellStart"/>
            <w:r w:rsidRPr="00276863">
              <w:rPr>
                <w:rFonts w:ascii="Times New Roman" w:hAnsi="Times New Roman"/>
                <w:sz w:val="20"/>
                <w:szCs w:val="20"/>
              </w:rPr>
              <w:t>Общепрограммные</w:t>
            </w:r>
            <w:proofErr w:type="spellEnd"/>
            <w:r w:rsidRPr="00276863">
              <w:rPr>
                <w:rFonts w:ascii="Times New Roman" w:hAnsi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Ч4Э0100000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166 048,89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76863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2 674,00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2 674,00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-2 674,00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-2 674,00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Ч400000000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Ч410000000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276863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276863">
              <w:rPr>
                <w:rFonts w:ascii="Times New Roman" w:hAnsi="Times New Roman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Ч410300000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Ч410373450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Ч410373450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Ч410373450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-24 445,40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Ц800000000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Ц810200000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Ц810270030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Ц810270030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Ц810270030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-4 445,40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Ц800000000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276863">
              <w:rPr>
                <w:rFonts w:ascii="Times New Roman" w:hAnsi="Times New Roman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276863">
              <w:rPr>
                <w:rFonts w:ascii="Times New Roman" w:hAnsi="Times New Roman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Ц810400000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-20 000,00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-55 122,00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Ц900000000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Ц970000000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Ц970100000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Ц970172750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Ц970172750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Ц970172750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-16 922,00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A400000000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A410000000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A410200000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A410277590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A410277590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A410277590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-38 200,00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- 44 281,49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-6 049,53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A100000000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- 6 049,53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A130000000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- 6 049,53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A130100000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- 6 049,53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A130173090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- 6 049,53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A130173090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- 6 049,53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A130173090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- 6 049,53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-38 231,96</w:t>
            </w:r>
          </w:p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A500000000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-38 231,96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A510000000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-38 231,96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A510200000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-38 231,96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A510277400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14 930,00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A510277400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14 930,00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A510277400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14 930,00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A510277420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18 572,00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A510277420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18 572,00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A510277420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18 572,00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-71 733,96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-71 733,96</w:t>
            </w:r>
          </w:p>
        </w:tc>
      </w:tr>
      <w:tr w:rsidR="00276863" w:rsidRPr="00276863" w:rsidTr="002768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E7095B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A510277470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276863" w:rsidRPr="00276863" w:rsidRDefault="00276863" w:rsidP="00AE0FD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863">
              <w:rPr>
                <w:rFonts w:ascii="Times New Roman" w:hAnsi="Times New Roman"/>
                <w:sz w:val="20"/>
                <w:szCs w:val="20"/>
              </w:rPr>
              <w:t>-71 733,96</w:t>
            </w:r>
          </w:p>
        </w:tc>
      </w:tr>
    </w:tbl>
    <w:p w:rsidR="00717DDA" w:rsidRPr="00043E28" w:rsidRDefault="00717DDA" w:rsidP="00F55F60">
      <w:pPr>
        <w:jc w:val="right"/>
        <w:rPr>
          <w:sz w:val="24"/>
          <w:szCs w:val="24"/>
        </w:rPr>
      </w:pPr>
      <w:r w:rsidRPr="00043E28">
        <w:rPr>
          <w:sz w:val="24"/>
          <w:szCs w:val="24"/>
        </w:rPr>
        <w:t>».</w:t>
      </w:r>
    </w:p>
    <w:p w:rsidR="00717DDA" w:rsidRDefault="00717DDA" w:rsidP="00F55F60">
      <w:pPr>
        <w:jc w:val="right"/>
        <w:rPr>
          <w:b/>
          <w:sz w:val="22"/>
          <w:szCs w:val="22"/>
        </w:rPr>
      </w:pPr>
    </w:p>
    <w:p w:rsidR="00EA4296" w:rsidRDefault="00F6458B" w:rsidP="00F6458B">
      <w:pPr>
        <w:tabs>
          <w:tab w:val="center" w:pos="4748"/>
          <w:tab w:val="right" w:pos="9497"/>
        </w:tabs>
        <w:ind w:firstLine="567"/>
        <w:rPr>
          <w:sz w:val="24"/>
          <w:szCs w:val="24"/>
        </w:rPr>
      </w:pPr>
      <w:r w:rsidRPr="001C6367">
        <w:rPr>
          <w:rStyle w:val="affff4"/>
          <w:b w:val="0"/>
          <w:sz w:val="24"/>
          <w:szCs w:val="24"/>
        </w:rPr>
        <w:t>2.</w:t>
      </w:r>
      <w:r w:rsidRPr="001C6367">
        <w:rPr>
          <w:rStyle w:val="affff4"/>
          <w:sz w:val="24"/>
          <w:szCs w:val="24"/>
        </w:rPr>
        <w:t xml:space="preserve">  </w:t>
      </w:r>
      <w:r w:rsidRPr="001C6367">
        <w:rPr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sz w:val="24"/>
          <w:szCs w:val="24"/>
        </w:rPr>
        <w:t>.</w:t>
      </w:r>
    </w:p>
    <w:p w:rsidR="00F6458B" w:rsidRDefault="00F6458B" w:rsidP="00226BEC">
      <w:pPr>
        <w:tabs>
          <w:tab w:val="center" w:pos="4748"/>
          <w:tab w:val="right" w:pos="9497"/>
        </w:tabs>
        <w:rPr>
          <w:sz w:val="24"/>
          <w:szCs w:val="24"/>
        </w:rPr>
      </w:pPr>
    </w:p>
    <w:p w:rsidR="00F6458B" w:rsidRDefault="00F6458B" w:rsidP="00226BEC">
      <w:pPr>
        <w:tabs>
          <w:tab w:val="center" w:pos="4748"/>
          <w:tab w:val="right" w:pos="9497"/>
        </w:tabs>
        <w:rPr>
          <w:sz w:val="24"/>
          <w:szCs w:val="24"/>
        </w:rPr>
      </w:pPr>
    </w:p>
    <w:p w:rsidR="00F6458B" w:rsidRDefault="00F6458B" w:rsidP="00226BEC">
      <w:pPr>
        <w:tabs>
          <w:tab w:val="center" w:pos="4748"/>
          <w:tab w:val="right" w:pos="9497"/>
        </w:tabs>
        <w:rPr>
          <w:sz w:val="24"/>
          <w:szCs w:val="24"/>
        </w:rPr>
      </w:pPr>
      <w:r>
        <w:rPr>
          <w:sz w:val="24"/>
          <w:szCs w:val="24"/>
        </w:rPr>
        <w:t>Глава Моргаушского сельского поселения                                                            А.В.Мясников</w:t>
      </w:r>
    </w:p>
    <w:sectPr w:rsidR="00F6458B" w:rsidSect="00A055D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5A4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44A"/>
    <w:multiLevelType w:val="hybridMultilevel"/>
    <w:tmpl w:val="28B02B2E"/>
    <w:lvl w:ilvl="0" w:tplc="F098974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DE6FEE"/>
    <w:multiLevelType w:val="hybridMultilevel"/>
    <w:tmpl w:val="DBB405E4"/>
    <w:lvl w:ilvl="0" w:tplc="43D6F5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9E6E93"/>
    <w:multiLevelType w:val="hybridMultilevel"/>
    <w:tmpl w:val="3FF2AA0C"/>
    <w:lvl w:ilvl="0" w:tplc="7750B1A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665553"/>
    <w:multiLevelType w:val="hybridMultilevel"/>
    <w:tmpl w:val="5706100C"/>
    <w:lvl w:ilvl="0" w:tplc="E2D8FA34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94F7952"/>
    <w:multiLevelType w:val="hybridMultilevel"/>
    <w:tmpl w:val="23E69F14"/>
    <w:lvl w:ilvl="0" w:tplc="0A105A2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2A052DDC"/>
    <w:multiLevelType w:val="hybridMultilevel"/>
    <w:tmpl w:val="E54E60A4"/>
    <w:lvl w:ilvl="0" w:tplc="8BC2F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1582D8B"/>
    <w:multiLevelType w:val="hybridMultilevel"/>
    <w:tmpl w:val="FC8C1C86"/>
    <w:lvl w:ilvl="0" w:tplc="BEC06AE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7674E"/>
    <w:multiLevelType w:val="multilevel"/>
    <w:tmpl w:val="04190023"/>
    <w:lvl w:ilvl="0">
      <w:start w:val="1"/>
      <w:numFmt w:val="upperRoman"/>
      <w:pStyle w:val="heading1Header1"/>
      <w:lvlText w:val="Статья %1."/>
      <w:lvlJc w:val="left"/>
      <w:pPr>
        <w:tabs>
          <w:tab w:val="num" w:pos="3435"/>
        </w:tabs>
        <w:ind w:left="1995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64F4EF4"/>
    <w:multiLevelType w:val="multilevel"/>
    <w:tmpl w:val="018CAD4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9F26FD1"/>
    <w:multiLevelType w:val="hybridMultilevel"/>
    <w:tmpl w:val="06228BE8"/>
    <w:lvl w:ilvl="0" w:tplc="E83E139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5CC70330"/>
    <w:multiLevelType w:val="hybridMultilevel"/>
    <w:tmpl w:val="96BEA132"/>
    <w:lvl w:ilvl="0" w:tplc="56185E42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FC4096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436B62"/>
    <w:multiLevelType w:val="multilevel"/>
    <w:tmpl w:val="1DC0CAC8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63D0130"/>
    <w:multiLevelType w:val="hybridMultilevel"/>
    <w:tmpl w:val="90963F22"/>
    <w:lvl w:ilvl="0" w:tplc="44584C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77756B"/>
    <w:multiLevelType w:val="multilevel"/>
    <w:tmpl w:val="073839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9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B5BB1"/>
    <w:multiLevelType w:val="multilevel"/>
    <w:tmpl w:val="B366047E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733A44CF"/>
    <w:multiLevelType w:val="hybridMultilevel"/>
    <w:tmpl w:val="F05A650C"/>
    <w:lvl w:ilvl="0" w:tplc="6A469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2F0991"/>
    <w:multiLevelType w:val="multilevel"/>
    <w:tmpl w:val="16065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44" w:hanging="360"/>
      </w:pPr>
    </w:lvl>
    <w:lvl w:ilvl="2">
      <w:start w:val="1"/>
      <w:numFmt w:val="decimal"/>
      <w:lvlText w:val="%1.%2.%3."/>
      <w:lvlJc w:val="left"/>
      <w:pPr>
        <w:ind w:left="1488" w:hanging="720"/>
      </w:pPr>
    </w:lvl>
    <w:lvl w:ilvl="3">
      <w:start w:val="1"/>
      <w:numFmt w:val="decimal"/>
      <w:lvlText w:val="%1.%2.%3.%4."/>
      <w:lvlJc w:val="left"/>
      <w:pPr>
        <w:ind w:left="1872" w:hanging="720"/>
      </w:pPr>
    </w:lvl>
    <w:lvl w:ilvl="4">
      <w:start w:val="1"/>
      <w:numFmt w:val="decimal"/>
      <w:lvlText w:val="%1.%2.%3.%4.%5."/>
      <w:lvlJc w:val="left"/>
      <w:pPr>
        <w:ind w:left="2256" w:hanging="720"/>
      </w:pPr>
    </w:lvl>
    <w:lvl w:ilvl="5">
      <w:start w:val="1"/>
      <w:numFmt w:val="decimal"/>
      <w:lvlText w:val="%1.%2.%3.%4.%5.%6."/>
      <w:lvlJc w:val="left"/>
      <w:pPr>
        <w:ind w:left="3000" w:hanging="1080"/>
      </w:pPr>
    </w:lvl>
    <w:lvl w:ilvl="6">
      <w:start w:val="1"/>
      <w:numFmt w:val="decimal"/>
      <w:lvlText w:val="%1.%2.%3.%4.%5.%6.%7."/>
      <w:lvlJc w:val="left"/>
      <w:pPr>
        <w:ind w:left="3384" w:hanging="1080"/>
      </w:pPr>
    </w:lvl>
    <w:lvl w:ilvl="7">
      <w:start w:val="1"/>
      <w:numFmt w:val="decimal"/>
      <w:lvlText w:val="%1.%2.%3.%4.%5.%6.%7.%8."/>
      <w:lvlJc w:val="left"/>
      <w:pPr>
        <w:ind w:left="3768" w:hanging="1080"/>
      </w:pPr>
    </w:lvl>
    <w:lvl w:ilvl="8">
      <w:start w:val="1"/>
      <w:numFmt w:val="decimal"/>
      <w:lvlText w:val="%1.%2.%3.%4.%5.%6.%7.%8.%9."/>
      <w:lvlJc w:val="left"/>
      <w:pPr>
        <w:ind w:left="4512" w:hanging="1440"/>
      </w:pPr>
    </w:lvl>
  </w:abstractNum>
  <w:abstractNum w:abstractNumId="24">
    <w:nsid w:val="7B303EBC"/>
    <w:multiLevelType w:val="hybridMultilevel"/>
    <w:tmpl w:val="0114B4BC"/>
    <w:lvl w:ilvl="0" w:tplc="C9A8C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6473D3"/>
    <w:multiLevelType w:val="hybridMultilevel"/>
    <w:tmpl w:val="2222D33A"/>
    <w:lvl w:ilvl="0" w:tplc="D04A41FE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4"/>
  </w:num>
  <w:num w:numId="8">
    <w:abstractNumId w:val="1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9"/>
  </w:num>
  <w:num w:numId="18">
    <w:abstractNumId w:val="16"/>
  </w:num>
  <w:num w:numId="19">
    <w:abstractNumId w:val="7"/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8"/>
  </w:num>
  <w:num w:numId="28">
    <w:abstractNumId w:val="1"/>
  </w:num>
  <w:num w:numId="29">
    <w:abstractNumId w:val="4"/>
  </w:num>
  <w:num w:numId="30">
    <w:abstractNumId w:val="1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80DA3"/>
    <w:rsid w:val="00000434"/>
    <w:rsid w:val="00001306"/>
    <w:rsid w:val="000014F3"/>
    <w:rsid w:val="000017B4"/>
    <w:rsid w:val="00001D8B"/>
    <w:rsid w:val="000025ED"/>
    <w:rsid w:val="0000261A"/>
    <w:rsid w:val="00002FA0"/>
    <w:rsid w:val="00002FB2"/>
    <w:rsid w:val="00003850"/>
    <w:rsid w:val="00003FC9"/>
    <w:rsid w:val="00005A82"/>
    <w:rsid w:val="00005F9D"/>
    <w:rsid w:val="00006462"/>
    <w:rsid w:val="00006774"/>
    <w:rsid w:val="000079F5"/>
    <w:rsid w:val="00007E92"/>
    <w:rsid w:val="00010676"/>
    <w:rsid w:val="00010A07"/>
    <w:rsid w:val="000114F9"/>
    <w:rsid w:val="00012082"/>
    <w:rsid w:val="00013989"/>
    <w:rsid w:val="000143CB"/>
    <w:rsid w:val="00014488"/>
    <w:rsid w:val="00014984"/>
    <w:rsid w:val="00016EEA"/>
    <w:rsid w:val="000170B4"/>
    <w:rsid w:val="000170FA"/>
    <w:rsid w:val="00017590"/>
    <w:rsid w:val="00017A3C"/>
    <w:rsid w:val="00017D90"/>
    <w:rsid w:val="000210E9"/>
    <w:rsid w:val="000210F8"/>
    <w:rsid w:val="00022A55"/>
    <w:rsid w:val="00023E10"/>
    <w:rsid w:val="0002423F"/>
    <w:rsid w:val="00025F5A"/>
    <w:rsid w:val="000262AA"/>
    <w:rsid w:val="00026B14"/>
    <w:rsid w:val="00026BFA"/>
    <w:rsid w:val="000272D0"/>
    <w:rsid w:val="0002788C"/>
    <w:rsid w:val="00027D8A"/>
    <w:rsid w:val="0003000A"/>
    <w:rsid w:val="00032BB6"/>
    <w:rsid w:val="00033313"/>
    <w:rsid w:val="0003584B"/>
    <w:rsid w:val="00035D2D"/>
    <w:rsid w:val="00035DEA"/>
    <w:rsid w:val="00035EE7"/>
    <w:rsid w:val="00035F99"/>
    <w:rsid w:val="00036023"/>
    <w:rsid w:val="00036DA0"/>
    <w:rsid w:val="0004103E"/>
    <w:rsid w:val="00041236"/>
    <w:rsid w:val="00041573"/>
    <w:rsid w:val="00041854"/>
    <w:rsid w:val="00042A0B"/>
    <w:rsid w:val="00042B29"/>
    <w:rsid w:val="0004398D"/>
    <w:rsid w:val="00043E28"/>
    <w:rsid w:val="000448C9"/>
    <w:rsid w:val="00044EE6"/>
    <w:rsid w:val="00045462"/>
    <w:rsid w:val="00046E47"/>
    <w:rsid w:val="00047860"/>
    <w:rsid w:val="00050810"/>
    <w:rsid w:val="000519F3"/>
    <w:rsid w:val="00052653"/>
    <w:rsid w:val="000530D6"/>
    <w:rsid w:val="000537D9"/>
    <w:rsid w:val="00054E7A"/>
    <w:rsid w:val="000552C3"/>
    <w:rsid w:val="00055511"/>
    <w:rsid w:val="00055BC8"/>
    <w:rsid w:val="00055BCD"/>
    <w:rsid w:val="00055D55"/>
    <w:rsid w:val="00056069"/>
    <w:rsid w:val="00056E9F"/>
    <w:rsid w:val="000572BA"/>
    <w:rsid w:val="000576DC"/>
    <w:rsid w:val="0006061F"/>
    <w:rsid w:val="000609A1"/>
    <w:rsid w:val="00060AE6"/>
    <w:rsid w:val="0006102C"/>
    <w:rsid w:val="0006173C"/>
    <w:rsid w:val="000630BA"/>
    <w:rsid w:val="00064BAC"/>
    <w:rsid w:val="00064D57"/>
    <w:rsid w:val="00064EB0"/>
    <w:rsid w:val="00065250"/>
    <w:rsid w:val="00065CD2"/>
    <w:rsid w:val="00065E9C"/>
    <w:rsid w:val="0006635B"/>
    <w:rsid w:val="00067C41"/>
    <w:rsid w:val="0007105D"/>
    <w:rsid w:val="0007156F"/>
    <w:rsid w:val="00071D84"/>
    <w:rsid w:val="0007290C"/>
    <w:rsid w:val="00072A71"/>
    <w:rsid w:val="00072C39"/>
    <w:rsid w:val="000745E1"/>
    <w:rsid w:val="00081042"/>
    <w:rsid w:val="00081A7A"/>
    <w:rsid w:val="00082411"/>
    <w:rsid w:val="00082B93"/>
    <w:rsid w:val="00082CB7"/>
    <w:rsid w:val="00083FDE"/>
    <w:rsid w:val="00086333"/>
    <w:rsid w:val="00086C23"/>
    <w:rsid w:val="000902AC"/>
    <w:rsid w:val="000921B9"/>
    <w:rsid w:val="000922E1"/>
    <w:rsid w:val="000936D7"/>
    <w:rsid w:val="00094250"/>
    <w:rsid w:val="000978ED"/>
    <w:rsid w:val="00097CA4"/>
    <w:rsid w:val="000A0410"/>
    <w:rsid w:val="000A072C"/>
    <w:rsid w:val="000A0CD2"/>
    <w:rsid w:val="000A1809"/>
    <w:rsid w:val="000A241F"/>
    <w:rsid w:val="000A2D1E"/>
    <w:rsid w:val="000A3205"/>
    <w:rsid w:val="000A3650"/>
    <w:rsid w:val="000A3F9A"/>
    <w:rsid w:val="000A443C"/>
    <w:rsid w:val="000A5142"/>
    <w:rsid w:val="000A5D84"/>
    <w:rsid w:val="000A5FA9"/>
    <w:rsid w:val="000A6279"/>
    <w:rsid w:val="000A7AEC"/>
    <w:rsid w:val="000B003F"/>
    <w:rsid w:val="000B0F2C"/>
    <w:rsid w:val="000B244D"/>
    <w:rsid w:val="000B3403"/>
    <w:rsid w:val="000B4981"/>
    <w:rsid w:val="000B4B71"/>
    <w:rsid w:val="000B53F7"/>
    <w:rsid w:val="000B5C01"/>
    <w:rsid w:val="000B6814"/>
    <w:rsid w:val="000B7F7B"/>
    <w:rsid w:val="000C008A"/>
    <w:rsid w:val="000C0CEB"/>
    <w:rsid w:val="000C1733"/>
    <w:rsid w:val="000C2366"/>
    <w:rsid w:val="000C27ED"/>
    <w:rsid w:val="000C3E0F"/>
    <w:rsid w:val="000C4212"/>
    <w:rsid w:val="000C4677"/>
    <w:rsid w:val="000C76CA"/>
    <w:rsid w:val="000D06F0"/>
    <w:rsid w:val="000D1E32"/>
    <w:rsid w:val="000D2081"/>
    <w:rsid w:val="000D2834"/>
    <w:rsid w:val="000D2EEB"/>
    <w:rsid w:val="000D48D0"/>
    <w:rsid w:val="000D4C81"/>
    <w:rsid w:val="000D62A3"/>
    <w:rsid w:val="000D6563"/>
    <w:rsid w:val="000D6B60"/>
    <w:rsid w:val="000D7288"/>
    <w:rsid w:val="000D780A"/>
    <w:rsid w:val="000E02A9"/>
    <w:rsid w:val="000E04CB"/>
    <w:rsid w:val="000E1020"/>
    <w:rsid w:val="000E114B"/>
    <w:rsid w:val="000E28B7"/>
    <w:rsid w:val="000E3130"/>
    <w:rsid w:val="000E3D67"/>
    <w:rsid w:val="000E3E7B"/>
    <w:rsid w:val="000E4409"/>
    <w:rsid w:val="000E5797"/>
    <w:rsid w:val="000E5A8B"/>
    <w:rsid w:val="000E5BB9"/>
    <w:rsid w:val="000F1285"/>
    <w:rsid w:val="000F19CD"/>
    <w:rsid w:val="000F2062"/>
    <w:rsid w:val="000F23AA"/>
    <w:rsid w:val="000F3936"/>
    <w:rsid w:val="000F3F77"/>
    <w:rsid w:val="000F490F"/>
    <w:rsid w:val="000F4EED"/>
    <w:rsid w:val="000F5FA4"/>
    <w:rsid w:val="000F6700"/>
    <w:rsid w:val="000F6717"/>
    <w:rsid w:val="000F6A89"/>
    <w:rsid w:val="000F6F05"/>
    <w:rsid w:val="000F7682"/>
    <w:rsid w:val="000F7E6D"/>
    <w:rsid w:val="001002C2"/>
    <w:rsid w:val="0010068D"/>
    <w:rsid w:val="001006C4"/>
    <w:rsid w:val="00100757"/>
    <w:rsid w:val="001017D7"/>
    <w:rsid w:val="00102B01"/>
    <w:rsid w:val="00103436"/>
    <w:rsid w:val="001050AE"/>
    <w:rsid w:val="001057BE"/>
    <w:rsid w:val="00105C38"/>
    <w:rsid w:val="00106C2B"/>
    <w:rsid w:val="00106C2C"/>
    <w:rsid w:val="00106F72"/>
    <w:rsid w:val="001105D7"/>
    <w:rsid w:val="00110761"/>
    <w:rsid w:val="00113361"/>
    <w:rsid w:val="001134E7"/>
    <w:rsid w:val="00114330"/>
    <w:rsid w:val="0011578D"/>
    <w:rsid w:val="001169A6"/>
    <w:rsid w:val="00116BCB"/>
    <w:rsid w:val="00116D05"/>
    <w:rsid w:val="00117BF2"/>
    <w:rsid w:val="00117C84"/>
    <w:rsid w:val="00117F7D"/>
    <w:rsid w:val="0012060B"/>
    <w:rsid w:val="00121B1B"/>
    <w:rsid w:val="00122177"/>
    <w:rsid w:val="0012277C"/>
    <w:rsid w:val="00122B9C"/>
    <w:rsid w:val="001249A1"/>
    <w:rsid w:val="00124B03"/>
    <w:rsid w:val="00124D72"/>
    <w:rsid w:val="001262D8"/>
    <w:rsid w:val="00126B34"/>
    <w:rsid w:val="00127B52"/>
    <w:rsid w:val="00130323"/>
    <w:rsid w:val="001308DB"/>
    <w:rsid w:val="00130B45"/>
    <w:rsid w:val="001332DC"/>
    <w:rsid w:val="00133694"/>
    <w:rsid w:val="00133A0D"/>
    <w:rsid w:val="00134302"/>
    <w:rsid w:val="00134738"/>
    <w:rsid w:val="00134E0F"/>
    <w:rsid w:val="001358C0"/>
    <w:rsid w:val="00135D16"/>
    <w:rsid w:val="00136889"/>
    <w:rsid w:val="00137FDD"/>
    <w:rsid w:val="001403EA"/>
    <w:rsid w:val="001410BA"/>
    <w:rsid w:val="00141772"/>
    <w:rsid w:val="0014289D"/>
    <w:rsid w:val="00143751"/>
    <w:rsid w:val="00145CCC"/>
    <w:rsid w:val="001462CA"/>
    <w:rsid w:val="00146832"/>
    <w:rsid w:val="0014784F"/>
    <w:rsid w:val="00150ED2"/>
    <w:rsid w:val="00151ABD"/>
    <w:rsid w:val="001520C8"/>
    <w:rsid w:val="00153FE9"/>
    <w:rsid w:val="00154649"/>
    <w:rsid w:val="00156D82"/>
    <w:rsid w:val="001573A5"/>
    <w:rsid w:val="00161C69"/>
    <w:rsid w:val="00162D0C"/>
    <w:rsid w:val="0016307F"/>
    <w:rsid w:val="0016317E"/>
    <w:rsid w:val="00163F53"/>
    <w:rsid w:val="001640A8"/>
    <w:rsid w:val="00164D54"/>
    <w:rsid w:val="00164D78"/>
    <w:rsid w:val="00166ACC"/>
    <w:rsid w:val="00170535"/>
    <w:rsid w:val="00170658"/>
    <w:rsid w:val="00171090"/>
    <w:rsid w:val="00171EA0"/>
    <w:rsid w:val="001748C8"/>
    <w:rsid w:val="00176499"/>
    <w:rsid w:val="001765C7"/>
    <w:rsid w:val="001777BA"/>
    <w:rsid w:val="00177D93"/>
    <w:rsid w:val="001803F0"/>
    <w:rsid w:val="001827AB"/>
    <w:rsid w:val="00182A2F"/>
    <w:rsid w:val="00183682"/>
    <w:rsid w:val="00185747"/>
    <w:rsid w:val="00185E53"/>
    <w:rsid w:val="00186674"/>
    <w:rsid w:val="001872D3"/>
    <w:rsid w:val="001900F0"/>
    <w:rsid w:val="001901B8"/>
    <w:rsid w:val="001905A1"/>
    <w:rsid w:val="00190F1B"/>
    <w:rsid w:val="00190F43"/>
    <w:rsid w:val="001912BE"/>
    <w:rsid w:val="00191322"/>
    <w:rsid w:val="00192752"/>
    <w:rsid w:val="00192D67"/>
    <w:rsid w:val="00192E13"/>
    <w:rsid w:val="001933D4"/>
    <w:rsid w:val="001942EE"/>
    <w:rsid w:val="00194C00"/>
    <w:rsid w:val="00195D21"/>
    <w:rsid w:val="0019658F"/>
    <w:rsid w:val="00196B19"/>
    <w:rsid w:val="00196CDC"/>
    <w:rsid w:val="00196EBB"/>
    <w:rsid w:val="001A0844"/>
    <w:rsid w:val="001A17F3"/>
    <w:rsid w:val="001A1BBD"/>
    <w:rsid w:val="001A1FA7"/>
    <w:rsid w:val="001A2C0B"/>
    <w:rsid w:val="001A57E3"/>
    <w:rsid w:val="001A5CC4"/>
    <w:rsid w:val="001A688E"/>
    <w:rsid w:val="001A7844"/>
    <w:rsid w:val="001A7F35"/>
    <w:rsid w:val="001B0980"/>
    <w:rsid w:val="001B0F1A"/>
    <w:rsid w:val="001B140C"/>
    <w:rsid w:val="001B1E3F"/>
    <w:rsid w:val="001B21B4"/>
    <w:rsid w:val="001B2338"/>
    <w:rsid w:val="001B33F6"/>
    <w:rsid w:val="001B6A7C"/>
    <w:rsid w:val="001C046A"/>
    <w:rsid w:val="001C4F5B"/>
    <w:rsid w:val="001C5B62"/>
    <w:rsid w:val="001C6367"/>
    <w:rsid w:val="001C6B0B"/>
    <w:rsid w:val="001C7755"/>
    <w:rsid w:val="001C7BBA"/>
    <w:rsid w:val="001C7F8F"/>
    <w:rsid w:val="001D20E5"/>
    <w:rsid w:val="001D60B2"/>
    <w:rsid w:val="001D78FE"/>
    <w:rsid w:val="001E0D77"/>
    <w:rsid w:val="001E0E8F"/>
    <w:rsid w:val="001E1524"/>
    <w:rsid w:val="001E2248"/>
    <w:rsid w:val="001E2D63"/>
    <w:rsid w:val="001E482B"/>
    <w:rsid w:val="001E5532"/>
    <w:rsid w:val="001E576A"/>
    <w:rsid w:val="001E5B18"/>
    <w:rsid w:val="001E7F15"/>
    <w:rsid w:val="001F01BF"/>
    <w:rsid w:val="001F2FF8"/>
    <w:rsid w:val="001F371A"/>
    <w:rsid w:val="001F3864"/>
    <w:rsid w:val="001F603A"/>
    <w:rsid w:val="001F60C5"/>
    <w:rsid w:val="001F79CC"/>
    <w:rsid w:val="001F7C3F"/>
    <w:rsid w:val="001F7FD6"/>
    <w:rsid w:val="002028A2"/>
    <w:rsid w:val="0020313C"/>
    <w:rsid w:val="002034DC"/>
    <w:rsid w:val="0020451C"/>
    <w:rsid w:val="00204595"/>
    <w:rsid w:val="002063D0"/>
    <w:rsid w:val="00210BFD"/>
    <w:rsid w:val="0021104F"/>
    <w:rsid w:val="00211BB5"/>
    <w:rsid w:val="00212587"/>
    <w:rsid w:val="00214700"/>
    <w:rsid w:val="002157F8"/>
    <w:rsid w:val="0021594D"/>
    <w:rsid w:val="0021637F"/>
    <w:rsid w:val="00216483"/>
    <w:rsid w:val="00217036"/>
    <w:rsid w:val="00220781"/>
    <w:rsid w:val="00220FB2"/>
    <w:rsid w:val="00221981"/>
    <w:rsid w:val="00221D04"/>
    <w:rsid w:val="00224234"/>
    <w:rsid w:val="00224958"/>
    <w:rsid w:val="00225A97"/>
    <w:rsid w:val="00226514"/>
    <w:rsid w:val="00226BEC"/>
    <w:rsid w:val="00227A7F"/>
    <w:rsid w:val="002303ED"/>
    <w:rsid w:val="00231A46"/>
    <w:rsid w:val="002323ED"/>
    <w:rsid w:val="00232FA4"/>
    <w:rsid w:val="00233159"/>
    <w:rsid w:val="002336FB"/>
    <w:rsid w:val="00234EA5"/>
    <w:rsid w:val="00234F6C"/>
    <w:rsid w:val="0023541E"/>
    <w:rsid w:val="002355F5"/>
    <w:rsid w:val="00235884"/>
    <w:rsid w:val="00235B8E"/>
    <w:rsid w:val="00236E55"/>
    <w:rsid w:val="00237AE5"/>
    <w:rsid w:val="00241B77"/>
    <w:rsid w:val="0024229E"/>
    <w:rsid w:val="00242A05"/>
    <w:rsid w:val="002453BB"/>
    <w:rsid w:val="00245710"/>
    <w:rsid w:val="002459BE"/>
    <w:rsid w:val="00246BC3"/>
    <w:rsid w:val="00247ACC"/>
    <w:rsid w:val="00251574"/>
    <w:rsid w:val="002521D6"/>
    <w:rsid w:val="00253AB1"/>
    <w:rsid w:val="00253CDF"/>
    <w:rsid w:val="00254CBB"/>
    <w:rsid w:val="00255349"/>
    <w:rsid w:val="00255C65"/>
    <w:rsid w:val="002572EC"/>
    <w:rsid w:val="00257451"/>
    <w:rsid w:val="002576FB"/>
    <w:rsid w:val="00257A0B"/>
    <w:rsid w:val="00257B94"/>
    <w:rsid w:val="00257ED1"/>
    <w:rsid w:val="00260C52"/>
    <w:rsid w:val="00261524"/>
    <w:rsid w:val="00262E89"/>
    <w:rsid w:val="00262FED"/>
    <w:rsid w:val="00263F80"/>
    <w:rsid w:val="00265135"/>
    <w:rsid w:val="0026563D"/>
    <w:rsid w:val="00265720"/>
    <w:rsid w:val="0026578B"/>
    <w:rsid w:val="00266648"/>
    <w:rsid w:val="00266EA8"/>
    <w:rsid w:val="00267163"/>
    <w:rsid w:val="00267EB9"/>
    <w:rsid w:val="002700DA"/>
    <w:rsid w:val="00271671"/>
    <w:rsid w:val="0027180A"/>
    <w:rsid w:val="00273EB4"/>
    <w:rsid w:val="0027438E"/>
    <w:rsid w:val="00276353"/>
    <w:rsid w:val="00276863"/>
    <w:rsid w:val="00280B68"/>
    <w:rsid w:val="00280CD2"/>
    <w:rsid w:val="00281F5A"/>
    <w:rsid w:val="002834EB"/>
    <w:rsid w:val="002839C8"/>
    <w:rsid w:val="00284655"/>
    <w:rsid w:val="002866EF"/>
    <w:rsid w:val="002867B5"/>
    <w:rsid w:val="00286C8E"/>
    <w:rsid w:val="00286C9E"/>
    <w:rsid w:val="0028791E"/>
    <w:rsid w:val="00290FE0"/>
    <w:rsid w:val="00291B0B"/>
    <w:rsid w:val="0029437D"/>
    <w:rsid w:val="00295A91"/>
    <w:rsid w:val="002979C8"/>
    <w:rsid w:val="002A0862"/>
    <w:rsid w:val="002A203C"/>
    <w:rsid w:val="002A2DCA"/>
    <w:rsid w:val="002A318D"/>
    <w:rsid w:val="002A3C7D"/>
    <w:rsid w:val="002A463E"/>
    <w:rsid w:val="002A4A29"/>
    <w:rsid w:val="002A4B12"/>
    <w:rsid w:val="002A4C4F"/>
    <w:rsid w:val="002A4EFF"/>
    <w:rsid w:val="002A53F0"/>
    <w:rsid w:val="002A6A90"/>
    <w:rsid w:val="002A6B72"/>
    <w:rsid w:val="002A6D38"/>
    <w:rsid w:val="002B2DC2"/>
    <w:rsid w:val="002B3183"/>
    <w:rsid w:val="002B383B"/>
    <w:rsid w:val="002B3CC2"/>
    <w:rsid w:val="002B459E"/>
    <w:rsid w:val="002B45BB"/>
    <w:rsid w:val="002B5A8C"/>
    <w:rsid w:val="002C1DB0"/>
    <w:rsid w:val="002C1F2B"/>
    <w:rsid w:val="002C2AF4"/>
    <w:rsid w:val="002C310A"/>
    <w:rsid w:val="002C5790"/>
    <w:rsid w:val="002C6AD4"/>
    <w:rsid w:val="002D24CD"/>
    <w:rsid w:val="002D282E"/>
    <w:rsid w:val="002D2B02"/>
    <w:rsid w:val="002D327A"/>
    <w:rsid w:val="002D4F01"/>
    <w:rsid w:val="002D5C88"/>
    <w:rsid w:val="002D6A11"/>
    <w:rsid w:val="002D6AE7"/>
    <w:rsid w:val="002E0CE6"/>
    <w:rsid w:val="002E3B91"/>
    <w:rsid w:val="002E6C1D"/>
    <w:rsid w:val="002E7241"/>
    <w:rsid w:val="002F0201"/>
    <w:rsid w:val="002F03D4"/>
    <w:rsid w:val="002F19D3"/>
    <w:rsid w:val="002F3506"/>
    <w:rsid w:val="002F3880"/>
    <w:rsid w:val="002F4848"/>
    <w:rsid w:val="002F4942"/>
    <w:rsid w:val="002F4D85"/>
    <w:rsid w:val="002F5179"/>
    <w:rsid w:val="002F7624"/>
    <w:rsid w:val="0030021F"/>
    <w:rsid w:val="0030038D"/>
    <w:rsid w:val="0030110B"/>
    <w:rsid w:val="00302D59"/>
    <w:rsid w:val="003038AD"/>
    <w:rsid w:val="0030417A"/>
    <w:rsid w:val="00304ECF"/>
    <w:rsid w:val="003059B2"/>
    <w:rsid w:val="0031009B"/>
    <w:rsid w:val="00311866"/>
    <w:rsid w:val="00312B1A"/>
    <w:rsid w:val="003139DB"/>
    <w:rsid w:val="00314173"/>
    <w:rsid w:val="00314A8B"/>
    <w:rsid w:val="003158E7"/>
    <w:rsid w:val="0031762D"/>
    <w:rsid w:val="003220CD"/>
    <w:rsid w:val="00323103"/>
    <w:rsid w:val="0032332E"/>
    <w:rsid w:val="00323A34"/>
    <w:rsid w:val="0032406C"/>
    <w:rsid w:val="003240B8"/>
    <w:rsid w:val="0032546B"/>
    <w:rsid w:val="003267DD"/>
    <w:rsid w:val="00327260"/>
    <w:rsid w:val="00327D3B"/>
    <w:rsid w:val="00331CEC"/>
    <w:rsid w:val="0033214D"/>
    <w:rsid w:val="00335002"/>
    <w:rsid w:val="00335C31"/>
    <w:rsid w:val="003363AA"/>
    <w:rsid w:val="00340867"/>
    <w:rsid w:val="0034086A"/>
    <w:rsid w:val="00341305"/>
    <w:rsid w:val="003415E3"/>
    <w:rsid w:val="00342366"/>
    <w:rsid w:val="00343B81"/>
    <w:rsid w:val="0034439D"/>
    <w:rsid w:val="0034611F"/>
    <w:rsid w:val="00346290"/>
    <w:rsid w:val="00352AA9"/>
    <w:rsid w:val="00353104"/>
    <w:rsid w:val="00353FD7"/>
    <w:rsid w:val="00354506"/>
    <w:rsid w:val="003546F1"/>
    <w:rsid w:val="003549E3"/>
    <w:rsid w:val="00355603"/>
    <w:rsid w:val="0035560A"/>
    <w:rsid w:val="0035633B"/>
    <w:rsid w:val="003572F2"/>
    <w:rsid w:val="0035763B"/>
    <w:rsid w:val="00357B3C"/>
    <w:rsid w:val="00357C90"/>
    <w:rsid w:val="0036085C"/>
    <w:rsid w:val="003615A5"/>
    <w:rsid w:val="00361677"/>
    <w:rsid w:val="00362A87"/>
    <w:rsid w:val="00363D02"/>
    <w:rsid w:val="00364D71"/>
    <w:rsid w:val="00365174"/>
    <w:rsid w:val="0036585E"/>
    <w:rsid w:val="003658C9"/>
    <w:rsid w:val="00365962"/>
    <w:rsid w:val="00367E3B"/>
    <w:rsid w:val="00370318"/>
    <w:rsid w:val="00370DBD"/>
    <w:rsid w:val="003724D9"/>
    <w:rsid w:val="00372644"/>
    <w:rsid w:val="0037291D"/>
    <w:rsid w:val="003740A8"/>
    <w:rsid w:val="00376A1B"/>
    <w:rsid w:val="00377780"/>
    <w:rsid w:val="00381CAA"/>
    <w:rsid w:val="0038272D"/>
    <w:rsid w:val="003829E0"/>
    <w:rsid w:val="00382C5F"/>
    <w:rsid w:val="0038330E"/>
    <w:rsid w:val="003837DF"/>
    <w:rsid w:val="00383B54"/>
    <w:rsid w:val="0038497D"/>
    <w:rsid w:val="00384A8E"/>
    <w:rsid w:val="0038506F"/>
    <w:rsid w:val="0038546C"/>
    <w:rsid w:val="00385D97"/>
    <w:rsid w:val="00385F4F"/>
    <w:rsid w:val="0038657A"/>
    <w:rsid w:val="00391519"/>
    <w:rsid w:val="00391604"/>
    <w:rsid w:val="0039466C"/>
    <w:rsid w:val="00394EEA"/>
    <w:rsid w:val="003952F6"/>
    <w:rsid w:val="00395DCE"/>
    <w:rsid w:val="003960A7"/>
    <w:rsid w:val="00396136"/>
    <w:rsid w:val="00396281"/>
    <w:rsid w:val="00397492"/>
    <w:rsid w:val="0039766B"/>
    <w:rsid w:val="003A0551"/>
    <w:rsid w:val="003A06F7"/>
    <w:rsid w:val="003A150F"/>
    <w:rsid w:val="003A1B6A"/>
    <w:rsid w:val="003A1E94"/>
    <w:rsid w:val="003A2D09"/>
    <w:rsid w:val="003A31B2"/>
    <w:rsid w:val="003A5D0C"/>
    <w:rsid w:val="003A75CE"/>
    <w:rsid w:val="003B0B2D"/>
    <w:rsid w:val="003B281F"/>
    <w:rsid w:val="003B3095"/>
    <w:rsid w:val="003B3BE0"/>
    <w:rsid w:val="003B3E77"/>
    <w:rsid w:val="003B45E7"/>
    <w:rsid w:val="003B4D0E"/>
    <w:rsid w:val="003B4FF3"/>
    <w:rsid w:val="003B58C2"/>
    <w:rsid w:val="003C01E8"/>
    <w:rsid w:val="003C043F"/>
    <w:rsid w:val="003C0941"/>
    <w:rsid w:val="003C0EAA"/>
    <w:rsid w:val="003C1010"/>
    <w:rsid w:val="003C1349"/>
    <w:rsid w:val="003C3F99"/>
    <w:rsid w:val="003C4549"/>
    <w:rsid w:val="003C4559"/>
    <w:rsid w:val="003C4B8C"/>
    <w:rsid w:val="003C5D6D"/>
    <w:rsid w:val="003C6604"/>
    <w:rsid w:val="003C6E15"/>
    <w:rsid w:val="003D038B"/>
    <w:rsid w:val="003D1EF0"/>
    <w:rsid w:val="003D3614"/>
    <w:rsid w:val="003D375E"/>
    <w:rsid w:val="003D4119"/>
    <w:rsid w:val="003D4F20"/>
    <w:rsid w:val="003D5508"/>
    <w:rsid w:val="003D5982"/>
    <w:rsid w:val="003D5B3E"/>
    <w:rsid w:val="003D6F48"/>
    <w:rsid w:val="003D704D"/>
    <w:rsid w:val="003D7FAB"/>
    <w:rsid w:val="003E0E87"/>
    <w:rsid w:val="003E1D1A"/>
    <w:rsid w:val="003E216D"/>
    <w:rsid w:val="003E2613"/>
    <w:rsid w:val="003E3BAA"/>
    <w:rsid w:val="003E4E0B"/>
    <w:rsid w:val="003E667D"/>
    <w:rsid w:val="003E6C04"/>
    <w:rsid w:val="003E7EC3"/>
    <w:rsid w:val="003F0A1C"/>
    <w:rsid w:val="003F1863"/>
    <w:rsid w:val="003F202C"/>
    <w:rsid w:val="003F3558"/>
    <w:rsid w:val="003F3B9B"/>
    <w:rsid w:val="003F5FA8"/>
    <w:rsid w:val="003F60E9"/>
    <w:rsid w:val="003F6641"/>
    <w:rsid w:val="004016BB"/>
    <w:rsid w:val="004018B8"/>
    <w:rsid w:val="00402901"/>
    <w:rsid w:val="00402E3E"/>
    <w:rsid w:val="00402F2C"/>
    <w:rsid w:val="00403FE7"/>
    <w:rsid w:val="004043C7"/>
    <w:rsid w:val="004044EB"/>
    <w:rsid w:val="004055FA"/>
    <w:rsid w:val="0040642F"/>
    <w:rsid w:val="004067B5"/>
    <w:rsid w:val="00406ACB"/>
    <w:rsid w:val="00407251"/>
    <w:rsid w:val="004079DD"/>
    <w:rsid w:val="00410500"/>
    <w:rsid w:val="00410D6C"/>
    <w:rsid w:val="004132F8"/>
    <w:rsid w:val="00414373"/>
    <w:rsid w:val="00414520"/>
    <w:rsid w:val="00414950"/>
    <w:rsid w:val="004179A0"/>
    <w:rsid w:val="00420A29"/>
    <w:rsid w:val="00420B4E"/>
    <w:rsid w:val="00420D15"/>
    <w:rsid w:val="004213C8"/>
    <w:rsid w:val="00421DE9"/>
    <w:rsid w:val="00422443"/>
    <w:rsid w:val="00422623"/>
    <w:rsid w:val="00423342"/>
    <w:rsid w:val="004241D2"/>
    <w:rsid w:val="00427D40"/>
    <w:rsid w:val="00427D77"/>
    <w:rsid w:val="00431A9D"/>
    <w:rsid w:val="0043234B"/>
    <w:rsid w:val="004328AB"/>
    <w:rsid w:val="004332F4"/>
    <w:rsid w:val="004338CA"/>
    <w:rsid w:val="00434F6A"/>
    <w:rsid w:val="0043582B"/>
    <w:rsid w:val="0043639E"/>
    <w:rsid w:val="00437052"/>
    <w:rsid w:val="00437D82"/>
    <w:rsid w:val="0044032A"/>
    <w:rsid w:val="00440B50"/>
    <w:rsid w:val="00441EF6"/>
    <w:rsid w:val="00442973"/>
    <w:rsid w:val="00442CAB"/>
    <w:rsid w:val="0044310E"/>
    <w:rsid w:val="00443A8E"/>
    <w:rsid w:val="00443B5B"/>
    <w:rsid w:val="004443FB"/>
    <w:rsid w:val="00444C6E"/>
    <w:rsid w:val="004451FC"/>
    <w:rsid w:val="0044539B"/>
    <w:rsid w:val="004456AE"/>
    <w:rsid w:val="00447F3E"/>
    <w:rsid w:val="00452F6F"/>
    <w:rsid w:val="00452F8D"/>
    <w:rsid w:val="00453463"/>
    <w:rsid w:val="00453A48"/>
    <w:rsid w:val="00453FC6"/>
    <w:rsid w:val="00454619"/>
    <w:rsid w:val="00456CAE"/>
    <w:rsid w:val="00456EB6"/>
    <w:rsid w:val="0045725C"/>
    <w:rsid w:val="00460269"/>
    <w:rsid w:val="004607EB"/>
    <w:rsid w:val="00460A02"/>
    <w:rsid w:val="004615C4"/>
    <w:rsid w:val="0046185D"/>
    <w:rsid w:val="0046188D"/>
    <w:rsid w:val="0046387B"/>
    <w:rsid w:val="00464745"/>
    <w:rsid w:val="004664AA"/>
    <w:rsid w:val="004666F5"/>
    <w:rsid w:val="0046782E"/>
    <w:rsid w:val="0047030E"/>
    <w:rsid w:val="004704E7"/>
    <w:rsid w:val="00470682"/>
    <w:rsid w:val="00470811"/>
    <w:rsid w:val="0047155A"/>
    <w:rsid w:val="00472C01"/>
    <w:rsid w:val="00474980"/>
    <w:rsid w:val="00475838"/>
    <w:rsid w:val="00475ADD"/>
    <w:rsid w:val="00475BBF"/>
    <w:rsid w:val="00475E60"/>
    <w:rsid w:val="00475FB9"/>
    <w:rsid w:val="00476D0C"/>
    <w:rsid w:val="00477D57"/>
    <w:rsid w:val="00480337"/>
    <w:rsid w:val="00480499"/>
    <w:rsid w:val="00480896"/>
    <w:rsid w:val="00481363"/>
    <w:rsid w:val="004813DA"/>
    <w:rsid w:val="00482839"/>
    <w:rsid w:val="004833DD"/>
    <w:rsid w:val="00485F67"/>
    <w:rsid w:val="00486576"/>
    <w:rsid w:val="004865CE"/>
    <w:rsid w:val="004865FC"/>
    <w:rsid w:val="00486CA4"/>
    <w:rsid w:val="00486DB8"/>
    <w:rsid w:val="004876B1"/>
    <w:rsid w:val="00490327"/>
    <w:rsid w:val="004905A9"/>
    <w:rsid w:val="00490A55"/>
    <w:rsid w:val="00490DF4"/>
    <w:rsid w:val="00490F65"/>
    <w:rsid w:val="0049208D"/>
    <w:rsid w:val="004921DB"/>
    <w:rsid w:val="00495127"/>
    <w:rsid w:val="00495B37"/>
    <w:rsid w:val="0049629A"/>
    <w:rsid w:val="00497382"/>
    <w:rsid w:val="004973E9"/>
    <w:rsid w:val="004A0A70"/>
    <w:rsid w:val="004A1383"/>
    <w:rsid w:val="004A13F5"/>
    <w:rsid w:val="004A33FE"/>
    <w:rsid w:val="004A45ED"/>
    <w:rsid w:val="004A653E"/>
    <w:rsid w:val="004B0682"/>
    <w:rsid w:val="004B1D81"/>
    <w:rsid w:val="004B22B4"/>
    <w:rsid w:val="004B2FB1"/>
    <w:rsid w:val="004B350D"/>
    <w:rsid w:val="004B47E7"/>
    <w:rsid w:val="004B4BBA"/>
    <w:rsid w:val="004B514E"/>
    <w:rsid w:val="004B5961"/>
    <w:rsid w:val="004B5D5C"/>
    <w:rsid w:val="004B67F5"/>
    <w:rsid w:val="004B7349"/>
    <w:rsid w:val="004B78A7"/>
    <w:rsid w:val="004C095F"/>
    <w:rsid w:val="004C17E3"/>
    <w:rsid w:val="004C1E38"/>
    <w:rsid w:val="004C2F33"/>
    <w:rsid w:val="004C3792"/>
    <w:rsid w:val="004C39D2"/>
    <w:rsid w:val="004C3A0D"/>
    <w:rsid w:val="004C5E08"/>
    <w:rsid w:val="004C6388"/>
    <w:rsid w:val="004C6D15"/>
    <w:rsid w:val="004C7E59"/>
    <w:rsid w:val="004D01E6"/>
    <w:rsid w:val="004D1077"/>
    <w:rsid w:val="004D1745"/>
    <w:rsid w:val="004D178E"/>
    <w:rsid w:val="004D353B"/>
    <w:rsid w:val="004D36D5"/>
    <w:rsid w:val="004D3B5E"/>
    <w:rsid w:val="004D4393"/>
    <w:rsid w:val="004D45FE"/>
    <w:rsid w:val="004D4842"/>
    <w:rsid w:val="004D4BD5"/>
    <w:rsid w:val="004D6655"/>
    <w:rsid w:val="004D69CC"/>
    <w:rsid w:val="004D6F79"/>
    <w:rsid w:val="004D778A"/>
    <w:rsid w:val="004E09B4"/>
    <w:rsid w:val="004E30F7"/>
    <w:rsid w:val="004E545C"/>
    <w:rsid w:val="004E6F1E"/>
    <w:rsid w:val="004E77A7"/>
    <w:rsid w:val="004F0053"/>
    <w:rsid w:val="004F0721"/>
    <w:rsid w:val="004F0E49"/>
    <w:rsid w:val="004F1827"/>
    <w:rsid w:val="004F24A0"/>
    <w:rsid w:val="004F2B2D"/>
    <w:rsid w:val="004F30D5"/>
    <w:rsid w:val="004F3289"/>
    <w:rsid w:val="004F3A5F"/>
    <w:rsid w:val="004F3A73"/>
    <w:rsid w:val="004F4608"/>
    <w:rsid w:val="004F48DF"/>
    <w:rsid w:val="004F4B0B"/>
    <w:rsid w:val="004F6704"/>
    <w:rsid w:val="004F730B"/>
    <w:rsid w:val="00501FA7"/>
    <w:rsid w:val="00502362"/>
    <w:rsid w:val="0050247C"/>
    <w:rsid w:val="00502659"/>
    <w:rsid w:val="0050296C"/>
    <w:rsid w:val="00503F23"/>
    <w:rsid w:val="0050448A"/>
    <w:rsid w:val="00504572"/>
    <w:rsid w:val="00504682"/>
    <w:rsid w:val="00505453"/>
    <w:rsid w:val="0050660C"/>
    <w:rsid w:val="00507774"/>
    <w:rsid w:val="005078C2"/>
    <w:rsid w:val="005110D1"/>
    <w:rsid w:val="00511150"/>
    <w:rsid w:val="00511355"/>
    <w:rsid w:val="0051136C"/>
    <w:rsid w:val="0051161B"/>
    <w:rsid w:val="00512998"/>
    <w:rsid w:val="00512A00"/>
    <w:rsid w:val="00512E85"/>
    <w:rsid w:val="00514550"/>
    <w:rsid w:val="00514ADF"/>
    <w:rsid w:val="00514DF7"/>
    <w:rsid w:val="00515CC1"/>
    <w:rsid w:val="005160AB"/>
    <w:rsid w:val="00516B5A"/>
    <w:rsid w:val="005171B8"/>
    <w:rsid w:val="0052010C"/>
    <w:rsid w:val="005204E7"/>
    <w:rsid w:val="0052150B"/>
    <w:rsid w:val="005218B4"/>
    <w:rsid w:val="00521AD1"/>
    <w:rsid w:val="00522449"/>
    <w:rsid w:val="00522A45"/>
    <w:rsid w:val="005239E5"/>
    <w:rsid w:val="00523B6D"/>
    <w:rsid w:val="00524518"/>
    <w:rsid w:val="00526340"/>
    <w:rsid w:val="00526FFB"/>
    <w:rsid w:val="00527E49"/>
    <w:rsid w:val="00527ECC"/>
    <w:rsid w:val="00532264"/>
    <w:rsid w:val="0053231D"/>
    <w:rsid w:val="005329D2"/>
    <w:rsid w:val="005349A8"/>
    <w:rsid w:val="0053511B"/>
    <w:rsid w:val="0053561D"/>
    <w:rsid w:val="00536449"/>
    <w:rsid w:val="00537940"/>
    <w:rsid w:val="00541488"/>
    <w:rsid w:val="00541FA3"/>
    <w:rsid w:val="0054255B"/>
    <w:rsid w:val="0054462A"/>
    <w:rsid w:val="00545B02"/>
    <w:rsid w:val="00546CDC"/>
    <w:rsid w:val="0054772F"/>
    <w:rsid w:val="00550026"/>
    <w:rsid w:val="00551B6E"/>
    <w:rsid w:val="00551CD8"/>
    <w:rsid w:val="00554294"/>
    <w:rsid w:val="005549DD"/>
    <w:rsid w:val="00555C8F"/>
    <w:rsid w:val="00555ED1"/>
    <w:rsid w:val="0055628A"/>
    <w:rsid w:val="0055734F"/>
    <w:rsid w:val="00557EC6"/>
    <w:rsid w:val="00560E2C"/>
    <w:rsid w:val="00561458"/>
    <w:rsid w:val="00561C9B"/>
    <w:rsid w:val="00561D49"/>
    <w:rsid w:val="00561E35"/>
    <w:rsid w:val="005622D3"/>
    <w:rsid w:val="00564240"/>
    <w:rsid w:val="0056548F"/>
    <w:rsid w:val="0056632B"/>
    <w:rsid w:val="0056664D"/>
    <w:rsid w:val="005666E0"/>
    <w:rsid w:val="0057024B"/>
    <w:rsid w:val="00571242"/>
    <w:rsid w:val="00572154"/>
    <w:rsid w:val="00572588"/>
    <w:rsid w:val="0057280D"/>
    <w:rsid w:val="00573146"/>
    <w:rsid w:val="005734D8"/>
    <w:rsid w:val="00573755"/>
    <w:rsid w:val="00575939"/>
    <w:rsid w:val="0057594D"/>
    <w:rsid w:val="00575A44"/>
    <w:rsid w:val="00577DE6"/>
    <w:rsid w:val="0058363F"/>
    <w:rsid w:val="005845B5"/>
    <w:rsid w:val="00585014"/>
    <w:rsid w:val="00586385"/>
    <w:rsid w:val="00586595"/>
    <w:rsid w:val="00586A4C"/>
    <w:rsid w:val="0058785D"/>
    <w:rsid w:val="0059117B"/>
    <w:rsid w:val="005915A3"/>
    <w:rsid w:val="00592163"/>
    <w:rsid w:val="0059739F"/>
    <w:rsid w:val="005977EE"/>
    <w:rsid w:val="005979F5"/>
    <w:rsid w:val="005A0261"/>
    <w:rsid w:val="005A05E4"/>
    <w:rsid w:val="005A1226"/>
    <w:rsid w:val="005A1438"/>
    <w:rsid w:val="005A1903"/>
    <w:rsid w:val="005A1989"/>
    <w:rsid w:val="005A29DA"/>
    <w:rsid w:val="005A2AA4"/>
    <w:rsid w:val="005A49B7"/>
    <w:rsid w:val="005A5538"/>
    <w:rsid w:val="005A569D"/>
    <w:rsid w:val="005A670F"/>
    <w:rsid w:val="005A6897"/>
    <w:rsid w:val="005A723D"/>
    <w:rsid w:val="005B074F"/>
    <w:rsid w:val="005B132E"/>
    <w:rsid w:val="005B2CC3"/>
    <w:rsid w:val="005B3333"/>
    <w:rsid w:val="005B3E95"/>
    <w:rsid w:val="005B4272"/>
    <w:rsid w:val="005B51E1"/>
    <w:rsid w:val="005B5C90"/>
    <w:rsid w:val="005B5E08"/>
    <w:rsid w:val="005B615B"/>
    <w:rsid w:val="005C2F9D"/>
    <w:rsid w:val="005C4247"/>
    <w:rsid w:val="005C46AD"/>
    <w:rsid w:val="005C47D8"/>
    <w:rsid w:val="005D1FA9"/>
    <w:rsid w:val="005D2904"/>
    <w:rsid w:val="005D3336"/>
    <w:rsid w:val="005D3E72"/>
    <w:rsid w:val="005D5DC8"/>
    <w:rsid w:val="005D5FEE"/>
    <w:rsid w:val="005D631F"/>
    <w:rsid w:val="005D654A"/>
    <w:rsid w:val="005D7582"/>
    <w:rsid w:val="005D7833"/>
    <w:rsid w:val="005D7AF7"/>
    <w:rsid w:val="005E1BF3"/>
    <w:rsid w:val="005E217C"/>
    <w:rsid w:val="005E2D8D"/>
    <w:rsid w:val="005E3473"/>
    <w:rsid w:val="005E423F"/>
    <w:rsid w:val="005E49F3"/>
    <w:rsid w:val="005E562C"/>
    <w:rsid w:val="005E68B5"/>
    <w:rsid w:val="005E69C7"/>
    <w:rsid w:val="005E7E62"/>
    <w:rsid w:val="005F055D"/>
    <w:rsid w:val="005F0E50"/>
    <w:rsid w:val="005F14D1"/>
    <w:rsid w:val="005F2D85"/>
    <w:rsid w:val="005F371C"/>
    <w:rsid w:val="005F3D5C"/>
    <w:rsid w:val="005F5262"/>
    <w:rsid w:val="005F57F7"/>
    <w:rsid w:val="005F5F1F"/>
    <w:rsid w:val="005F6368"/>
    <w:rsid w:val="006006CF"/>
    <w:rsid w:val="00601911"/>
    <w:rsid w:val="00601B04"/>
    <w:rsid w:val="006022AE"/>
    <w:rsid w:val="00602303"/>
    <w:rsid w:val="006023B7"/>
    <w:rsid w:val="006026EC"/>
    <w:rsid w:val="006038FE"/>
    <w:rsid w:val="006042C5"/>
    <w:rsid w:val="00605CDD"/>
    <w:rsid w:val="00607255"/>
    <w:rsid w:val="00607FD1"/>
    <w:rsid w:val="006101CB"/>
    <w:rsid w:val="00610CA3"/>
    <w:rsid w:val="00611C36"/>
    <w:rsid w:val="00612608"/>
    <w:rsid w:val="0061349D"/>
    <w:rsid w:val="0061372B"/>
    <w:rsid w:val="00614874"/>
    <w:rsid w:val="0061545C"/>
    <w:rsid w:val="00615C74"/>
    <w:rsid w:val="00615FD4"/>
    <w:rsid w:val="00616560"/>
    <w:rsid w:val="00617274"/>
    <w:rsid w:val="00617CE5"/>
    <w:rsid w:val="00620E2C"/>
    <w:rsid w:val="00622B9A"/>
    <w:rsid w:val="00623496"/>
    <w:rsid w:val="00623A44"/>
    <w:rsid w:val="00623F66"/>
    <w:rsid w:val="006248E3"/>
    <w:rsid w:val="00626824"/>
    <w:rsid w:val="00626AB8"/>
    <w:rsid w:val="00626CD6"/>
    <w:rsid w:val="0062796B"/>
    <w:rsid w:val="0063047B"/>
    <w:rsid w:val="00630C8E"/>
    <w:rsid w:val="006327BE"/>
    <w:rsid w:val="00634DA7"/>
    <w:rsid w:val="0063511C"/>
    <w:rsid w:val="0063638B"/>
    <w:rsid w:val="00636F9E"/>
    <w:rsid w:val="00640F10"/>
    <w:rsid w:val="006417D7"/>
    <w:rsid w:val="0064221A"/>
    <w:rsid w:val="00642850"/>
    <w:rsid w:val="00643430"/>
    <w:rsid w:val="0064431F"/>
    <w:rsid w:val="00644744"/>
    <w:rsid w:val="00644F70"/>
    <w:rsid w:val="00645D36"/>
    <w:rsid w:val="00646705"/>
    <w:rsid w:val="00647023"/>
    <w:rsid w:val="00647B63"/>
    <w:rsid w:val="0065273C"/>
    <w:rsid w:val="00654C47"/>
    <w:rsid w:val="00655647"/>
    <w:rsid w:val="00656A5F"/>
    <w:rsid w:val="0066241E"/>
    <w:rsid w:val="00662738"/>
    <w:rsid w:val="00662C9C"/>
    <w:rsid w:val="006644A5"/>
    <w:rsid w:val="006659F2"/>
    <w:rsid w:val="00665A26"/>
    <w:rsid w:val="00665A48"/>
    <w:rsid w:val="00665D11"/>
    <w:rsid w:val="00666CD0"/>
    <w:rsid w:val="0067080E"/>
    <w:rsid w:val="006713E8"/>
    <w:rsid w:val="00671A52"/>
    <w:rsid w:val="00671E20"/>
    <w:rsid w:val="006733F2"/>
    <w:rsid w:val="006747FF"/>
    <w:rsid w:val="00674B82"/>
    <w:rsid w:val="006762BC"/>
    <w:rsid w:val="0067669B"/>
    <w:rsid w:val="00682D4E"/>
    <w:rsid w:val="006835BB"/>
    <w:rsid w:val="0068543B"/>
    <w:rsid w:val="00685500"/>
    <w:rsid w:val="0068558E"/>
    <w:rsid w:val="00687D4A"/>
    <w:rsid w:val="00690093"/>
    <w:rsid w:val="0069258E"/>
    <w:rsid w:val="006925C2"/>
    <w:rsid w:val="0069455D"/>
    <w:rsid w:val="006949E6"/>
    <w:rsid w:val="00696A5B"/>
    <w:rsid w:val="006A0359"/>
    <w:rsid w:val="006A0EA2"/>
    <w:rsid w:val="006A147F"/>
    <w:rsid w:val="006A2373"/>
    <w:rsid w:val="006A303D"/>
    <w:rsid w:val="006A3460"/>
    <w:rsid w:val="006A6492"/>
    <w:rsid w:val="006A73E1"/>
    <w:rsid w:val="006B01D7"/>
    <w:rsid w:val="006B11B1"/>
    <w:rsid w:val="006B17FD"/>
    <w:rsid w:val="006B18F1"/>
    <w:rsid w:val="006B2476"/>
    <w:rsid w:val="006B3DB0"/>
    <w:rsid w:val="006B4F54"/>
    <w:rsid w:val="006B5607"/>
    <w:rsid w:val="006B65E8"/>
    <w:rsid w:val="006B6AB8"/>
    <w:rsid w:val="006C0C65"/>
    <w:rsid w:val="006C0DC5"/>
    <w:rsid w:val="006C17E7"/>
    <w:rsid w:val="006C198A"/>
    <w:rsid w:val="006C1F5A"/>
    <w:rsid w:val="006C258D"/>
    <w:rsid w:val="006C2E0E"/>
    <w:rsid w:val="006C41B8"/>
    <w:rsid w:val="006C4242"/>
    <w:rsid w:val="006C4867"/>
    <w:rsid w:val="006C4B01"/>
    <w:rsid w:val="006C4BED"/>
    <w:rsid w:val="006C4DAD"/>
    <w:rsid w:val="006C4DE5"/>
    <w:rsid w:val="006C57E8"/>
    <w:rsid w:val="006C5D5C"/>
    <w:rsid w:val="006C5FF5"/>
    <w:rsid w:val="006C610C"/>
    <w:rsid w:val="006C7DD5"/>
    <w:rsid w:val="006D086E"/>
    <w:rsid w:val="006D10C4"/>
    <w:rsid w:val="006D3443"/>
    <w:rsid w:val="006D3DAD"/>
    <w:rsid w:val="006D41D2"/>
    <w:rsid w:val="006D5A02"/>
    <w:rsid w:val="006D6299"/>
    <w:rsid w:val="006D633D"/>
    <w:rsid w:val="006D794E"/>
    <w:rsid w:val="006E0730"/>
    <w:rsid w:val="006E0D8F"/>
    <w:rsid w:val="006E0F0D"/>
    <w:rsid w:val="006E1157"/>
    <w:rsid w:val="006E2ADA"/>
    <w:rsid w:val="006E487C"/>
    <w:rsid w:val="006E551B"/>
    <w:rsid w:val="006E644E"/>
    <w:rsid w:val="006E7A89"/>
    <w:rsid w:val="006F06E1"/>
    <w:rsid w:val="006F117D"/>
    <w:rsid w:val="006F1E81"/>
    <w:rsid w:val="006F237B"/>
    <w:rsid w:val="006F2A4F"/>
    <w:rsid w:val="006F30A2"/>
    <w:rsid w:val="006F31C7"/>
    <w:rsid w:val="006F4226"/>
    <w:rsid w:val="006F54B1"/>
    <w:rsid w:val="006F6549"/>
    <w:rsid w:val="00700E4B"/>
    <w:rsid w:val="00702741"/>
    <w:rsid w:val="00702A39"/>
    <w:rsid w:val="00702DB4"/>
    <w:rsid w:val="00703E16"/>
    <w:rsid w:val="00704753"/>
    <w:rsid w:val="00704819"/>
    <w:rsid w:val="00705727"/>
    <w:rsid w:val="007058EE"/>
    <w:rsid w:val="0070736B"/>
    <w:rsid w:val="00707604"/>
    <w:rsid w:val="00710D0F"/>
    <w:rsid w:val="00711396"/>
    <w:rsid w:val="00711E1E"/>
    <w:rsid w:val="00711FAB"/>
    <w:rsid w:val="00712B6D"/>
    <w:rsid w:val="00715281"/>
    <w:rsid w:val="00715678"/>
    <w:rsid w:val="00715FF0"/>
    <w:rsid w:val="00716F60"/>
    <w:rsid w:val="00717DDA"/>
    <w:rsid w:val="007215E2"/>
    <w:rsid w:val="00721AC1"/>
    <w:rsid w:val="00722243"/>
    <w:rsid w:val="00722F64"/>
    <w:rsid w:val="00724F35"/>
    <w:rsid w:val="007257A7"/>
    <w:rsid w:val="00725C1B"/>
    <w:rsid w:val="0072608A"/>
    <w:rsid w:val="00726748"/>
    <w:rsid w:val="00726872"/>
    <w:rsid w:val="00727AED"/>
    <w:rsid w:val="00727D48"/>
    <w:rsid w:val="00735E83"/>
    <w:rsid w:val="00736065"/>
    <w:rsid w:val="0074135D"/>
    <w:rsid w:val="007420FA"/>
    <w:rsid w:val="00742578"/>
    <w:rsid w:val="007427D3"/>
    <w:rsid w:val="00742CB7"/>
    <w:rsid w:val="00743012"/>
    <w:rsid w:val="00743B7C"/>
    <w:rsid w:val="0074536A"/>
    <w:rsid w:val="00745736"/>
    <w:rsid w:val="00745D02"/>
    <w:rsid w:val="0074616C"/>
    <w:rsid w:val="00747C2E"/>
    <w:rsid w:val="00747CD9"/>
    <w:rsid w:val="007502C5"/>
    <w:rsid w:val="00751711"/>
    <w:rsid w:val="00752E35"/>
    <w:rsid w:val="00752F4A"/>
    <w:rsid w:val="00753C29"/>
    <w:rsid w:val="007540E6"/>
    <w:rsid w:val="00755223"/>
    <w:rsid w:val="007552B4"/>
    <w:rsid w:val="00757110"/>
    <w:rsid w:val="007573D3"/>
    <w:rsid w:val="0075759B"/>
    <w:rsid w:val="007577F0"/>
    <w:rsid w:val="00761479"/>
    <w:rsid w:val="00761869"/>
    <w:rsid w:val="00761993"/>
    <w:rsid w:val="00761F04"/>
    <w:rsid w:val="007629F7"/>
    <w:rsid w:val="00762D9B"/>
    <w:rsid w:val="00762F22"/>
    <w:rsid w:val="00763888"/>
    <w:rsid w:val="00763DF8"/>
    <w:rsid w:val="007648F9"/>
    <w:rsid w:val="0076607C"/>
    <w:rsid w:val="00770289"/>
    <w:rsid w:val="00774507"/>
    <w:rsid w:val="00774CB3"/>
    <w:rsid w:val="007752E3"/>
    <w:rsid w:val="00775F50"/>
    <w:rsid w:val="007772EC"/>
    <w:rsid w:val="00781FF0"/>
    <w:rsid w:val="00783B5A"/>
    <w:rsid w:val="00784B00"/>
    <w:rsid w:val="007850A6"/>
    <w:rsid w:val="0078632A"/>
    <w:rsid w:val="00786970"/>
    <w:rsid w:val="00787CF0"/>
    <w:rsid w:val="00787D11"/>
    <w:rsid w:val="00787E5C"/>
    <w:rsid w:val="00790A12"/>
    <w:rsid w:val="00790C8D"/>
    <w:rsid w:val="00791198"/>
    <w:rsid w:val="00791B31"/>
    <w:rsid w:val="00791EB5"/>
    <w:rsid w:val="007920DF"/>
    <w:rsid w:val="007921A0"/>
    <w:rsid w:val="00793DFD"/>
    <w:rsid w:val="00795D39"/>
    <w:rsid w:val="0079604E"/>
    <w:rsid w:val="00796B5D"/>
    <w:rsid w:val="00796EFB"/>
    <w:rsid w:val="00797CDF"/>
    <w:rsid w:val="007A0D79"/>
    <w:rsid w:val="007A0E0C"/>
    <w:rsid w:val="007A123C"/>
    <w:rsid w:val="007A1ADE"/>
    <w:rsid w:val="007A1E05"/>
    <w:rsid w:val="007A1E07"/>
    <w:rsid w:val="007A1FDF"/>
    <w:rsid w:val="007A2C15"/>
    <w:rsid w:val="007A2E2A"/>
    <w:rsid w:val="007A3CE4"/>
    <w:rsid w:val="007A41DA"/>
    <w:rsid w:val="007A536B"/>
    <w:rsid w:val="007A6F78"/>
    <w:rsid w:val="007A7702"/>
    <w:rsid w:val="007B174E"/>
    <w:rsid w:val="007B22B6"/>
    <w:rsid w:val="007B2A8D"/>
    <w:rsid w:val="007B2CCD"/>
    <w:rsid w:val="007B3B33"/>
    <w:rsid w:val="007B3CA6"/>
    <w:rsid w:val="007B3F86"/>
    <w:rsid w:val="007B76B5"/>
    <w:rsid w:val="007B78F4"/>
    <w:rsid w:val="007C0076"/>
    <w:rsid w:val="007C06B0"/>
    <w:rsid w:val="007C141B"/>
    <w:rsid w:val="007C18EE"/>
    <w:rsid w:val="007C37E9"/>
    <w:rsid w:val="007C5E4C"/>
    <w:rsid w:val="007C77A7"/>
    <w:rsid w:val="007D054B"/>
    <w:rsid w:val="007D066E"/>
    <w:rsid w:val="007D1027"/>
    <w:rsid w:val="007D1A5F"/>
    <w:rsid w:val="007D1F7A"/>
    <w:rsid w:val="007D338E"/>
    <w:rsid w:val="007D475E"/>
    <w:rsid w:val="007D5A89"/>
    <w:rsid w:val="007D63AA"/>
    <w:rsid w:val="007D6FAD"/>
    <w:rsid w:val="007D6FB2"/>
    <w:rsid w:val="007D74D8"/>
    <w:rsid w:val="007D758C"/>
    <w:rsid w:val="007D7A8F"/>
    <w:rsid w:val="007D7DCD"/>
    <w:rsid w:val="007E1114"/>
    <w:rsid w:val="007E1238"/>
    <w:rsid w:val="007E193C"/>
    <w:rsid w:val="007E20F1"/>
    <w:rsid w:val="007E303F"/>
    <w:rsid w:val="007E42DE"/>
    <w:rsid w:val="007E4B0B"/>
    <w:rsid w:val="007E544A"/>
    <w:rsid w:val="007E5B10"/>
    <w:rsid w:val="007E68B3"/>
    <w:rsid w:val="007E729D"/>
    <w:rsid w:val="007F070A"/>
    <w:rsid w:val="007F0FDE"/>
    <w:rsid w:val="007F3562"/>
    <w:rsid w:val="007F3C0B"/>
    <w:rsid w:val="007F3E83"/>
    <w:rsid w:val="007F4D04"/>
    <w:rsid w:val="007F6ABD"/>
    <w:rsid w:val="007F6EE7"/>
    <w:rsid w:val="00801A4A"/>
    <w:rsid w:val="00803020"/>
    <w:rsid w:val="008036CF"/>
    <w:rsid w:val="008040AD"/>
    <w:rsid w:val="0080515D"/>
    <w:rsid w:val="008100CA"/>
    <w:rsid w:val="008101EF"/>
    <w:rsid w:val="008118A5"/>
    <w:rsid w:val="00812B2E"/>
    <w:rsid w:val="00813EB9"/>
    <w:rsid w:val="008143E8"/>
    <w:rsid w:val="00814E71"/>
    <w:rsid w:val="00814E82"/>
    <w:rsid w:val="0081565C"/>
    <w:rsid w:val="00815EF8"/>
    <w:rsid w:val="008163BC"/>
    <w:rsid w:val="008165FE"/>
    <w:rsid w:val="00821598"/>
    <w:rsid w:val="00822357"/>
    <w:rsid w:val="00822876"/>
    <w:rsid w:val="008245F3"/>
    <w:rsid w:val="00825C05"/>
    <w:rsid w:val="00825CC8"/>
    <w:rsid w:val="00831AE8"/>
    <w:rsid w:val="008326DC"/>
    <w:rsid w:val="00832CA8"/>
    <w:rsid w:val="00832FBE"/>
    <w:rsid w:val="008332CD"/>
    <w:rsid w:val="00834003"/>
    <w:rsid w:val="008340A8"/>
    <w:rsid w:val="00834A32"/>
    <w:rsid w:val="00835106"/>
    <w:rsid w:val="00835477"/>
    <w:rsid w:val="008359FE"/>
    <w:rsid w:val="00836684"/>
    <w:rsid w:val="008402CA"/>
    <w:rsid w:val="00840F7B"/>
    <w:rsid w:val="00841A39"/>
    <w:rsid w:val="00842675"/>
    <w:rsid w:val="00842A6C"/>
    <w:rsid w:val="00842E92"/>
    <w:rsid w:val="008440D5"/>
    <w:rsid w:val="00844EE5"/>
    <w:rsid w:val="00845A0D"/>
    <w:rsid w:val="00845C15"/>
    <w:rsid w:val="008462AD"/>
    <w:rsid w:val="00847A06"/>
    <w:rsid w:val="00851DCD"/>
    <w:rsid w:val="008523FD"/>
    <w:rsid w:val="00852A21"/>
    <w:rsid w:val="00853BBD"/>
    <w:rsid w:val="0085401F"/>
    <w:rsid w:val="00854F95"/>
    <w:rsid w:val="00855238"/>
    <w:rsid w:val="00856254"/>
    <w:rsid w:val="00856DDD"/>
    <w:rsid w:val="00857FA2"/>
    <w:rsid w:val="0086016A"/>
    <w:rsid w:val="008606FE"/>
    <w:rsid w:val="00860828"/>
    <w:rsid w:val="008608BE"/>
    <w:rsid w:val="00862F6F"/>
    <w:rsid w:val="008658B7"/>
    <w:rsid w:val="008663E2"/>
    <w:rsid w:val="00867EAA"/>
    <w:rsid w:val="00871474"/>
    <w:rsid w:val="008714F9"/>
    <w:rsid w:val="00872B32"/>
    <w:rsid w:val="00872D17"/>
    <w:rsid w:val="00874823"/>
    <w:rsid w:val="0087593D"/>
    <w:rsid w:val="00875FC7"/>
    <w:rsid w:val="00876269"/>
    <w:rsid w:val="00876CE0"/>
    <w:rsid w:val="00876DDE"/>
    <w:rsid w:val="00877335"/>
    <w:rsid w:val="00877AA1"/>
    <w:rsid w:val="00880448"/>
    <w:rsid w:val="00880AFB"/>
    <w:rsid w:val="00880E50"/>
    <w:rsid w:val="008815C0"/>
    <w:rsid w:val="0088160E"/>
    <w:rsid w:val="008828A7"/>
    <w:rsid w:val="00882D34"/>
    <w:rsid w:val="008839B5"/>
    <w:rsid w:val="008840A7"/>
    <w:rsid w:val="00887CEA"/>
    <w:rsid w:val="00890388"/>
    <w:rsid w:val="0089087F"/>
    <w:rsid w:val="00890C89"/>
    <w:rsid w:val="0089118B"/>
    <w:rsid w:val="008912D9"/>
    <w:rsid w:val="00891687"/>
    <w:rsid w:val="00891E1C"/>
    <w:rsid w:val="00892854"/>
    <w:rsid w:val="00893922"/>
    <w:rsid w:val="00893C62"/>
    <w:rsid w:val="00894A64"/>
    <w:rsid w:val="00896818"/>
    <w:rsid w:val="008970D5"/>
    <w:rsid w:val="0089762E"/>
    <w:rsid w:val="008A0ED7"/>
    <w:rsid w:val="008A1304"/>
    <w:rsid w:val="008A1490"/>
    <w:rsid w:val="008A153F"/>
    <w:rsid w:val="008A27C0"/>
    <w:rsid w:val="008A2F55"/>
    <w:rsid w:val="008A4AE5"/>
    <w:rsid w:val="008A5168"/>
    <w:rsid w:val="008A5262"/>
    <w:rsid w:val="008A5410"/>
    <w:rsid w:val="008A6073"/>
    <w:rsid w:val="008A71FC"/>
    <w:rsid w:val="008A79B8"/>
    <w:rsid w:val="008B2166"/>
    <w:rsid w:val="008B2742"/>
    <w:rsid w:val="008B3419"/>
    <w:rsid w:val="008B4BCE"/>
    <w:rsid w:val="008B6EC4"/>
    <w:rsid w:val="008B75A1"/>
    <w:rsid w:val="008C09ED"/>
    <w:rsid w:val="008C1368"/>
    <w:rsid w:val="008C16AD"/>
    <w:rsid w:val="008C1CC0"/>
    <w:rsid w:val="008C1D08"/>
    <w:rsid w:val="008C2328"/>
    <w:rsid w:val="008C3C5A"/>
    <w:rsid w:val="008C42C5"/>
    <w:rsid w:val="008C4DE4"/>
    <w:rsid w:val="008C4EBB"/>
    <w:rsid w:val="008C60A5"/>
    <w:rsid w:val="008C661F"/>
    <w:rsid w:val="008C6D43"/>
    <w:rsid w:val="008D025D"/>
    <w:rsid w:val="008D0E8A"/>
    <w:rsid w:val="008D1F31"/>
    <w:rsid w:val="008D2875"/>
    <w:rsid w:val="008D2A92"/>
    <w:rsid w:val="008D3723"/>
    <w:rsid w:val="008D394D"/>
    <w:rsid w:val="008D3C05"/>
    <w:rsid w:val="008D4707"/>
    <w:rsid w:val="008D5052"/>
    <w:rsid w:val="008D61FB"/>
    <w:rsid w:val="008D6CEB"/>
    <w:rsid w:val="008D6E80"/>
    <w:rsid w:val="008D72FC"/>
    <w:rsid w:val="008E0288"/>
    <w:rsid w:val="008E0FD7"/>
    <w:rsid w:val="008E1BFD"/>
    <w:rsid w:val="008E1E90"/>
    <w:rsid w:val="008E2096"/>
    <w:rsid w:val="008E219F"/>
    <w:rsid w:val="008E2FA5"/>
    <w:rsid w:val="008E305B"/>
    <w:rsid w:val="008E4273"/>
    <w:rsid w:val="008E539B"/>
    <w:rsid w:val="008E6699"/>
    <w:rsid w:val="008E736F"/>
    <w:rsid w:val="008E7A12"/>
    <w:rsid w:val="008F007A"/>
    <w:rsid w:val="008F05CA"/>
    <w:rsid w:val="008F23DF"/>
    <w:rsid w:val="008F32ED"/>
    <w:rsid w:val="008F4351"/>
    <w:rsid w:val="008F6C7E"/>
    <w:rsid w:val="008F7539"/>
    <w:rsid w:val="008F7A4A"/>
    <w:rsid w:val="008F7A53"/>
    <w:rsid w:val="008F7ACC"/>
    <w:rsid w:val="008F7B2F"/>
    <w:rsid w:val="00900144"/>
    <w:rsid w:val="00900426"/>
    <w:rsid w:val="0090302B"/>
    <w:rsid w:val="00903851"/>
    <w:rsid w:val="00904310"/>
    <w:rsid w:val="00906486"/>
    <w:rsid w:val="00906B4D"/>
    <w:rsid w:val="0090743F"/>
    <w:rsid w:val="00907C67"/>
    <w:rsid w:val="00910344"/>
    <w:rsid w:val="00910C8A"/>
    <w:rsid w:val="0091157E"/>
    <w:rsid w:val="00911E39"/>
    <w:rsid w:val="00914539"/>
    <w:rsid w:val="00914628"/>
    <w:rsid w:val="009161AA"/>
    <w:rsid w:val="00916AAE"/>
    <w:rsid w:val="009211E8"/>
    <w:rsid w:val="00922FAD"/>
    <w:rsid w:val="00924CEE"/>
    <w:rsid w:val="00924F63"/>
    <w:rsid w:val="00926458"/>
    <w:rsid w:val="00927ADA"/>
    <w:rsid w:val="00927EE4"/>
    <w:rsid w:val="0093051C"/>
    <w:rsid w:val="00931542"/>
    <w:rsid w:val="00931572"/>
    <w:rsid w:val="00931BF5"/>
    <w:rsid w:val="009333DE"/>
    <w:rsid w:val="00933997"/>
    <w:rsid w:val="00933AD7"/>
    <w:rsid w:val="00934369"/>
    <w:rsid w:val="009351D2"/>
    <w:rsid w:val="00935F20"/>
    <w:rsid w:val="0093648B"/>
    <w:rsid w:val="00936945"/>
    <w:rsid w:val="00937EE7"/>
    <w:rsid w:val="00940533"/>
    <w:rsid w:val="00941621"/>
    <w:rsid w:val="00941893"/>
    <w:rsid w:val="00941A03"/>
    <w:rsid w:val="00942C3C"/>
    <w:rsid w:val="009433FC"/>
    <w:rsid w:val="00943471"/>
    <w:rsid w:val="00943F10"/>
    <w:rsid w:val="009440E1"/>
    <w:rsid w:val="00944680"/>
    <w:rsid w:val="00945984"/>
    <w:rsid w:val="00947824"/>
    <w:rsid w:val="009478A8"/>
    <w:rsid w:val="0095020A"/>
    <w:rsid w:val="0095222D"/>
    <w:rsid w:val="0095474A"/>
    <w:rsid w:val="00955E11"/>
    <w:rsid w:val="00957C37"/>
    <w:rsid w:val="009605FE"/>
    <w:rsid w:val="00960895"/>
    <w:rsid w:val="00961FFA"/>
    <w:rsid w:val="009627EE"/>
    <w:rsid w:val="009631F4"/>
    <w:rsid w:val="00963BD5"/>
    <w:rsid w:val="00963D5C"/>
    <w:rsid w:val="00965C4F"/>
    <w:rsid w:val="0096631F"/>
    <w:rsid w:val="0096641E"/>
    <w:rsid w:val="00966596"/>
    <w:rsid w:val="00967178"/>
    <w:rsid w:val="00967C0F"/>
    <w:rsid w:val="00972A57"/>
    <w:rsid w:val="00972CF5"/>
    <w:rsid w:val="0097376C"/>
    <w:rsid w:val="0097424B"/>
    <w:rsid w:val="0097639C"/>
    <w:rsid w:val="0097646E"/>
    <w:rsid w:val="00977C0B"/>
    <w:rsid w:val="00981587"/>
    <w:rsid w:val="00982223"/>
    <w:rsid w:val="0098293E"/>
    <w:rsid w:val="00982FFF"/>
    <w:rsid w:val="00983175"/>
    <w:rsid w:val="009844F5"/>
    <w:rsid w:val="00984722"/>
    <w:rsid w:val="00984923"/>
    <w:rsid w:val="00985E17"/>
    <w:rsid w:val="0098693A"/>
    <w:rsid w:val="0098723B"/>
    <w:rsid w:val="00991767"/>
    <w:rsid w:val="009918C3"/>
    <w:rsid w:val="00991E33"/>
    <w:rsid w:val="00992DE4"/>
    <w:rsid w:val="00992E68"/>
    <w:rsid w:val="009945E3"/>
    <w:rsid w:val="00994AF9"/>
    <w:rsid w:val="0099588C"/>
    <w:rsid w:val="00996CB4"/>
    <w:rsid w:val="009A11F1"/>
    <w:rsid w:val="009A291C"/>
    <w:rsid w:val="009A2C8D"/>
    <w:rsid w:val="009A3617"/>
    <w:rsid w:val="009A396F"/>
    <w:rsid w:val="009A3FC3"/>
    <w:rsid w:val="009A43C5"/>
    <w:rsid w:val="009A485C"/>
    <w:rsid w:val="009A4CFD"/>
    <w:rsid w:val="009A54A3"/>
    <w:rsid w:val="009A6392"/>
    <w:rsid w:val="009A6FF2"/>
    <w:rsid w:val="009B126D"/>
    <w:rsid w:val="009B1351"/>
    <w:rsid w:val="009B2535"/>
    <w:rsid w:val="009B4E9F"/>
    <w:rsid w:val="009B5575"/>
    <w:rsid w:val="009B59D4"/>
    <w:rsid w:val="009B64E9"/>
    <w:rsid w:val="009B7688"/>
    <w:rsid w:val="009C2F59"/>
    <w:rsid w:val="009C39AF"/>
    <w:rsid w:val="009C53F6"/>
    <w:rsid w:val="009C5463"/>
    <w:rsid w:val="009C58CC"/>
    <w:rsid w:val="009C597C"/>
    <w:rsid w:val="009C5999"/>
    <w:rsid w:val="009C640B"/>
    <w:rsid w:val="009C6AB5"/>
    <w:rsid w:val="009C6E40"/>
    <w:rsid w:val="009C7620"/>
    <w:rsid w:val="009C7DC4"/>
    <w:rsid w:val="009D18AF"/>
    <w:rsid w:val="009D2182"/>
    <w:rsid w:val="009D264B"/>
    <w:rsid w:val="009D4961"/>
    <w:rsid w:val="009D49A7"/>
    <w:rsid w:val="009D4E7F"/>
    <w:rsid w:val="009D527A"/>
    <w:rsid w:val="009D5FB1"/>
    <w:rsid w:val="009D60FB"/>
    <w:rsid w:val="009D6C04"/>
    <w:rsid w:val="009D7400"/>
    <w:rsid w:val="009E00E7"/>
    <w:rsid w:val="009E0183"/>
    <w:rsid w:val="009E02AC"/>
    <w:rsid w:val="009E0585"/>
    <w:rsid w:val="009E0B3C"/>
    <w:rsid w:val="009E1496"/>
    <w:rsid w:val="009E1C29"/>
    <w:rsid w:val="009E1C64"/>
    <w:rsid w:val="009E417E"/>
    <w:rsid w:val="009E484A"/>
    <w:rsid w:val="009E484B"/>
    <w:rsid w:val="009E48B3"/>
    <w:rsid w:val="009E4B83"/>
    <w:rsid w:val="009E4BB0"/>
    <w:rsid w:val="009E6553"/>
    <w:rsid w:val="009E7F85"/>
    <w:rsid w:val="009F059F"/>
    <w:rsid w:val="009F3020"/>
    <w:rsid w:val="009F315A"/>
    <w:rsid w:val="009F3271"/>
    <w:rsid w:val="009F3BE8"/>
    <w:rsid w:val="009F3D9B"/>
    <w:rsid w:val="009F44F6"/>
    <w:rsid w:val="009F5590"/>
    <w:rsid w:val="009F6798"/>
    <w:rsid w:val="009F7BD4"/>
    <w:rsid w:val="00A022C1"/>
    <w:rsid w:val="00A02535"/>
    <w:rsid w:val="00A02966"/>
    <w:rsid w:val="00A03084"/>
    <w:rsid w:val="00A03C41"/>
    <w:rsid w:val="00A04A33"/>
    <w:rsid w:val="00A04C25"/>
    <w:rsid w:val="00A055DC"/>
    <w:rsid w:val="00A05896"/>
    <w:rsid w:val="00A07FBD"/>
    <w:rsid w:val="00A1082B"/>
    <w:rsid w:val="00A11A20"/>
    <w:rsid w:val="00A11A7D"/>
    <w:rsid w:val="00A20CEE"/>
    <w:rsid w:val="00A20F0E"/>
    <w:rsid w:val="00A20F6A"/>
    <w:rsid w:val="00A21160"/>
    <w:rsid w:val="00A21992"/>
    <w:rsid w:val="00A22433"/>
    <w:rsid w:val="00A2374A"/>
    <w:rsid w:val="00A23F23"/>
    <w:rsid w:val="00A24E87"/>
    <w:rsid w:val="00A259DD"/>
    <w:rsid w:val="00A25D21"/>
    <w:rsid w:val="00A26B4E"/>
    <w:rsid w:val="00A26B5C"/>
    <w:rsid w:val="00A26D99"/>
    <w:rsid w:val="00A27457"/>
    <w:rsid w:val="00A2794B"/>
    <w:rsid w:val="00A30560"/>
    <w:rsid w:val="00A31971"/>
    <w:rsid w:val="00A323C1"/>
    <w:rsid w:val="00A32D10"/>
    <w:rsid w:val="00A32F6E"/>
    <w:rsid w:val="00A33755"/>
    <w:rsid w:val="00A35E80"/>
    <w:rsid w:val="00A36209"/>
    <w:rsid w:val="00A368A5"/>
    <w:rsid w:val="00A36A52"/>
    <w:rsid w:val="00A376BD"/>
    <w:rsid w:val="00A37B03"/>
    <w:rsid w:val="00A37D55"/>
    <w:rsid w:val="00A40EE4"/>
    <w:rsid w:val="00A40FAB"/>
    <w:rsid w:val="00A41579"/>
    <w:rsid w:val="00A418F6"/>
    <w:rsid w:val="00A41DAA"/>
    <w:rsid w:val="00A42406"/>
    <w:rsid w:val="00A430CE"/>
    <w:rsid w:val="00A43EC7"/>
    <w:rsid w:val="00A444E4"/>
    <w:rsid w:val="00A447D5"/>
    <w:rsid w:val="00A45509"/>
    <w:rsid w:val="00A46077"/>
    <w:rsid w:val="00A46AEE"/>
    <w:rsid w:val="00A521F5"/>
    <w:rsid w:val="00A527E1"/>
    <w:rsid w:val="00A53144"/>
    <w:rsid w:val="00A538B2"/>
    <w:rsid w:val="00A55349"/>
    <w:rsid w:val="00A55A2B"/>
    <w:rsid w:val="00A56095"/>
    <w:rsid w:val="00A56A26"/>
    <w:rsid w:val="00A5748E"/>
    <w:rsid w:val="00A576FF"/>
    <w:rsid w:val="00A57733"/>
    <w:rsid w:val="00A60222"/>
    <w:rsid w:val="00A60BC3"/>
    <w:rsid w:val="00A61911"/>
    <w:rsid w:val="00A61E36"/>
    <w:rsid w:val="00A62B20"/>
    <w:rsid w:val="00A66AB9"/>
    <w:rsid w:val="00A67240"/>
    <w:rsid w:val="00A70333"/>
    <w:rsid w:val="00A71111"/>
    <w:rsid w:val="00A7147A"/>
    <w:rsid w:val="00A722F8"/>
    <w:rsid w:val="00A725D1"/>
    <w:rsid w:val="00A729D1"/>
    <w:rsid w:val="00A740BB"/>
    <w:rsid w:val="00A753D0"/>
    <w:rsid w:val="00A76C89"/>
    <w:rsid w:val="00A76ED7"/>
    <w:rsid w:val="00A77E11"/>
    <w:rsid w:val="00A80F5A"/>
    <w:rsid w:val="00A80F66"/>
    <w:rsid w:val="00A82C4F"/>
    <w:rsid w:val="00A84DFF"/>
    <w:rsid w:val="00A84F95"/>
    <w:rsid w:val="00A8512C"/>
    <w:rsid w:val="00A852E9"/>
    <w:rsid w:val="00A857CC"/>
    <w:rsid w:val="00A85B36"/>
    <w:rsid w:val="00A86A8E"/>
    <w:rsid w:val="00A86AA4"/>
    <w:rsid w:val="00A86D65"/>
    <w:rsid w:val="00A9015B"/>
    <w:rsid w:val="00A91F04"/>
    <w:rsid w:val="00A93294"/>
    <w:rsid w:val="00A93D38"/>
    <w:rsid w:val="00A9402E"/>
    <w:rsid w:val="00A963D8"/>
    <w:rsid w:val="00A96DDB"/>
    <w:rsid w:val="00AA0402"/>
    <w:rsid w:val="00AA1697"/>
    <w:rsid w:val="00AA1B04"/>
    <w:rsid w:val="00AA2399"/>
    <w:rsid w:val="00AA30CA"/>
    <w:rsid w:val="00AA3910"/>
    <w:rsid w:val="00AA3AA1"/>
    <w:rsid w:val="00AA442C"/>
    <w:rsid w:val="00AA4810"/>
    <w:rsid w:val="00AA4B19"/>
    <w:rsid w:val="00AA4D7E"/>
    <w:rsid w:val="00AA5496"/>
    <w:rsid w:val="00AB2916"/>
    <w:rsid w:val="00AB3120"/>
    <w:rsid w:val="00AB3FDE"/>
    <w:rsid w:val="00AB401E"/>
    <w:rsid w:val="00AB45A5"/>
    <w:rsid w:val="00AB4885"/>
    <w:rsid w:val="00AB4D62"/>
    <w:rsid w:val="00AB57E2"/>
    <w:rsid w:val="00AB583F"/>
    <w:rsid w:val="00AB708C"/>
    <w:rsid w:val="00AB7C24"/>
    <w:rsid w:val="00AC35AB"/>
    <w:rsid w:val="00AC420B"/>
    <w:rsid w:val="00AC4AA4"/>
    <w:rsid w:val="00AC4C59"/>
    <w:rsid w:val="00AC6F36"/>
    <w:rsid w:val="00AD0AD9"/>
    <w:rsid w:val="00AD1DC3"/>
    <w:rsid w:val="00AD23CF"/>
    <w:rsid w:val="00AD28E9"/>
    <w:rsid w:val="00AD2AB8"/>
    <w:rsid w:val="00AD2CDF"/>
    <w:rsid w:val="00AD31FB"/>
    <w:rsid w:val="00AD3CDC"/>
    <w:rsid w:val="00AD3FE0"/>
    <w:rsid w:val="00AD4073"/>
    <w:rsid w:val="00AD4AA7"/>
    <w:rsid w:val="00AD56E8"/>
    <w:rsid w:val="00AD5EC5"/>
    <w:rsid w:val="00AD66C6"/>
    <w:rsid w:val="00AD775B"/>
    <w:rsid w:val="00AD798B"/>
    <w:rsid w:val="00AE06CF"/>
    <w:rsid w:val="00AE0AC6"/>
    <w:rsid w:val="00AE0FD6"/>
    <w:rsid w:val="00AE218E"/>
    <w:rsid w:val="00AE225F"/>
    <w:rsid w:val="00AE2396"/>
    <w:rsid w:val="00AE348F"/>
    <w:rsid w:val="00AE3ED9"/>
    <w:rsid w:val="00AE4D49"/>
    <w:rsid w:val="00AE60A2"/>
    <w:rsid w:val="00AF2E62"/>
    <w:rsid w:val="00AF2EDE"/>
    <w:rsid w:val="00AF3095"/>
    <w:rsid w:val="00AF3679"/>
    <w:rsid w:val="00AF3A3E"/>
    <w:rsid w:val="00AF3D35"/>
    <w:rsid w:val="00AF6B8B"/>
    <w:rsid w:val="00B0031A"/>
    <w:rsid w:val="00B0046D"/>
    <w:rsid w:val="00B00BB3"/>
    <w:rsid w:val="00B017F9"/>
    <w:rsid w:val="00B04D98"/>
    <w:rsid w:val="00B05BC5"/>
    <w:rsid w:val="00B05D7F"/>
    <w:rsid w:val="00B0693E"/>
    <w:rsid w:val="00B06B2A"/>
    <w:rsid w:val="00B070A8"/>
    <w:rsid w:val="00B111AC"/>
    <w:rsid w:val="00B11FDF"/>
    <w:rsid w:val="00B122EF"/>
    <w:rsid w:val="00B12A4B"/>
    <w:rsid w:val="00B13875"/>
    <w:rsid w:val="00B13B89"/>
    <w:rsid w:val="00B141F1"/>
    <w:rsid w:val="00B14496"/>
    <w:rsid w:val="00B146F3"/>
    <w:rsid w:val="00B14797"/>
    <w:rsid w:val="00B151C7"/>
    <w:rsid w:val="00B1525E"/>
    <w:rsid w:val="00B1563B"/>
    <w:rsid w:val="00B15B26"/>
    <w:rsid w:val="00B1698C"/>
    <w:rsid w:val="00B16AD1"/>
    <w:rsid w:val="00B16B99"/>
    <w:rsid w:val="00B17D5A"/>
    <w:rsid w:val="00B2016F"/>
    <w:rsid w:val="00B20645"/>
    <w:rsid w:val="00B207AF"/>
    <w:rsid w:val="00B2093C"/>
    <w:rsid w:val="00B209D1"/>
    <w:rsid w:val="00B21DC5"/>
    <w:rsid w:val="00B22216"/>
    <w:rsid w:val="00B223AB"/>
    <w:rsid w:val="00B2297F"/>
    <w:rsid w:val="00B22B41"/>
    <w:rsid w:val="00B2386C"/>
    <w:rsid w:val="00B25436"/>
    <w:rsid w:val="00B261D4"/>
    <w:rsid w:val="00B262E6"/>
    <w:rsid w:val="00B2779D"/>
    <w:rsid w:val="00B30291"/>
    <w:rsid w:val="00B312E4"/>
    <w:rsid w:val="00B315EE"/>
    <w:rsid w:val="00B32D24"/>
    <w:rsid w:val="00B33BA7"/>
    <w:rsid w:val="00B34E1E"/>
    <w:rsid w:val="00B359E9"/>
    <w:rsid w:val="00B35D7D"/>
    <w:rsid w:val="00B4112A"/>
    <w:rsid w:val="00B41BB7"/>
    <w:rsid w:val="00B42B84"/>
    <w:rsid w:val="00B42B90"/>
    <w:rsid w:val="00B42B92"/>
    <w:rsid w:val="00B432FB"/>
    <w:rsid w:val="00B443F6"/>
    <w:rsid w:val="00B44EDE"/>
    <w:rsid w:val="00B45905"/>
    <w:rsid w:val="00B47C50"/>
    <w:rsid w:val="00B508B4"/>
    <w:rsid w:val="00B552A3"/>
    <w:rsid w:val="00B5698B"/>
    <w:rsid w:val="00B6023B"/>
    <w:rsid w:val="00B61B96"/>
    <w:rsid w:val="00B61D0E"/>
    <w:rsid w:val="00B62236"/>
    <w:rsid w:val="00B62499"/>
    <w:rsid w:val="00B6269B"/>
    <w:rsid w:val="00B63060"/>
    <w:rsid w:val="00B63361"/>
    <w:rsid w:val="00B64070"/>
    <w:rsid w:val="00B64101"/>
    <w:rsid w:val="00B64689"/>
    <w:rsid w:val="00B661A9"/>
    <w:rsid w:val="00B677EA"/>
    <w:rsid w:val="00B70399"/>
    <w:rsid w:val="00B7085E"/>
    <w:rsid w:val="00B7159E"/>
    <w:rsid w:val="00B721AF"/>
    <w:rsid w:val="00B72349"/>
    <w:rsid w:val="00B72BB7"/>
    <w:rsid w:val="00B7382A"/>
    <w:rsid w:val="00B74C3A"/>
    <w:rsid w:val="00B76033"/>
    <w:rsid w:val="00B77C35"/>
    <w:rsid w:val="00B802B5"/>
    <w:rsid w:val="00B8087A"/>
    <w:rsid w:val="00B81F88"/>
    <w:rsid w:val="00B8318E"/>
    <w:rsid w:val="00B84034"/>
    <w:rsid w:val="00B855C5"/>
    <w:rsid w:val="00B90C3C"/>
    <w:rsid w:val="00B94564"/>
    <w:rsid w:val="00B9463E"/>
    <w:rsid w:val="00B95BC5"/>
    <w:rsid w:val="00B96581"/>
    <w:rsid w:val="00BA07F0"/>
    <w:rsid w:val="00BA2D7C"/>
    <w:rsid w:val="00BA48B5"/>
    <w:rsid w:val="00BA54A9"/>
    <w:rsid w:val="00BA58D0"/>
    <w:rsid w:val="00BA7FCE"/>
    <w:rsid w:val="00BB0071"/>
    <w:rsid w:val="00BB0705"/>
    <w:rsid w:val="00BB0BB5"/>
    <w:rsid w:val="00BB0C31"/>
    <w:rsid w:val="00BB1550"/>
    <w:rsid w:val="00BB61CA"/>
    <w:rsid w:val="00BB7BBC"/>
    <w:rsid w:val="00BB7E5C"/>
    <w:rsid w:val="00BB7F2C"/>
    <w:rsid w:val="00BC24F7"/>
    <w:rsid w:val="00BC2C2B"/>
    <w:rsid w:val="00BC3414"/>
    <w:rsid w:val="00BC38F9"/>
    <w:rsid w:val="00BC5825"/>
    <w:rsid w:val="00BC5F77"/>
    <w:rsid w:val="00BC6A64"/>
    <w:rsid w:val="00BC6B76"/>
    <w:rsid w:val="00BC6CBD"/>
    <w:rsid w:val="00BC7257"/>
    <w:rsid w:val="00BC76C0"/>
    <w:rsid w:val="00BD12FC"/>
    <w:rsid w:val="00BD2B2B"/>
    <w:rsid w:val="00BD40D0"/>
    <w:rsid w:val="00BD5672"/>
    <w:rsid w:val="00BD6571"/>
    <w:rsid w:val="00BD6E1E"/>
    <w:rsid w:val="00BE00C0"/>
    <w:rsid w:val="00BE0A4C"/>
    <w:rsid w:val="00BE0A77"/>
    <w:rsid w:val="00BE2657"/>
    <w:rsid w:val="00BE2A81"/>
    <w:rsid w:val="00BE3320"/>
    <w:rsid w:val="00BE33F2"/>
    <w:rsid w:val="00BE420D"/>
    <w:rsid w:val="00BE598F"/>
    <w:rsid w:val="00BE5A14"/>
    <w:rsid w:val="00BE5AF2"/>
    <w:rsid w:val="00BE6E15"/>
    <w:rsid w:val="00BF106B"/>
    <w:rsid w:val="00BF1F2E"/>
    <w:rsid w:val="00BF3E04"/>
    <w:rsid w:val="00BF4104"/>
    <w:rsid w:val="00BF5C23"/>
    <w:rsid w:val="00BF5FFE"/>
    <w:rsid w:val="00C0009B"/>
    <w:rsid w:val="00C013F2"/>
    <w:rsid w:val="00C023B3"/>
    <w:rsid w:val="00C05E64"/>
    <w:rsid w:val="00C06F90"/>
    <w:rsid w:val="00C11D19"/>
    <w:rsid w:val="00C12B1D"/>
    <w:rsid w:val="00C134E9"/>
    <w:rsid w:val="00C13D70"/>
    <w:rsid w:val="00C14356"/>
    <w:rsid w:val="00C153F3"/>
    <w:rsid w:val="00C15515"/>
    <w:rsid w:val="00C15A16"/>
    <w:rsid w:val="00C15A3A"/>
    <w:rsid w:val="00C16F98"/>
    <w:rsid w:val="00C20470"/>
    <w:rsid w:val="00C20C88"/>
    <w:rsid w:val="00C21FF1"/>
    <w:rsid w:val="00C2290F"/>
    <w:rsid w:val="00C23D66"/>
    <w:rsid w:val="00C244F3"/>
    <w:rsid w:val="00C24673"/>
    <w:rsid w:val="00C24ED8"/>
    <w:rsid w:val="00C258A4"/>
    <w:rsid w:val="00C27573"/>
    <w:rsid w:val="00C309C4"/>
    <w:rsid w:val="00C3308E"/>
    <w:rsid w:val="00C339F1"/>
    <w:rsid w:val="00C33BF6"/>
    <w:rsid w:val="00C341F5"/>
    <w:rsid w:val="00C35FE1"/>
    <w:rsid w:val="00C370D7"/>
    <w:rsid w:val="00C3727C"/>
    <w:rsid w:val="00C407B3"/>
    <w:rsid w:val="00C40AAC"/>
    <w:rsid w:val="00C40DA2"/>
    <w:rsid w:val="00C40E76"/>
    <w:rsid w:val="00C41E83"/>
    <w:rsid w:val="00C428CF"/>
    <w:rsid w:val="00C437D8"/>
    <w:rsid w:val="00C43E16"/>
    <w:rsid w:val="00C46528"/>
    <w:rsid w:val="00C51004"/>
    <w:rsid w:val="00C520C9"/>
    <w:rsid w:val="00C52759"/>
    <w:rsid w:val="00C527CA"/>
    <w:rsid w:val="00C533B4"/>
    <w:rsid w:val="00C55340"/>
    <w:rsid w:val="00C57322"/>
    <w:rsid w:val="00C57468"/>
    <w:rsid w:val="00C5778F"/>
    <w:rsid w:val="00C57856"/>
    <w:rsid w:val="00C60450"/>
    <w:rsid w:val="00C620A0"/>
    <w:rsid w:val="00C6212A"/>
    <w:rsid w:val="00C622FD"/>
    <w:rsid w:val="00C62AC5"/>
    <w:rsid w:val="00C63358"/>
    <w:rsid w:val="00C6351D"/>
    <w:rsid w:val="00C644ED"/>
    <w:rsid w:val="00C65499"/>
    <w:rsid w:val="00C65721"/>
    <w:rsid w:val="00C67C3F"/>
    <w:rsid w:val="00C7084C"/>
    <w:rsid w:val="00C7148B"/>
    <w:rsid w:val="00C71534"/>
    <w:rsid w:val="00C7154B"/>
    <w:rsid w:val="00C71D86"/>
    <w:rsid w:val="00C722CC"/>
    <w:rsid w:val="00C72557"/>
    <w:rsid w:val="00C745DE"/>
    <w:rsid w:val="00C74A85"/>
    <w:rsid w:val="00C74E5C"/>
    <w:rsid w:val="00C74E71"/>
    <w:rsid w:val="00C80DA3"/>
    <w:rsid w:val="00C81FF2"/>
    <w:rsid w:val="00C82AF2"/>
    <w:rsid w:val="00C83849"/>
    <w:rsid w:val="00C8417F"/>
    <w:rsid w:val="00C844F1"/>
    <w:rsid w:val="00C84AEF"/>
    <w:rsid w:val="00C84C7F"/>
    <w:rsid w:val="00C86538"/>
    <w:rsid w:val="00C90FC9"/>
    <w:rsid w:val="00C931DB"/>
    <w:rsid w:val="00C932F4"/>
    <w:rsid w:val="00C93D45"/>
    <w:rsid w:val="00C93EDD"/>
    <w:rsid w:val="00C94747"/>
    <w:rsid w:val="00C947E4"/>
    <w:rsid w:val="00C9611E"/>
    <w:rsid w:val="00C96695"/>
    <w:rsid w:val="00C96C61"/>
    <w:rsid w:val="00C97F01"/>
    <w:rsid w:val="00CA044F"/>
    <w:rsid w:val="00CA2AD4"/>
    <w:rsid w:val="00CA5185"/>
    <w:rsid w:val="00CA704B"/>
    <w:rsid w:val="00CA76A3"/>
    <w:rsid w:val="00CA7B74"/>
    <w:rsid w:val="00CA7DC9"/>
    <w:rsid w:val="00CB0DCE"/>
    <w:rsid w:val="00CB1B41"/>
    <w:rsid w:val="00CB1BE8"/>
    <w:rsid w:val="00CB22EF"/>
    <w:rsid w:val="00CB26FC"/>
    <w:rsid w:val="00CB2D7B"/>
    <w:rsid w:val="00CB337B"/>
    <w:rsid w:val="00CB3588"/>
    <w:rsid w:val="00CB5F4C"/>
    <w:rsid w:val="00CB71D3"/>
    <w:rsid w:val="00CB71F3"/>
    <w:rsid w:val="00CB76AC"/>
    <w:rsid w:val="00CB7AB5"/>
    <w:rsid w:val="00CC2052"/>
    <w:rsid w:val="00CC2611"/>
    <w:rsid w:val="00CC2AF3"/>
    <w:rsid w:val="00CC36DA"/>
    <w:rsid w:val="00CC3758"/>
    <w:rsid w:val="00CC39BC"/>
    <w:rsid w:val="00CC4937"/>
    <w:rsid w:val="00CC4965"/>
    <w:rsid w:val="00CC4D74"/>
    <w:rsid w:val="00CC5D01"/>
    <w:rsid w:val="00CC678F"/>
    <w:rsid w:val="00CD0AB7"/>
    <w:rsid w:val="00CD1825"/>
    <w:rsid w:val="00CD1F3D"/>
    <w:rsid w:val="00CD2054"/>
    <w:rsid w:val="00CD267C"/>
    <w:rsid w:val="00CD4C74"/>
    <w:rsid w:val="00CD531B"/>
    <w:rsid w:val="00CD5E7D"/>
    <w:rsid w:val="00CD774E"/>
    <w:rsid w:val="00CD7FEE"/>
    <w:rsid w:val="00CE0289"/>
    <w:rsid w:val="00CE057E"/>
    <w:rsid w:val="00CE1070"/>
    <w:rsid w:val="00CE2793"/>
    <w:rsid w:val="00CE2F51"/>
    <w:rsid w:val="00CE3328"/>
    <w:rsid w:val="00CE3455"/>
    <w:rsid w:val="00CE35CE"/>
    <w:rsid w:val="00CE35DF"/>
    <w:rsid w:val="00CE3E42"/>
    <w:rsid w:val="00CE6277"/>
    <w:rsid w:val="00CE6A31"/>
    <w:rsid w:val="00CF15C7"/>
    <w:rsid w:val="00CF27B8"/>
    <w:rsid w:val="00CF380B"/>
    <w:rsid w:val="00CF386B"/>
    <w:rsid w:val="00CF4A83"/>
    <w:rsid w:val="00CF4CA3"/>
    <w:rsid w:val="00CF5208"/>
    <w:rsid w:val="00CF59AA"/>
    <w:rsid w:val="00CF695C"/>
    <w:rsid w:val="00CF698E"/>
    <w:rsid w:val="00D00209"/>
    <w:rsid w:val="00D009D3"/>
    <w:rsid w:val="00D00C59"/>
    <w:rsid w:val="00D02A95"/>
    <w:rsid w:val="00D02BD8"/>
    <w:rsid w:val="00D03084"/>
    <w:rsid w:val="00D030E8"/>
    <w:rsid w:val="00D03539"/>
    <w:rsid w:val="00D03661"/>
    <w:rsid w:val="00D03C54"/>
    <w:rsid w:val="00D04C60"/>
    <w:rsid w:val="00D04EEC"/>
    <w:rsid w:val="00D06A9F"/>
    <w:rsid w:val="00D06CA9"/>
    <w:rsid w:val="00D06F8B"/>
    <w:rsid w:val="00D071BB"/>
    <w:rsid w:val="00D10663"/>
    <w:rsid w:val="00D10BE1"/>
    <w:rsid w:val="00D1135A"/>
    <w:rsid w:val="00D1278D"/>
    <w:rsid w:val="00D13EA4"/>
    <w:rsid w:val="00D14782"/>
    <w:rsid w:val="00D147D6"/>
    <w:rsid w:val="00D14C5C"/>
    <w:rsid w:val="00D1577C"/>
    <w:rsid w:val="00D1614C"/>
    <w:rsid w:val="00D16CBF"/>
    <w:rsid w:val="00D174CE"/>
    <w:rsid w:val="00D21D3A"/>
    <w:rsid w:val="00D22382"/>
    <w:rsid w:val="00D23FBF"/>
    <w:rsid w:val="00D246A3"/>
    <w:rsid w:val="00D24837"/>
    <w:rsid w:val="00D24B6C"/>
    <w:rsid w:val="00D259C1"/>
    <w:rsid w:val="00D25AB5"/>
    <w:rsid w:val="00D266E5"/>
    <w:rsid w:val="00D27501"/>
    <w:rsid w:val="00D3348E"/>
    <w:rsid w:val="00D337F3"/>
    <w:rsid w:val="00D33878"/>
    <w:rsid w:val="00D338BD"/>
    <w:rsid w:val="00D34C2B"/>
    <w:rsid w:val="00D3573D"/>
    <w:rsid w:val="00D3631F"/>
    <w:rsid w:val="00D370F4"/>
    <w:rsid w:val="00D3749A"/>
    <w:rsid w:val="00D37E89"/>
    <w:rsid w:val="00D4050A"/>
    <w:rsid w:val="00D40ED1"/>
    <w:rsid w:val="00D4158E"/>
    <w:rsid w:val="00D4353E"/>
    <w:rsid w:val="00D4395C"/>
    <w:rsid w:val="00D4546A"/>
    <w:rsid w:val="00D46B86"/>
    <w:rsid w:val="00D51212"/>
    <w:rsid w:val="00D51933"/>
    <w:rsid w:val="00D53D11"/>
    <w:rsid w:val="00D54FAA"/>
    <w:rsid w:val="00D57370"/>
    <w:rsid w:val="00D609AE"/>
    <w:rsid w:val="00D60FFC"/>
    <w:rsid w:val="00D6114C"/>
    <w:rsid w:val="00D6493C"/>
    <w:rsid w:val="00D651ED"/>
    <w:rsid w:val="00D6537B"/>
    <w:rsid w:val="00D66FFD"/>
    <w:rsid w:val="00D709B1"/>
    <w:rsid w:val="00D70C41"/>
    <w:rsid w:val="00D7189A"/>
    <w:rsid w:val="00D719FF"/>
    <w:rsid w:val="00D732BE"/>
    <w:rsid w:val="00D7487F"/>
    <w:rsid w:val="00D75AA7"/>
    <w:rsid w:val="00D75B8C"/>
    <w:rsid w:val="00D75CB9"/>
    <w:rsid w:val="00D75CBC"/>
    <w:rsid w:val="00D75E17"/>
    <w:rsid w:val="00D7638B"/>
    <w:rsid w:val="00D77064"/>
    <w:rsid w:val="00D779B1"/>
    <w:rsid w:val="00D802D5"/>
    <w:rsid w:val="00D8073B"/>
    <w:rsid w:val="00D8112A"/>
    <w:rsid w:val="00D81F11"/>
    <w:rsid w:val="00D83045"/>
    <w:rsid w:val="00D84FC5"/>
    <w:rsid w:val="00D85F68"/>
    <w:rsid w:val="00D862EB"/>
    <w:rsid w:val="00D86DB2"/>
    <w:rsid w:val="00D86DDE"/>
    <w:rsid w:val="00D8720A"/>
    <w:rsid w:val="00D908BE"/>
    <w:rsid w:val="00D91ADD"/>
    <w:rsid w:val="00D922E5"/>
    <w:rsid w:val="00D92424"/>
    <w:rsid w:val="00D92678"/>
    <w:rsid w:val="00D93285"/>
    <w:rsid w:val="00D9387C"/>
    <w:rsid w:val="00D94746"/>
    <w:rsid w:val="00D94817"/>
    <w:rsid w:val="00D94BF9"/>
    <w:rsid w:val="00D95107"/>
    <w:rsid w:val="00D972C1"/>
    <w:rsid w:val="00DA061B"/>
    <w:rsid w:val="00DA164B"/>
    <w:rsid w:val="00DA3C12"/>
    <w:rsid w:val="00DA45F2"/>
    <w:rsid w:val="00DA4F28"/>
    <w:rsid w:val="00DA59C2"/>
    <w:rsid w:val="00DA5D5C"/>
    <w:rsid w:val="00DA5E57"/>
    <w:rsid w:val="00DA5E7F"/>
    <w:rsid w:val="00DA6416"/>
    <w:rsid w:val="00DB0813"/>
    <w:rsid w:val="00DB2B18"/>
    <w:rsid w:val="00DB2E9C"/>
    <w:rsid w:val="00DB3406"/>
    <w:rsid w:val="00DB6472"/>
    <w:rsid w:val="00DB7C91"/>
    <w:rsid w:val="00DC07C7"/>
    <w:rsid w:val="00DC11CC"/>
    <w:rsid w:val="00DC209C"/>
    <w:rsid w:val="00DC2BA4"/>
    <w:rsid w:val="00DC2F3A"/>
    <w:rsid w:val="00DC460E"/>
    <w:rsid w:val="00DC48A7"/>
    <w:rsid w:val="00DC4E80"/>
    <w:rsid w:val="00DC5511"/>
    <w:rsid w:val="00DC6542"/>
    <w:rsid w:val="00DC694E"/>
    <w:rsid w:val="00DC7617"/>
    <w:rsid w:val="00DC777A"/>
    <w:rsid w:val="00DC7E38"/>
    <w:rsid w:val="00DD0131"/>
    <w:rsid w:val="00DD097E"/>
    <w:rsid w:val="00DD0B9E"/>
    <w:rsid w:val="00DD137B"/>
    <w:rsid w:val="00DD2338"/>
    <w:rsid w:val="00DD24D2"/>
    <w:rsid w:val="00DD2551"/>
    <w:rsid w:val="00DD4280"/>
    <w:rsid w:val="00DD4633"/>
    <w:rsid w:val="00DD48AA"/>
    <w:rsid w:val="00DD4D14"/>
    <w:rsid w:val="00DD4DD0"/>
    <w:rsid w:val="00DD6557"/>
    <w:rsid w:val="00DD7144"/>
    <w:rsid w:val="00DE06A6"/>
    <w:rsid w:val="00DE180B"/>
    <w:rsid w:val="00DE1B75"/>
    <w:rsid w:val="00DE1FF5"/>
    <w:rsid w:val="00DE2E57"/>
    <w:rsid w:val="00DE38CF"/>
    <w:rsid w:val="00DE3A3B"/>
    <w:rsid w:val="00DE3B14"/>
    <w:rsid w:val="00DE673A"/>
    <w:rsid w:val="00DE6D1E"/>
    <w:rsid w:val="00DE7EC5"/>
    <w:rsid w:val="00DF0BFF"/>
    <w:rsid w:val="00DF12F9"/>
    <w:rsid w:val="00DF1824"/>
    <w:rsid w:val="00DF2D13"/>
    <w:rsid w:val="00DF33EB"/>
    <w:rsid w:val="00DF3535"/>
    <w:rsid w:val="00DF39C6"/>
    <w:rsid w:val="00DF3D2E"/>
    <w:rsid w:val="00DF4B6E"/>
    <w:rsid w:val="00DF4B7E"/>
    <w:rsid w:val="00DF50B2"/>
    <w:rsid w:val="00DF5135"/>
    <w:rsid w:val="00DF5B62"/>
    <w:rsid w:val="00DF7A95"/>
    <w:rsid w:val="00E00FF0"/>
    <w:rsid w:val="00E03510"/>
    <w:rsid w:val="00E07D55"/>
    <w:rsid w:val="00E10418"/>
    <w:rsid w:val="00E10EA2"/>
    <w:rsid w:val="00E112AA"/>
    <w:rsid w:val="00E11AF1"/>
    <w:rsid w:val="00E12DA6"/>
    <w:rsid w:val="00E12E90"/>
    <w:rsid w:val="00E132E0"/>
    <w:rsid w:val="00E146B5"/>
    <w:rsid w:val="00E157E1"/>
    <w:rsid w:val="00E16B67"/>
    <w:rsid w:val="00E16F50"/>
    <w:rsid w:val="00E20F04"/>
    <w:rsid w:val="00E21904"/>
    <w:rsid w:val="00E2210E"/>
    <w:rsid w:val="00E240E9"/>
    <w:rsid w:val="00E25B00"/>
    <w:rsid w:val="00E25DC8"/>
    <w:rsid w:val="00E272E6"/>
    <w:rsid w:val="00E30B85"/>
    <w:rsid w:val="00E30E61"/>
    <w:rsid w:val="00E31573"/>
    <w:rsid w:val="00E318D0"/>
    <w:rsid w:val="00E32DD4"/>
    <w:rsid w:val="00E3361E"/>
    <w:rsid w:val="00E3363E"/>
    <w:rsid w:val="00E34411"/>
    <w:rsid w:val="00E3497A"/>
    <w:rsid w:val="00E35C7C"/>
    <w:rsid w:val="00E369E3"/>
    <w:rsid w:val="00E426EF"/>
    <w:rsid w:val="00E4351B"/>
    <w:rsid w:val="00E436BC"/>
    <w:rsid w:val="00E436DE"/>
    <w:rsid w:val="00E441A6"/>
    <w:rsid w:val="00E4519C"/>
    <w:rsid w:val="00E454C1"/>
    <w:rsid w:val="00E457DB"/>
    <w:rsid w:val="00E47936"/>
    <w:rsid w:val="00E47E99"/>
    <w:rsid w:val="00E47EA5"/>
    <w:rsid w:val="00E50CBC"/>
    <w:rsid w:val="00E5200A"/>
    <w:rsid w:val="00E52CFA"/>
    <w:rsid w:val="00E53893"/>
    <w:rsid w:val="00E53AEA"/>
    <w:rsid w:val="00E5477A"/>
    <w:rsid w:val="00E558AF"/>
    <w:rsid w:val="00E55CF5"/>
    <w:rsid w:val="00E55D52"/>
    <w:rsid w:val="00E56866"/>
    <w:rsid w:val="00E577BA"/>
    <w:rsid w:val="00E60F12"/>
    <w:rsid w:val="00E60F58"/>
    <w:rsid w:val="00E63D41"/>
    <w:rsid w:val="00E64841"/>
    <w:rsid w:val="00E64933"/>
    <w:rsid w:val="00E64B02"/>
    <w:rsid w:val="00E65BB0"/>
    <w:rsid w:val="00E66244"/>
    <w:rsid w:val="00E664F3"/>
    <w:rsid w:val="00E67E12"/>
    <w:rsid w:val="00E704F6"/>
    <w:rsid w:val="00E70C80"/>
    <w:rsid w:val="00E711B1"/>
    <w:rsid w:val="00E72F82"/>
    <w:rsid w:val="00E73432"/>
    <w:rsid w:val="00E75368"/>
    <w:rsid w:val="00E7659A"/>
    <w:rsid w:val="00E77003"/>
    <w:rsid w:val="00E77031"/>
    <w:rsid w:val="00E776E1"/>
    <w:rsid w:val="00E8020F"/>
    <w:rsid w:val="00E80BAA"/>
    <w:rsid w:val="00E80DA6"/>
    <w:rsid w:val="00E81E06"/>
    <w:rsid w:val="00E82348"/>
    <w:rsid w:val="00E83AE7"/>
    <w:rsid w:val="00E846EC"/>
    <w:rsid w:val="00E84880"/>
    <w:rsid w:val="00E85137"/>
    <w:rsid w:val="00E86064"/>
    <w:rsid w:val="00E8627C"/>
    <w:rsid w:val="00E87FB7"/>
    <w:rsid w:val="00E90D0D"/>
    <w:rsid w:val="00E910EF"/>
    <w:rsid w:val="00E93F5E"/>
    <w:rsid w:val="00E95659"/>
    <w:rsid w:val="00E95784"/>
    <w:rsid w:val="00E95786"/>
    <w:rsid w:val="00E9592A"/>
    <w:rsid w:val="00E97E12"/>
    <w:rsid w:val="00E97ECD"/>
    <w:rsid w:val="00EA04E6"/>
    <w:rsid w:val="00EA0754"/>
    <w:rsid w:val="00EA1A89"/>
    <w:rsid w:val="00EA1FC5"/>
    <w:rsid w:val="00EA3D47"/>
    <w:rsid w:val="00EA4296"/>
    <w:rsid w:val="00EA4382"/>
    <w:rsid w:val="00EA73BF"/>
    <w:rsid w:val="00EB06C7"/>
    <w:rsid w:val="00EB23DD"/>
    <w:rsid w:val="00EB30CE"/>
    <w:rsid w:val="00EB51F0"/>
    <w:rsid w:val="00EB5249"/>
    <w:rsid w:val="00EB5C0D"/>
    <w:rsid w:val="00EB5C4D"/>
    <w:rsid w:val="00EB7385"/>
    <w:rsid w:val="00EB7BF1"/>
    <w:rsid w:val="00EC0400"/>
    <w:rsid w:val="00EC1A9B"/>
    <w:rsid w:val="00EC1EB9"/>
    <w:rsid w:val="00EC29F8"/>
    <w:rsid w:val="00EC2AF4"/>
    <w:rsid w:val="00EC334E"/>
    <w:rsid w:val="00EC374C"/>
    <w:rsid w:val="00EC3C54"/>
    <w:rsid w:val="00EC4717"/>
    <w:rsid w:val="00EC53EF"/>
    <w:rsid w:val="00EC567E"/>
    <w:rsid w:val="00EC59FD"/>
    <w:rsid w:val="00EC5F7B"/>
    <w:rsid w:val="00EC6034"/>
    <w:rsid w:val="00EC65AA"/>
    <w:rsid w:val="00EC7D53"/>
    <w:rsid w:val="00ED12C6"/>
    <w:rsid w:val="00ED251A"/>
    <w:rsid w:val="00ED2EEF"/>
    <w:rsid w:val="00ED36DC"/>
    <w:rsid w:val="00ED37D2"/>
    <w:rsid w:val="00ED414F"/>
    <w:rsid w:val="00ED4406"/>
    <w:rsid w:val="00ED61DE"/>
    <w:rsid w:val="00ED6FCD"/>
    <w:rsid w:val="00ED7213"/>
    <w:rsid w:val="00ED72FD"/>
    <w:rsid w:val="00ED7DE5"/>
    <w:rsid w:val="00EE0D2A"/>
    <w:rsid w:val="00EE0F5A"/>
    <w:rsid w:val="00EE221F"/>
    <w:rsid w:val="00EE33DA"/>
    <w:rsid w:val="00EE3551"/>
    <w:rsid w:val="00EE4813"/>
    <w:rsid w:val="00EE4841"/>
    <w:rsid w:val="00EE5242"/>
    <w:rsid w:val="00EE5BBF"/>
    <w:rsid w:val="00EE61CB"/>
    <w:rsid w:val="00EE6BD9"/>
    <w:rsid w:val="00EF022C"/>
    <w:rsid w:val="00EF07A6"/>
    <w:rsid w:val="00EF108D"/>
    <w:rsid w:val="00EF12C3"/>
    <w:rsid w:val="00EF12E6"/>
    <w:rsid w:val="00EF1779"/>
    <w:rsid w:val="00EF4864"/>
    <w:rsid w:val="00EF50C1"/>
    <w:rsid w:val="00EF5E4E"/>
    <w:rsid w:val="00EF7C5C"/>
    <w:rsid w:val="00F0141F"/>
    <w:rsid w:val="00F015DB"/>
    <w:rsid w:val="00F020CD"/>
    <w:rsid w:val="00F0292D"/>
    <w:rsid w:val="00F02B36"/>
    <w:rsid w:val="00F04207"/>
    <w:rsid w:val="00F0436C"/>
    <w:rsid w:val="00F04647"/>
    <w:rsid w:val="00F062FA"/>
    <w:rsid w:val="00F06E4D"/>
    <w:rsid w:val="00F1007A"/>
    <w:rsid w:val="00F10C39"/>
    <w:rsid w:val="00F123E6"/>
    <w:rsid w:val="00F12BF9"/>
    <w:rsid w:val="00F13C88"/>
    <w:rsid w:val="00F1447D"/>
    <w:rsid w:val="00F15939"/>
    <w:rsid w:val="00F1593A"/>
    <w:rsid w:val="00F16579"/>
    <w:rsid w:val="00F16F21"/>
    <w:rsid w:val="00F17167"/>
    <w:rsid w:val="00F20E58"/>
    <w:rsid w:val="00F22287"/>
    <w:rsid w:val="00F24180"/>
    <w:rsid w:val="00F24A45"/>
    <w:rsid w:val="00F25765"/>
    <w:rsid w:val="00F2611E"/>
    <w:rsid w:val="00F264E0"/>
    <w:rsid w:val="00F26944"/>
    <w:rsid w:val="00F26F45"/>
    <w:rsid w:val="00F3018C"/>
    <w:rsid w:val="00F30518"/>
    <w:rsid w:val="00F30DC9"/>
    <w:rsid w:val="00F30FD7"/>
    <w:rsid w:val="00F3168E"/>
    <w:rsid w:val="00F32D21"/>
    <w:rsid w:val="00F33D65"/>
    <w:rsid w:val="00F34433"/>
    <w:rsid w:val="00F34FB4"/>
    <w:rsid w:val="00F35659"/>
    <w:rsid w:val="00F366AA"/>
    <w:rsid w:val="00F3681D"/>
    <w:rsid w:val="00F36F68"/>
    <w:rsid w:val="00F37464"/>
    <w:rsid w:val="00F375A2"/>
    <w:rsid w:val="00F37C7D"/>
    <w:rsid w:val="00F40082"/>
    <w:rsid w:val="00F40E98"/>
    <w:rsid w:val="00F4186A"/>
    <w:rsid w:val="00F41C64"/>
    <w:rsid w:val="00F43004"/>
    <w:rsid w:val="00F430A8"/>
    <w:rsid w:val="00F43F4A"/>
    <w:rsid w:val="00F464E4"/>
    <w:rsid w:val="00F467AB"/>
    <w:rsid w:val="00F47246"/>
    <w:rsid w:val="00F4726C"/>
    <w:rsid w:val="00F51414"/>
    <w:rsid w:val="00F51B54"/>
    <w:rsid w:val="00F51F2B"/>
    <w:rsid w:val="00F524E1"/>
    <w:rsid w:val="00F524F1"/>
    <w:rsid w:val="00F53539"/>
    <w:rsid w:val="00F53F37"/>
    <w:rsid w:val="00F53F82"/>
    <w:rsid w:val="00F54E3E"/>
    <w:rsid w:val="00F5532A"/>
    <w:rsid w:val="00F55C41"/>
    <w:rsid w:val="00F55F60"/>
    <w:rsid w:val="00F55FD2"/>
    <w:rsid w:val="00F571A3"/>
    <w:rsid w:val="00F57CEB"/>
    <w:rsid w:val="00F57E39"/>
    <w:rsid w:val="00F61092"/>
    <w:rsid w:val="00F616C1"/>
    <w:rsid w:val="00F61E2F"/>
    <w:rsid w:val="00F6293F"/>
    <w:rsid w:val="00F6458B"/>
    <w:rsid w:val="00F64803"/>
    <w:rsid w:val="00F64DC7"/>
    <w:rsid w:val="00F64F67"/>
    <w:rsid w:val="00F651F6"/>
    <w:rsid w:val="00F667DC"/>
    <w:rsid w:val="00F6747A"/>
    <w:rsid w:val="00F67A7F"/>
    <w:rsid w:val="00F706AA"/>
    <w:rsid w:val="00F707FD"/>
    <w:rsid w:val="00F71543"/>
    <w:rsid w:val="00F71C25"/>
    <w:rsid w:val="00F720ED"/>
    <w:rsid w:val="00F73208"/>
    <w:rsid w:val="00F738D5"/>
    <w:rsid w:val="00F73CC5"/>
    <w:rsid w:val="00F74DEB"/>
    <w:rsid w:val="00F75421"/>
    <w:rsid w:val="00F7744E"/>
    <w:rsid w:val="00F77600"/>
    <w:rsid w:val="00F81331"/>
    <w:rsid w:val="00F816A3"/>
    <w:rsid w:val="00F821BA"/>
    <w:rsid w:val="00F826AB"/>
    <w:rsid w:val="00F82C2D"/>
    <w:rsid w:val="00F82E8B"/>
    <w:rsid w:val="00F835AB"/>
    <w:rsid w:val="00F835D1"/>
    <w:rsid w:val="00F844EB"/>
    <w:rsid w:val="00F9085A"/>
    <w:rsid w:val="00F90B60"/>
    <w:rsid w:val="00F91965"/>
    <w:rsid w:val="00F92AD4"/>
    <w:rsid w:val="00F94D17"/>
    <w:rsid w:val="00F9547E"/>
    <w:rsid w:val="00F9586E"/>
    <w:rsid w:val="00F975E3"/>
    <w:rsid w:val="00FA0020"/>
    <w:rsid w:val="00FA15A3"/>
    <w:rsid w:val="00FA16D2"/>
    <w:rsid w:val="00FA1FF6"/>
    <w:rsid w:val="00FA2D0E"/>
    <w:rsid w:val="00FA3054"/>
    <w:rsid w:val="00FA33D5"/>
    <w:rsid w:val="00FA44E3"/>
    <w:rsid w:val="00FA4907"/>
    <w:rsid w:val="00FA5377"/>
    <w:rsid w:val="00FA5FE1"/>
    <w:rsid w:val="00FA6321"/>
    <w:rsid w:val="00FA7B72"/>
    <w:rsid w:val="00FA7BBC"/>
    <w:rsid w:val="00FB1045"/>
    <w:rsid w:val="00FB1902"/>
    <w:rsid w:val="00FB22CE"/>
    <w:rsid w:val="00FB2EAF"/>
    <w:rsid w:val="00FB3921"/>
    <w:rsid w:val="00FB4ED5"/>
    <w:rsid w:val="00FB5695"/>
    <w:rsid w:val="00FB5C82"/>
    <w:rsid w:val="00FB5EAA"/>
    <w:rsid w:val="00FB6160"/>
    <w:rsid w:val="00FB6583"/>
    <w:rsid w:val="00FB72EB"/>
    <w:rsid w:val="00FC0CA1"/>
    <w:rsid w:val="00FC0E3F"/>
    <w:rsid w:val="00FC4642"/>
    <w:rsid w:val="00FC6654"/>
    <w:rsid w:val="00FC6AD7"/>
    <w:rsid w:val="00FC7770"/>
    <w:rsid w:val="00FC7A98"/>
    <w:rsid w:val="00FC7CB9"/>
    <w:rsid w:val="00FD0480"/>
    <w:rsid w:val="00FD0B8D"/>
    <w:rsid w:val="00FD150F"/>
    <w:rsid w:val="00FD2884"/>
    <w:rsid w:val="00FD3505"/>
    <w:rsid w:val="00FD3BFE"/>
    <w:rsid w:val="00FD3F44"/>
    <w:rsid w:val="00FD4446"/>
    <w:rsid w:val="00FD52EB"/>
    <w:rsid w:val="00FD6E15"/>
    <w:rsid w:val="00FD7363"/>
    <w:rsid w:val="00FD75EC"/>
    <w:rsid w:val="00FE0918"/>
    <w:rsid w:val="00FE21DD"/>
    <w:rsid w:val="00FE3A1E"/>
    <w:rsid w:val="00FE4F0C"/>
    <w:rsid w:val="00FE50A3"/>
    <w:rsid w:val="00FE50A4"/>
    <w:rsid w:val="00FE5563"/>
    <w:rsid w:val="00FE6070"/>
    <w:rsid w:val="00FE61B9"/>
    <w:rsid w:val="00FF0AEE"/>
    <w:rsid w:val="00FF2665"/>
    <w:rsid w:val="00FF2F38"/>
    <w:rsid w:val="00FF42C0"/>
    <w:rsid w:val="00FF517E"/>
    <w:rsid w:val="00FF56D4"/>
    <w:rsid w:val="00FF5C67"/>
    <w:rsid w:val="00FF5CF7"/>
    <w:rsid w:val="00FF6BBD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A3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50B2"/>
    <w:pPr>
      <w:keepNext/>
      <w:ind w:left="5040" w:firstLine="720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80DA3"/>
    <w:pPr>
      <w:keepNext/>
      <w:outlineLvl w:val="1"/>
    </w:pPr>
    <w:rPr>
      <w:sz w:val="24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C80DA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DF50B2"/>
    <w:pPr>
      <w:keepNext/>
      <w:jc w:val="center"/>
      <w:outlineLvl w:val="3"/>
    </w:pPr>
    <w:rPr>
      <w:rFonts w:ascii="Arial Black" w:hAnsi="Arial Black"/>
      <w:i/>
      <w:iCs/>
    </w:rPr>
  </w:style>
  <w:style w:type="paragraph" w:styleId="5">
    <w:name w:val="heading 5"/>
    <w:basedOn w:val="a"/>
    <w:next w:val="a"/>
    <w:link w:val="50"/>
    <w:unhideWhenUsed/>
    <w:qFormat/>
    <w:rsid w:val="00DF50B2"/>
    <w:pPr>
      <w:keepNext/>
      <w:outlineLvl w:val="4"/>
    </w:pPr>
    <w:rPr>
      <w:b/>
      <w:bCs/>
      <w:sz w:val="16"/>
    </w:rPr>
  </w:style>
  <w:style w:type="paragraph" w:styleId="6">
    <w:name w:val="heading 6"/>
    <w:aliases w:val="H6"/>
    <w:basedOn w:val="a"/>
    <w:next w:val="a"/>
    <w:link w:val="60"/>
    <w:unhideWhenUsed/>
    <w:qFormat/>
    <w:rsid w:val="00DF50B2"/>
    <w:pPr>
      <w:keepNext/>
      <w:ind w:left="-130" w:firstLine="130"/>
      <w:jc w:val="center"/>
      <w:outlineLvl w:val="5"/>
    </w:pPr>
    <w:rPr>
      <w:b/>
      <w:bCs/>
      <w:sz w:val="16"/>
    </w:rPr>
  </w:style>
  <w:style w:type="paragraph" w:styleId="7">
    <w:name w:val="heading 7"/>
    <w:basedOn w:val="a"/>
    <w:next w:val="a"/>
    <w:link w:val="70"/>
    <w:unhideWhenUsed/>
    <w:qFormat/>
    <w:rsid w:val="00DF50B2"/>
    <w:pPr>
      <w:keepNext/>
      <w:jc w:val="center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unhideWhenUsed/>
    <w:qFormat/>
    <w:rsid w:val="00DF50B2"/>
    <w:pPr>
      <w:keepNext/>
      <w:jc w:val="right"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unhideWhenUsed/>
    <w:qFormat/>
    <w:rsid w:val="00DF50B2"/>
    <w:pPr>
      <w:keepNext/>
      <w:ind w:firstLine="540"/>
      <w:jc w:val="right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link w:val="1"/>
    <w:rsid w:val="00DF50B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aliases w:val="H2 Знак1,&quot;Изумруд&quot; Знак1"/>
    <w:link w:val="2"/>
    <w:rsid w:val="00C80D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1,&quot;Сапфир&quot; Знак1"/>
    <w:link w:val="3"/>
    <w:rsid w:val="00C80D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link w:val="4"/>
    <w:rsid w:val="00DF50B2"/>
    <w:rPr>
      <w:rFonts w:ascii="Arial Black" w:eastAsia="Times New Roman" w:hAnsi="Arial Black"/>
      <w:i/>
      <w:iCs/>
    </w:rPr>
  </w:style>
  <w:style w:type="character" w:customStyle="1" w:styleId="50">
    <w:name w:val="Заголовок 5 Знак"/>
    <w:link w:val="5"/>
    <w:rsid w:val="00DF50B2"/>
    <w:rPr>
      <w:rFonts w:ascii="Times New Roman" w:eastAsia="Times New Roman" w:hAnsi="Times New Roman"/>
      <w:b/>
      <w:bCs/>
      <w:sz w:val="16"/>
    </w:rPr>
  </w:style>
  <w:style w:type="character" w:customStyle="1" w:styleId="60">
    <w:name w:val="Заголовок 6 Знак"/>
    <w:aliases w:val="H6 Знак1"/>
    <w:link w:val="6"/>
    <w:rsid w:val="00DF50B2"/>
    <w:rPr>
      <w:rFonts w:ascii="Times New Roman" w:eastAsia="Times New Roman" w:hAnsi="Times New Roman"/>
      <w:b/>
      <w:bCs/>
      <w:sz w:val="16"/>
    </w:rPr>
  </w:style>
  <w:style w:type="character" w:customStyle="1" w:styleId="70">
    <w:name w:val="Заголовок 7 Знак"/>
    <w:link w:val="7"/>
    <w:rsid w:val="00DF50B2"/>
    <w:rPr>
      <w:rFonts w:ascii="Times New Roman" w:eastAsia="Times New Roman" w:hAnsi="Times New Roman"/>
      <w:b/>
      <w:bCs/>
      <w:sz w:val="18"/>
    </w:rPr>
  </w:style>
  <w:style w:type="character" w:customStyle="1" w:styleId="80">
    <w:name w:val="Заголовок 8 Знак"/>
    <w:link w:val="8"/>
    <w:rsid w:val="00DF50B2"/>
    <w:rPr>
      <w:rFonts w:ascii="Times New Roman" w:eastAsia="Times New Roman" w:hAnsi="Times New Roman"/>
      <w:b/>
      <w:bCs/>
      <w:sz w:val="18"/>
    </w:rPr>
  </w:style>
  <w:style w:type="character" w:customStyle="1" w:styleId="90">
    <w:name w:val="Заголовок 9 Знак"/>
    <w:link w:val="9"/>
    <w:rsid w:val="00DF50B2"/>
    <w:rPr>
      <w:rFonts w:ascii="Times New Roman" w:eastAsia="Times New Roman" w:hAnsi="Times New Roman"/>
      <w:b/>
      <w:sz w:val="18"/>
    </w:rPr>
  </w:style>
  <w:style w:type="character" w:styleId="a3">
    <w:name w:val="Hyperlink"/>
    <w:uiPriority w:val="99"/>
    <w:unhideWhenUsed/>
    <w:rsid w:val="00DF50B2"/>
    <w:rPr>
      <w:color w:val="0000FF"/>
      <w:u w:val="single"/>
    </w:rPr>
  </w:style>
  <w:style w:type="character" w:styleId="a4">
    <w:name w:val="FollowedHyperlink"/>
    <w:unhideWhenUsed/>
    <w:rsid w:val="00DF50B2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rsid w:val="00DF50B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semiHidden/>
    <w:rsid w:val="00DF50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H3 Знак,&quot;Сапфир&quot; Знак"/>
    <w:semiHidden/>
    <w:rsid w:val="00DF50B2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aliases w:val="!Параграфы/Статьи документа Знак"/>
    <w:semiHidden/>
    <w:rsid w:val="00DF50B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10">
    <w:name w:val="Заголовок 6 Знак1"/>
    <w:aliases w:val="H6 Знак"/>
    <w:semiHidden/>
    <w:rsid w:val="00DF50B2"/>
    <w:rPr>
      <w:rFonts w:ascii="Cambria" w:eastAsia="Times New Roman" w:hAnsi="Cambria" w:cs="Times New Roman"/>
      <w:i/>
      <w:iCs/>
      <w:color w:val="243F60"/>
    </w:rPr>
  </w:style>
  <w:style w:type="paragraph" w:styleId="HTML">
    <w:name w:val="HTML Preformatted"/>
    <w:basedOn w:val="a"/>
    <w:link w:val="HTML0"/>
    <w:unhideWhenUsed/>
    <w:rsid w:val="00DF5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F50B2"/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DF50B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2">
    <w:name w:val="Текст сноски Знак1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link w:val="a6"/>
    <w:semiHidden/>
    <w:locked/>
    <w:rsid w:val="00DF50B2"/>
    <w:rPr>
      <w:sz w:val="24"/>
      <w:szCs w:val="24"/>
    </w:rPr>
  </w:style>
  <w:style w:type="paragraph" w:styleId="a6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12"/>
    <w:semiHidden/>
    <w:unhideWhenUsed/>
    <w:rsid w:val="00DF50B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a7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semiHidden/>
    <w:rsid w:val="00DF50B2"/>
    <w:rPr>
      <w:rFonts w:ascii="Times New Roman" w:eastAsia="Times New Roman" w:hAnsi="Times New Roman"/>
    </w:rPr>
  </w:style>
  <w:style w:type="paragraph" w:styleId="a8">
    <w:name w:val="header"/>
    <w:basedOn w:val="a"/>
    <w:link w:val="13"/>
    <w:unhideWhenUsed/>
    <w:rsid w:val="00DF50B2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13">
    <w:name w:val="Верхний колонтитул Знак1"/>
    <w:link w:val="a8"/>
    <w:locked/>
    <w:rsid w:val="00DF50B2"/>
    <w:rPr>
      <w:rFonts w:ascii="Arial" w:eastAsia="Times New Roman" w:hAnsi="Arial" w:cs="Arial"/>
    </w:rPr>
  </w:style>
  <w:style w:type="character" w:customStyle="1" w:styleId="a9">
    <w:name w:val="Верхний колонтитул Знак"/>
    <w:rsid w:val="00DF50B2"/>
    <w:rPr>
      <w:rFonts w:ascii="Times New Roman" w:eastAsia="Times New Roman" w:hAnsi="Times New Roman"/>
    </w:rPr>
  </w:style>
  <w:style w:type="paragraph" w:styleId="aa">
    <w:name w:val="footer"/>
    <w:basedOn w:val="a"/>
    <w:link w:val="ab"/>
    <w:unhideWhenUsed/>
    <w:rsid w:val="00DF5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F50B2"/>
    <w:rPr>
      <w:rFonts w:ascii="Times New Roman" w:eastAsia="Times New Roman" w:hAnsi="Times New Roman"/>
    </w:rPr>
  </w:style>
  <w:style w:type="paragraph" w:styleId="ac">
    <w:name w:val="caption"/>
    <w:basedOn w:val="a"/>
    <w:next w:val="a"/>
    <w:unhideWhenUsed/>
    <w:qFormat/>
    <w:rsid w:val="00DF50B2"/>
    <w:pPr>
      <w:jc w:val="center"/>
    </w:pPr>
    <w:rPr>
      <w:bCs/>
      <w:i/>
      <w:iCs/>
      <w:sz w:val="24"/>
    </w:rPr>
  </w:style>
  <w:style w:type="paragraph" w:styleId="ad">
    <w:name w:val="endnote text"/>
    <w:basedOn w:val="a"/>
    <w:link w:val="ae"/>
    <w:semiHidden/>
    <w:unhideWhenUsed/>
    <w:rsid w:val="00DF50B2"/>
  </w:style>
  <w:style w:type="character" w:customStyle="1" w:styleId="ae">
    <w:name w:val="Текст концевой сноски Знак"/>
    <w:link w:val="ad"/>
    <w:semiHidden/>
    <w:rsid w:val="00DF50B2"/>
    <w:rPr>
      <w:rFonts w:ascii="Times New Roman" w:eastAsia="Times New Roman" w:hAnsi="Times New Roman"/>
    </w:rPr>
  </w:style>
  <w:style w:type="paragraph" w:styleId="af">
    <w:name w:val="List"/>
    <w:basedOn w:val="a"/>
    <w:unhideWhenUsed/>
    <w:rsid w:val="00DF50B2"/>
    <w:pPr>
      <w:tabs>
        <w:tab w:val="num" w:pos="1069"/>
      </w:tabs>
      <w:spacing w:before="40" w:after="40"/>
      <w:ind w:left="1069" w:hanging="360"/>
      <w:jc w:val="both"/>
    </w:pPr>
    <w:rPr>
      <w:sz w:val="24"/>
    </w:rPr>
  </w:style>
  <w:style w:type="paragraph" w:styleId="af0">
    <w:name w:val="Body Text"/>
    <w:aliases w:val="Основной текст1,Основной текст Знак Знак,bt"/>
    <w:basedOn w:val="a"/>
    <w:link w:val="14"/>
    <w:unhideWhenUsed/>
    <w:rsid w:val="00DF50B2"/>
    <w:rPr>
      <w:b/>
      <w:sz w:val="26"/>
      <w:szCs w:val="24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0"/>
    <w:locked/>
    <w:rsid w:val="00DF50B2"/>
    <w:rPr>
      <w:rFonts w:ascii="Times New Roman" w:eastAsia="Times New Roman" w:hAnsi="Times New Roman"/>
      <w:b/>
      <w:sz w:val="26"/>
      <w:szCs w:val="24"/>
    </w:rPr>
  </w:style>
  <w:style w:type="character" w:customStyle="1" w:styleId="af1">
    <w:name w:val="Основной текст Знак"/>
    <w:aliases w:val="Основной текст1 Знак1,Основной текст Знак Знак Знак1,bt Знак1"/>
    <w:rsid w:val="00DF50B2"/>
    <w:rPr>
      <w:rFonts w:ascii="Times New Roman" w:eastAsia="Times New Roman" w:hAnsi="Times New Roman"/>
    </w:rPr>
  </w:style>
  <w:style w:type="paragraph" w:styleId="af2">
    <w:name w:val="List Bullet"/>
    <w:basedOn w:val="af0"/>
    <w:autoRedefine/>
    <w:unhideWhenUsed/>
    <w:rsid w:val="00DF50B2"/>
    <w:pPr>
      <w:tabs>
        <w:tab w:val="num" w:pos="360"/>
      </w:tabs>
      <w:suppressAutoHyphens/>
      <w:ind w:left="1080" w:hanging="180"/>
      <w:jc w:val="both"/>
    </w:pPr>
    <w:rPr>
      <w:b w:val="0"/>
      <w:sz w:val="24"/>
      <w:lang w:eastAsia="en-US"/>
    </w:rPr>
  </w:style>
  <w:style w:type="paragraph" w:styleId="af3">
    <w:name w:val="Title"/>
    <w:basedOn w:val="a"/>
    <w:link w:val="af4"/>
    <w:qFormat/>
    <w:rsid w:val="00DF50B2"/>
    <w:pPr>
      <w:jc w:val="center"/>
    </w:pPr>
    <w:rPr>
      <w:rFonts w:ascii="TimesET" w:hAnsi="TimesET"/>
      <w:sz w:val="24"/>
    </w:rPr>
  </w:style>
  <w:style w:type="character" w:customStyle="1" w:styleId="af4">
    <w:name w:val="Название Знак"/>
    <w:link w:val="af3"/>
    <w:rsid w:val="00DF50B2"/>
    <w:rPr>
      <w:rFonts w:ascii="TimesET" w:eastAsia="Times New Roman" w:hAnsi="TimesET"/>
      <w:sz w:val="24"/>
    </w:rPr>
  </w:style>
  <w:style w:type="character" w:customStyle="1" w:styleId="15">
    <w:name w:val="Основной текст с отступом Знак1"/>
    <w:aliases w:val="Основной текст 1 Знак1,Основной текст с отступом Знак Знак Знак1,Основной текст без отступа Знак1"/>
    <w:link w:val="af5"/>
    <w:locked/>
    <w:rsid w:val="00DF50B2"/>
    <w:rPr>
      <w:sz w:val="18"/>
    </w:rPr>
  </w:style>
  <w:style w:type="paragraph" w:styleId="af5">
    <w:name w:val="Body Text Indent"/>
    <w:aliases w:val="Основной текст 1,Основной текст с отступом Знак Знак,Основной текст без отступа"/>
    <w:basedOn w:val="a"/>
    <w:link w:val="15"/>
    <w:unhideWhenUsed/>
    <w:rsid w:val="00DF50B2"/>
    <w:pPr>
      <w:ind w:firstLine="540"/>
      <w:jc w:val="both"/>
    </w:pPr>
    <w:rPr>
      <w:rFonts w:ascii="Calibri" w:eastAsia="Calibri" w:hAnsi="Calibri"/>
      <w:sz w:val="18"/>
    </w:rPr>
  </w:style>
  <w:style w:type="character" w:customStyle="1" w:styleId="af6">
    <w:name w:val="Основной текст с отступом Знак"/>
    <w:aliases w:val="Основной текст 1 Знак,Основной текст с отступом Знак Знак Знак,Основной текст без отступа Знак"/>
    <w:uiPriority w:val="99"/>
    <w:semiHidden/>
    <w:rsid w:val="00DF50B2"/>
    <w:rPr>
      <w:rFonts w:ascii="Times New Roman" w:eastAsia="Times New Roman" w:hAnsi="Times New Roman"/>
    </w:rPr>
  </w:style>
  <w:style w:type="paragraph" w:styleId="af7">
    <w:name w:val="Subtitle"/>
    <w:basedOn w:val="a"/>
    <w:link w:val="af8"/>
    <w:qFormat/>
    <w:rsid w:val="00DF50B2"/>
    <w:pPr>
      <w:jc w:val="center"/>
    </w:pPr>
    <w:rPr>
      <w:b/>
      <w:bCs/>
      <w:sz w:val="28"/>
      <w:szCs w:val="17"/>
    </w:rPr>
  </w:style>
  <w:style w:type="character" w:customStyle="1" w:styleId="af8">
    <w:name w:val="Подзаголовок Знак"/>
    <w:link w:val="af7"/>
    <w:rsid w:val="00DF50B2"/>
    <w:rPr>
      <w:rFonts w:ascii="Times New Roman" w:eastAsia="Times New Roman" w:hAnsi="Times New Roman"/>
      <w:b/>
      <w:bCs/>
      <w:sz w:val="28"/>
      <w:szCs w:val="17"/>
    </w:rPr>
  </w:style>
  <w:style w:type="paragraph" w:styleId="22">
    <w:name w:val="Body Text First Indent 2"/>
    <w:basedOn w:val="af5"/>
    <w:link w:val="23"/>
    <w:unhideWhenUsed/>
    <w:rsid w:val="00DF50B2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DF50B2"/>
  </w:style>
  <w:style w:type="paragraph" w:styleId="24">
    <w:name w:val="Body Text 2"/>
    <w:basedOn w:val="a"/>
    <w:link w:val="25"/>
    <w:unhideWhenUsed/>
    <w:rsid w:val="00DF50B2"/>
    <w:pPr>
      <w:jc w:val="both"/>
    </w:pPr>
    <w:rPr>
      <w:sz w:val="28"/>
      <w:szCs w:val="24"/>
    </w:rPr>
  </w:style>
  <w:style w:type="character" w:customStyle="1" w:styleId="25">
    <w:name w:val="Основной текст 2 Знак"/>
    <w:link w:val="24"/>
    <w:rsid w:val="00DF50B2"/>
    <w:rPr>
      <w:rFonts w:ascii="Times New Roman" w:eastAsia="Times New Roman" w:hAnsi="Times New Roman"/>
      <w:sz w:val="28"/>
      <w:szCs w:val="24"/>
    </w:rPr>
  </w:style>
  <w:style w:type="paragraph" w:styleId="32">
    <w:name w:val="Body Text 3"/>
    <w:basedOn w:val="a"/>
    <w:link w:val="33"/>
    <w:unhideWhenUsed/>
    <w:rsid w:val="00DF50B2"/>
    <w:pPr>
      <w:jc w:val="both"/>
    </w:pPr>
    <w:rPr>
      <w:color w:val="FF0000"/>
      <w:sz w:val="24"/>
    </w:rPr>
  </w:style>
  <w:style w:type="character" w:customStyle="1" w:styleId="33">
    <w:name w:val="Основной текст 3 Знак"/>
    <w:link w:val="32"/>
    <w:rsid w:val="00DF50B2"/>
    <w:rPr>
      <w:rFonts w:ascii="Times New Roman" w:eastAsia="Times New Roman" w:hAnsi="Times New Roman"/>
      <w:color w:val="FF0000"/>
      <w:sz w:val="24"/>
    </w:rPr>
  </w:style>
  <w:style w:type="character" w:customStyle="1" w:styleId="26">
    <w:name w:val="Основной текст с отступом 2 Знак"/>
    <w:aliases w:val="Знак1 Знак"/>
    <w:link w:val="27"/>
    <w:locked/>
    <w:rsid w:val="00DF50B2"/>
    <w:rPr>
      <w:sz w:val="24"/>
    </w:rPr>
  </w:style>
  <w:style w:type="paragraph" w:styleId="27">
    <w:name w:val="Body Text Indent 2"/>
    <w:aliases w:val="Знак1"/>
    <w:basedOn w:val="a"/>
    <w:link w:val="26"/>
    <w:unhideWhenUsed/>
    <w:rsid w:val="00DF50B2"/>
    <w:pPr>
      <w:ind w:firstLine="709"/>
      <w:jc w:val="both"/>
    </w:pPr>
    <w:rPr>
      <w:rFonts w:ascii="Calibri" w:eastAsia="Calibri" w:hAnsi="Calibri"/>
      <w:sz w:val="24"/>
    </w:rPr>
  </w:style>
  <w:style w:type="character" w:customStyle="1" w:styleId="211">
    <w:name w:val="Основной текст с отступом 2 Знак1"/>
    <w:uiPriority w:val="99"/>
    <w:semiHidden/>
    <w:rsid w:val="00DF50B2"/>
    <w:rPr>
      <w:rFonts w:ascii="Times New Roman" w:eastAsia="Times New Roman" w:hAnsi="Times New Roman"/>
    </w:rPr>
  </w:style>
  <w:style w:type="paragraph" w:styleId="34">
    <w:name w:val="Body Text Indent 3"/>
    <w:basedOn w:val="a"/>
    <w:link w:val="35"/>
    <w:unhideWhenUsed/>
    <w:rsid w:val="00DF50B2"/>
    <w:pPr>
      <w:tabs>
        <w:tab w:val="left" w:pos="1260"/>
      </w:tabs>
      <w:ind w:firstLine="720"/>
      <w:jc w:val="both"/>
    </w:pPr>
    <w:rPr>
      <w:color w:val="000000"/>
      <w:sz w:val="18"/>
      <w:szCs w:val="24"/>
    </w:rPr>
  </w:style>
  <w:style w:type="character" w:customStyle="1" w:styleId="35">
    <w:name w:val="Основной текст с отступом 3 Знак"/>
    <w:link w:val="34"/>
    <w:rsid w:val="00DF50B2"/>
    <w:rPr>
      <w:rFonts w:ascii="Times New Roman" w:eastAsia="Times New Roman" w:hAnsi="Times New Roman"/>
      <w:color w:val="000000"/>
      <w:sz w:val="18"/>
      <w:szCs w:val="24"/>
    </w:rPr>
  </w:style>
  <w:style w:type="paragraph" w:styleId="af9">
    <w:name w:val="Block Text"/>
    <w:basedOn w:val="a"/>
    <w:unhideWhenUsed/>
    <w:rsid w:val="00DF50B2"/>
    <w:pPr>
      <w:ind w:left="1134" w:right="1134"/>
      <w:jc w:val="center"/>
    </w:pPr>
    <w:rPr>
      <w:sz w:val="26"/>
    </w:rPr>
  </w:style>
  <w:style w:type="paragraph" w:styleId="afa">
    <w:name w:val="Plain Text"/>
    <w:basedOn w:val="a"/>
    <w:link w:val="afb"/>
    <w:unhideWhenUsed/>
    <w:rsid w:val="00DF50B2"/>
    <w:rPr>
      <w:rFonts w:ascii="Courier New" w:hAnsi="Courier New"/>
      <w:b/>
      <w:bCs/>
    </w:rPr>
  </w:style>
  <w:style w:type="character" w:customStyle="1" w:styleId="afb">
    <w:name w:val="Текст Знак"/>
    <w:link w:val="afa"/>
    <w:rsid w:val="00DF50B2"/>
    <w:rPr>
      <w:rFonts w:ascii="Courier New" w:eastAsia="Times New Roman" w:hAnsi="Courier New" w:cs="Courier New"/>
      <w:b/>
      <w:bCs/>
    </w:rPr>
  </w:style>
  <w:style w:type="paragraph" w:styleId="afc">
    <w:name w:val="Balloon Text"/>
    <w:basedOn w:val="a"/>
    <w:link w:val="afd"/>
    <w:unhideWhenUsed/>
    <w:rsid w:val="00DF50B2"/>
    <w:pPr>
      <w:ind w:firstLine="567"/>
      <w:jc w:val="both"/>
    </w:pPr>
    <w:rPr>
      <w:rFonts w:ascii="Tahoma" w:hAnsi="Tahoma"/>
      <w:bCs/>
      <w:sz w:val="16"/>
      <w:szCs w:val="16"/>
    </w:rPr>
  </w:style>
  <w:style w:type="character" w:customStyle="1" w:styleId="afd">
    <w:name w:val="Текст выноски Знак"/>
    <w:link w:val="afc"/>
    <w:rsid w:val="00DF50B2"/>
    <w:rPr>
      <w:rFonts w:ascii="Tahoma" w:eastAsia="Times New Roman" w:hAnsi="Tahoma" w:cs="Tahoma"/>
      <w:bCs/>
      <w:sz w:val="16"/>
      <w:szCs w:val="16"/>
    </w:rPr>
  </w:style>
  <w:style w:type="paragraph" w:styleId="afe">
    <w:name w:val="No Spacing"/>
    <w:uiPriority w:val="1"/>
    <w:qFormat/>
    <w:rsid w:val="00DF50B2"/>
    <w:rPr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DF50B2"/>
    <w:pPr>
      <w:ind w:left="720"/>
    </w:pPr>
    <w:rPr>
      <w:sz w:val="24"/>
      <w:szCs w:val="24"/>
    </w:rPr>
  </w:style>
  <w:style w:type="paragraph" w:styleId="28">
    <w:name w:val="Quote"/>
    <w:basedOn w:val="a"/>
    <w:next w:val="a"/>
    <w:link w:val="29"/>
    <w:qFormat/>
    <w:rsid w:val="00DF50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00"/>
    </w:rPr>
  </w:style>
  <w:style w:type="character" w:customStyle="1" w:styleId="29">
    <w:name w:val="Цитата 2 Знак"/>
    <w:link w:val="28"/>
    <w:rsid w:val="00DF50B2"/>
    <w:rPr>
      <w:rFonts w:ascii="Arial" w:eastAsia="Times New Roman" w:hAnsi="Arial" w:cs="Arial"/>
      <w:i/>
      <w:iCs/>
      <w:color w:val="000000"/>
    </w:rPr>
  </w:style>
  <w:style w:type="paragraph" w:customStyle="1" w:styleId="ConsPlusTitle">
    <w:name w:val="ConsPlusTitle"/>
    <w:rsid w:val="00DF50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DF50B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DF50B2"/>
    <w:pPr>
      <w:widowControl w:val="0"/>
      <w:snapToGrid w:val="0"/>
    </w:pPr>
    <w:rPr>
      <w:rFonts w:ascii="Courier New" w:eastAsia="Times New Roman" w:hAnsi="Courier New"/>
      <w:sz w:val="16"/>
    </w:rPr>
  </w:style>
  <w:style w:type="paragraph" w:customStyle="1" w:styleId="ConsNormal">
    <w:name w:val="ConsNormal"/>
    <w:rsid w:val="00DF50B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DF50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6">
    <w:name w:val="Обычный1"/>
    <w:rsid w:val="00DF50B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a">
    <w:name w:val="Основной текст2"/>
    <w:basedOn w:val="16"/>
    <w:rsid w:val="00DF50B2"/>
    <w:rPr>
      <w:rFonts w:ascii="TimesET" w:hAnsi="TimesET"/>
      <w:sz w:val="24"/>
    </w:rPr>
  </w:style>
  <w:style w:type="paragraph" w:customStyle="1" w:styleId="oaenoniinee">
    <w:name w:val="oaeno niinee"/>
    <w:basedOn w:val="a"/>
    <w:rsid w:val="00DF50B2"/>
    <w:pPr>
      <w:jc w:val="both"/>
    </w:pPr>
    <w:rPr>
      <w:sz w:val="24"/>
    </w:rPr>
  </w:style>
  <w:style w:type="character" w:customStyle="1" w:styleId="ConsPlusNormal">
    <w:name w:val="ConsPlusNormal Знак"/>
    <w:link w:val="ConsPlusNormal0"/>
    <w:locked/>
    <w:rsid w:val="00DF50B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DF5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F50B2"/>
    <w:pPr>
      <w:spacing w:before="100" w:after="100"/>
    </w:pPr>
    <w:rPr>
      <w:noProof/>
      <w:sz w:val="24"/>
    </w:rPr>
  </w:style>
  <w:style w:type="paragraph" w:customStyle="1" w:styleId="ConsPlusNonformat">
    <w:name w:val="ConsPlusNonformat"/>
    <w:rsid w:val="00DF50B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Стиль1"/>
    <w:basedOn w:val="af0"/>
    <w:rsid w:val="00DF50B2"/>
    <w:pPr>
      <w:jc w:val="both"/>
    </w:pPr>
    <w:rPr>
      <w:rFonts w:ascii="Arial Narrow" w:hAnsi="Arial Narrow"/>
      <w:b w:val="0"/>
      <w:sz w:val="24"/>
      <w:szCs w:val="20"/>
    </w:rPr>
  </w:style>
  <w:style w:type="paragraph" w:customStyle="1" w:styleId="consnonformat0">
    <w:name w:val="consnonformat"/>
    <w:basedOn w:val="a"/>
    <w:rsid w:val="00DF50B2"/>
    <w:pPr>
      <w:spacing w:before="26" w:after="26"/>
    </w:pPr>
  </w:style>
  <w:style w:type="paragraph" w:customStyle="1" w:styleId="2b">
    <w:name w:val="Вертикальный отступ 2"/>
    <w:basedOn w:val="a"/>
    <w:rsid w:val="00DF50B2"/>
    <w:pPr>
      <w:jc w:val="center"/>
    </w:pPr>
    <w:rPr>
      <w:b/>
      <w:sz w:val="32"/>
    </w:rPr>
  </w:style>
  <w:style w:type="paragraph" w:customStyle="1" w:styleId="Style2">
    <w:name w:val="Style2"/>
    <w:basedOn w:val="a"/>
    <w:rsid w:val="00DF50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F50B2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paragraph" w:customStyle="1" w:styleId="aff1">
    <w:name w:val="Заголовок статьи"/>
    <w:basedOn w:val="a"/>
    <w:next w:val="a"/>
    <w:rsid w:val="00DF50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2">
    <w:name w:val="Комментарий"/>
    <w:basedOn w:val="a"/>
    <w:next w:val="a"/>
    <w:rsid w:val="00DF50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Cell">
    <w:name w:val="ConsCell"/>
    <w:rsid w:val="00DF50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0">
    <w:name w:val="consplustitle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DF50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8">
    <w:name w:val="xl68"/>
    <w:basedOn w:val="a"/>
    <w:rsid w:val="00DF50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69">
    <w:name w:val="xl69"/>
    <w:basedOn w:val="a"/>
    <w:rsid w:val="00DF50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0">
    <w:name w:val="xl70"/>
    <w:basedOn w:val="a"/>
    <w:rsid w:val="00DF50B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1">
    <w:name w:val="xl71"/>
    <w:basedOn w:val="a"/>
    <w:rsid w:val="00DF50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2">
    <w:name w:val="xl72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3">
    <w:name w:val="xl73"/>
    <w:basedOn w:val="a"/>
    <w:rsid w:val="00DF50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4">
    <w:name w:val="xl74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5">
    <w:name w:val="xl75"/>
    <w:basedOn w:val="a"/>
    <w:rsid w:val="00DF50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6">
    <w:name w:val="xl76"/>
    <w:basedOn w:val="a"/>
    <w:rsid w:val="00DF50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7">
    <w:name w:val="xl77"/>
    <w:basedOn w:val="a"/>
    <w:rsid w:val="00DF50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DF50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9">
    <w:name w:val="xl79"/>
    <w:basedOn w:val="a"/>
    <w:rsid w:val="00DF50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0">
    <w:name w:val="xl80"/>
    <w:basedOn w:val="a"/>
    <w:rsid w:val="00DF50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1">
    <w:name w:val="xl81"/>
    <w:basedOn w:val="a"/>
    <w:rsid w:val="00DF50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2">
    <w:name w:val="xl82"/>
    <w:basedOn w:val="a"/>
    <w:rsid w:val="00DF50B2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3">
    <w:name w:val="xl83"/>
    <w:basedOn w:val="a"/>
    <w:rsid w:val="00DF50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4">
    <w:name w:val="xl84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5">
    <w:name w:val="xl85"/>
    <w:basedOn w:val="a"/>
    <w:rsid w:val="00DF50B2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6">
    <w:name w:val="xl86"/>
    <w:basedOn w:val="a"/>
    <w:rsid w:val="00DF50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rsid w:val="00DF50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8">
    <w:name w:val="xl88"/>
    <w:basedOn w:val="a"/>
    <w:rsid w:val="00DF50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9">
    <w:name w:val="xl89"/>
    <w:basedOn w:val="a"/>
    <w:rsid w:val="00DF50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0">
    <w:name w:val="xl90"/>
    <w:basedOn w:val="a"/>
    <w:rsid w:val="00DF5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1">
    <w:name w:val="xl91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2">
    <w:name w:val="xl92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3">
    <w:name w:val="xl93"/>
    <w:basedOn w:val="a"/>
    <w:rsid w:val="00DF50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4">
    <w:name w:val="xl94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5">
    <w:name w:val="xl95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6">
    <w:name w:val="xl96"/>
    <w:basedOn w:val="a"/>
    <w:rsid w:val="00DF50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7">
    <w:name w:val="xl97"/>
    <w:basedOn w:val="a"/>
    <w:rsid w:val="00DF50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9">
    <w:name w:val="xl99"/>
    <w:basedOn w:val="a"/>
    <w:rsid w:val="00DF50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0">
    <w:name w:val="xl100"/>
    <w:basedOn w:val="a"/>
    <w:rsid w:val="00DF50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1">
    <w:name w:val="xl101"/>
    <w:basedOn w:val="a"/>
    <w:rsid w:val="00DF50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3">
    <w:name w:val="xl103"/>
    <w:basedOn w:val="a"/>
    <w:rsid w:val="00DF50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4">
    <w:name w:val="xl104"/>
    <w:basedOn w:val="a"/>
    <w:rsid w:val="00DF50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5">
    <w:name w:val="xl105"/>
    <w:basedOn w:val="a"/>
    <w:rsid w:val="00DF50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6">
    <w:name w:val="xl106"/>
    <w:basedOn w:val="a"/>
    <w:rsid w:val="00DF50B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7">
    <w:name w:val="xl107"/>
    <w:basedOn w:val="a"/>
    <w:rsid w:val="00DF50B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8">
    <w:name w:val="xl108"/>
    <w:basedOn w:val="a"/>
    <w:rsid w:val="00DF50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09">
    <w:name w:val="xl109"/>
    <w:basedOn w:val="a"/>
    <w:rsid w:val="00DF50B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10">
    <w:name w:val="xl110"/>
    <w:basedOn w:val="a"/>
    <w:rsid w:val="00DF5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1">
    <w:name w:val="xl111"/>
    <w:basedOn w:val="a"/>
    <w:rsid w:val="00DF50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12">
    <w:name w:val="xl112"/>
    <w:basedOn w:val="a"/>
    <w:rsid w:val="00DF50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3">
    <w:name w:val="xl113"/>
    <w:basedOn w:val="a"/>
    <w:rsid w:val="00DF50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4">
    <w:name w:val="xl114"/>
    <w:basedOn w:val="a"/>
    <w:rsid w:val="00DF50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5">
    <w:name w:val="xl115"/>
    <w:basedOn w:val="a"/>
    <w:rsid w:val="00DF50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7">
    <w:name w:val="xl117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8">
    <w:name w:val="xl118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9">
    <w:name w:val="xl119"/>
    <w:basedOn w:val="a"/>
    <w:rsid w:val="00DF50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0">
    <w:name w:val="xl120"/>
    <w:basedOn w:val="a"/>
    <w:rsid w:val="00DF50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1">
    <w:name w:val="xl121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2">
    <w:name w:val="xl122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rsid w:val="00DF50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4">
    <w:name w:val="xl124"/>
    <w:basedOn w:val="a"/>
    <w:rsid w:val="00DF50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5">
    <w:name w:val="xl125"/>
    <w:basedOn w:val="a"/>
    <w:rsid w:val="00DF50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"/>
    <w:rsid w:val="00DF50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7">
    <w:name w:val="xl127"/>
    <w:basedOn w:val="a"/>
    <w:rsid w:val="00DF50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8">
    <w:name w:val="xl128"/>
    <w:basedOn w:val="a"/>
    <w:rsid w:val="00DF50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9">
    <w:name w:val="xl129"/>
    <w:basedOn w:val="a"/>
    <w:rsid w:val="00DF50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0">
    <w:name w:val="xl130"/>
    <w:basedOn w:val="a"/>
    <w:rsid w:val="00DF50B2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1">
    <w:name w:val="xl131"/>
    <w:basedOn w:val="a"/>
    <w:rsid w:val="00DF50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2">
    <w:name w:val="xl132"/>
    <w:basedOn w:val="a"/>
    <w:rsid w:val="00DF50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3">
    <w:name w:val="xl133"/>
    <w:basedOn w:val="a"/>
    <w:rsid w:val="00DF50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4">
    <w:name w:val="xl134"/>
    <w:basedOn w:val="a"/>
    <w:rsid w:val="00DF50B2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"/>
    <w:rsid w:val="00DF50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6">
    <w:name w:val="xl136"/>
    <w:basedOn w:val="a"/>
    <w:rsid w:val="00DF50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7">
    <w:name w:val="xl137"/>
    <w:basedOn w:val="a"/>
    <w:rsid w:val="00DF50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8">
    <w:name w:val="xl138"/>
    <w:basedOn w:val="a"/>
    <w:rsid w:val="00DF50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9">
    <w:name w:val="xl139"/>
    <w:basedOn w:val="a"/>
    <w:rsid w:val="00DF50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0">
    <w:name w:val="xl140"/>
    <w:basedOn w:val="a"/>
    <w:rsid w:val="00DF50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1">
    <w:name w:val="xl141"/>
    <w:basedOn w:val="a"/>
    <w:rsid w:val="00DF50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2">
    <w:name w:val="xl142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3">
    <w:name w:val="xl143"/>
    <w:basedOn w:val="a"/>
    <w:rsid w:val="00DF50B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4">
    <w:name w:val="xl144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5">
    <w:name w:val="xl145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6">
    <w:name w:val="xl146"/>
    <w:basedOn w:val="a"/>
    <w:rsid w:val="00DF50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7">
    <w:name w:val="xl147"/>
    <w:basedOn w:val="a"/>
    <w:rsid w:val="00DF50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8">
    <w:name w:val="xl148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9">
    <w:name w:val="xl149"/>
    <w:basedOn w:val="a"/>
    <w:rsid w:val="00DF50B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0">
    <w:name w:val="xl150"/>
    <w:basedOn w:val="a"/>
    <w:rsid w:val="00DF50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1">
    <w:name w:val="xl151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2">
    <w:name w:val="xl152"/>
    <w:basedOn w:val="a"/>
    <w:rsid w:val="00DF50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53">
    <w:name w:val="xl153"/>
    <w:basedOn w:val="a"/>
    <w:rsid w:val="00DF50B2"/>
    <w:pPr>
      <w:pBdr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4">
    <w:name w:val="xl154"/>
    <w:basedOn w:val="a"/>
    <w:rsid w:val="00DF50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F50B2"/>
    <w:pPr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F50B2"/>
    <w:pPr>
      <w:pBdr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F50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8">
    <w:name w:val="xl158"/>
    <w:basedOn w:val="a"/>
    <w:rsid w:val="00DF50B2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59">
    <w:name w:val="xl159"/>
    <w:basedOn w:val="a"/>
    <w:rsid w:val="00DF50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60">
    <w:name w:val="xl160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F50B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2">
    <w:name w:val="xl162"/>
    <w:basedOn w:val="a"/>
    <w:rsid w:val="00DF50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Style3">
    <w:name w:val="Style3"/>
    <w:basedOn w:val="a"/>
    <w:rsid w:val="00DF50B2"/>
    <w:pPr>
      <w:widowControl w:val="0"/>
      <w:autoSpaceDE w:val="0"/>
      <w:autoSpaceDN w:val="0"/>
      <w:adjustRightInd w:val="0"/>
      <w:spacing w:line="298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DF50B2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6">
    <w:name w:val="Style6"/>
    <w:basedOn w:val="a"/>
    <w:rsid w:val="00DF50B2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DF50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DF50B2"/>
    <w:pPr>
      <w:widowControl w:val="0"/>
      <w:autoSpaceDE w:val="0"/>
      <w:autoSpaceDN w:val="0"/>
      <w:adjustRightInd w:val="0"/>
      <w:spacing w:line="301" w:lineRule="exact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F50B2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14">
    <w:name w:val="Style14"/>
    <w:basedOn w:val="a"/>
    <w:rsid w:val="00DF50B2"/>
    <w:pPr>
      <w:widowControl w:val="0"/>
      <w:autoSpaceDE w:val="0"/>
      <w:autoSpaceDN w:val="0"/>
      <w:adjustRightInd w:val="0"/>
      <w:spacing w:line="298" w:lineRule="exact"/>
      <w:ind w:firstLine="307"/>
    </w:pPr>
    <w:rPr>
      <w:sz w:val="24"/>
      <w:szCs w:val="24"/>
    </w:rPr>
  </w:style>
  <w:style w:type="paragraph" w:customStyle="1" w:styleId="18">
    <w:name w:val="Цитата1"/>
    <w:basedOn w:val="a"/>
    <w:rsid w:val="00DF50B2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customStyle="1" w:styleId="heading1Header1">
    <w:name w:val="heading 1.Header 1"/>
    <w:basedOn w:val="16"/>
    <w:next w:val="16"/>
    <w:rsid w:val="00DF50B2"/>
    <w:pPr>
      <w:keepNext/>
      <w:widowControl/>
      <w:numPr>
        <w:numId w:val="2"/>
      </w:numPr>
      <w:tabs>
        <w:tab w:val="num" w:pos="1440"/>
      </w:tabs>
      <w:snapToGrid/>
      <w:jc w:val="center"/>
    </w:pPr>
    <w:rPr>
      <w:b/>
      <w:sz w:val="24"/>
    </w:rPr>
  </w:style>
  <w:style w:type="paragraph" w:customStyle="1" w:styleId="21">
    <w:name w:val="Заголовок 21"/>
    <w:basedOn w:val="16"/>
    <w:next w:val="16"/>
    <w:rsid w:val="00DF50B2"/>
    <w:pPr>
      <w:keepNext/>
      <w:widowControl/>
      <w:numPr>
        <w:ilvl w:val="1"/>
        <w:numId w:val="2"/>
      </w:numPr>
      <w:snapToGrid/>
      <w:jc w:val="both"/>
    </w:pPr>
    <w:rPr>
      <w:b/>
      <w:sz w:val="24"/>
    </w:rPr>
  </w:style>
  <w:style w:type="paragraph" w:customStyle="1" w:styleId="31">
    <w:name w:val="Заголовок 31"/>
    <w:basedOn w:val="16"/>
    <w:next w:val="16"/>
    <w:rsid w:val="00DF50B2"/>
    <w:pPr>
      <w:keepNext/>
      <w:widowControl/>
      <w:numPr>
        <w:ilvl w:val="2"/>
        <w:numId w:val="2"/>
      </w:numPr>
      <w:snapToGrid/>
      <w:jc w:val="both"/>
    </w:pPr>
    <w:rPr>
      <w:b/>
      <w:sz w:val="28"/>
    </w:rPr>
  </w:style>
  <w:style w:type="paragraph" w:customStyle="1" w:styleId="41">
    <w:name w:val="Заголовок 41"/>
    <w:basedOn w:val="16"/>
    <w:next w:val="16"/>
    <w:rsid w:val="00DF50B2"/>
    <w:pPr>
      <w:keepNext/>
      <w:widowControl/>
      <w:numPr>
        <w:ilvl w:val="3"/>
        <w:numId w:val="2"/>
      </w:numPr>
      <w:snapToGrid/>
      <w:jc w:val="center"/>
    </w:pPr>
    <w:rPr>
      <w:sz w:val="28"/>
    </w:rPr>
  </w:style>
  <w:style w:type="paragraph" w:customStyle="1" w:styleId="51">
    <w:name w:val="Заголовок 51"/>
    <w:basedOn w:val="16"/>
    <w:next w:val="16"/>
    <w:rsid w:val="00DF50B2"/>
    <w:pPr>
      <w:keepNext/>
      <w:widowControl/>
      <w:numPr>
        <w:ilvl w:val="4"/>
        <w:numId w:val="2"/>
      </w:numPr>
      <w:snapToGrid/>
      <w:jc w:val="center"/>
    </w:pPr>
    <w:rPr>
      <w:b/>
      <w:sz w:val="28"/>
    </w:rPr>
  </w:style>
  <w:style w:type="paragraph" w:customStyle="1" w:styleId="61">
    <w:name w:val="Заголовок 61"/>
    <w:basedOn w:val="16"/>
    <w:next w:val="16"/>
    <w:rsid w:val="00DF50B2"/>
    <w:pPr>
      <w:keepNext/>
      <w:widowControl/>
      <w:numPr>
        <w:ilvl w:val="5"/>
        <w:numId w:val="2"/>
      </w:numPr>
      <w:snapToGrid/>
      <w:jc w:val="both"/>
    </w:pPr>
    <w:rPr>
      <w:sz w:val="28"/>
    </w:rPr>
  </w:style>
  <w:style w:type="paragraph" w:customStyle="1" w:styleId="71">
    <w:name w:val="Заголовок 71"/>
    <w:basedOn w:val="16"/>
    <w:next w:val="16"/>
    <w:rsid w:val="00DF50B2"/>
    <w:pPr>
      <w:widowControl/>
      <w:numPr>
        <w:ilvl w:val="6"/>
        <w:numId w:val="2"/>
      </w:numPr>
      <w:snapToGrid/>
      <w:spacing w:before="240" w:after="60"/>
    </w:pPr>
    <w:rPr>
      <w:sz w:val="24"/>
    </w:rPr>
  </w:style>
  <w:style w:type="paragraph" w:customStyle="1" w:styleId="81">
    <w:name w:val="Заголовок 81"/>
    <w:basedOn w:val="16"/>
    <w:next w:val="16"/>
    <w:rsid w:val="00DF50B2"/>
    <w:pPr>
      <w:widowControl/>
      <w:numPr>
        <w:ilvl w:val="7"/>
        <w:numId w:val="2"/>
      </w:numPr>
      <w:snapToGrid/>
      <w:spacing w:before="240" w:after="60"/>
    </w:pPr>
    <w:rPr>
      <w:i/>
      <w:sz w:val="24"/>
    </w:rPr>
  </w:style>
  <w:style w:type="paragraph" w:customStyle="1" w:styleId="91">
    <w:name w:val="Заголовок 91"/>
    <w:basedOn w:val="16"/>
    <w:next w:val="16"/>
    <w:rsid w:val="00DF50B2"/>
    <w:pPr>
      <w:widowControl/>
      <w:numPr>
        <w:ilvl w:val="8"/>
        <w:numId w:val="2"/>
      </w:numPr>
      <w:snapToGrid/>
      <w:spacing w:before="240" w:after="60"/>
    </w:pPr>
    <w:rPr>
      <w:rFonts w:ascii="Arial" w:hAnsi="Arial"/>
      <w:sz w:val="22"/>
    </w:rPr>
  </w:style>
  <w:style w:type="paragraph" w:customStyle="1" w:styleId="aff3">
    <w:name w:val="Текст (лев. подпись)"/>
    <w:basedOn w:val="a"/>
    <w:next w:val="a"/>
    <w:rsid w:val="00DF5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Колонтитул (левый)"/>
    <w:basedOn w:val="aff3"/>
    <w:next w:val="a"/>
    <w:rsid w:val="00DF50B2"/>
    <w:rPr>
      <w:sz w:val="14"/>
      <w:szCs w:val="14"/>
    </w:rPr>
  </w:style>
  <w:style w:type="paragraph" w:customStyle="1" w:styleId="aff5">
    <w:name w:val="Текст (прав. подпись)"/>
    <w:basedOn w:val="a"/>
    <w:next w:val="a"/>
    <w:rsid w:val="00DF50B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6">
    <w:name w:val="Колонтитул (правый)"/>
    <w:basedOn w:val="aff5"/>
    <w:next w:val="a"/>
    <w:rsid w:val="00DF50B2"/>
    <w:rPr>
      <w:sz w:val="14"/>
      <w:szCs w:val="14"/>
    </w:rPr>
  </w:style>
  <w:style w:type="paragraph" w:customStyle="1" w:styleId="aff7">
    <w:name w:val="Комментарий пользователя"/>
    <w:basedOn w:val="aff2"/>
    <w:next w:val="a"/>
    <w:rsid w:val="00DF50B2"/>
    <w:pPr>
      <w:jc w:val="left"/>
    </w:pPr>
    <w:rPr>
      <w:color w:val="000080"/>
    </w:rPr>
  </w:style>
  <w:style w:type="paragraph" w:customStyle="1" w:styleId="aff8">
    <w:name w:val="Оглавление"/>
    <w:basedOn w:val="aff0"/>
    <w:next w:val="a"/>
    <w:rsid w:val="00DF50B2"/>
    <w:pPr>
      <w:widowControl w:val="0"/>
      <w:ind w:left="140"/>
    </w:pPr>
  </w:style>
  <w:style w:type="paragraph" w:customStyle="1" w:styleId="aff9">
    <w:name w:val="Основное меню"/>
    <w:basedOn w:val="a"/>
    <w:next w:val="a"/>
    <w:rsid w:val="00DF50B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a">
    <w:name w:val="Переменная часть"/>
    <w:basedOn w:val="aff9"/>
    <w:next w:val="a"/>
    <w:rsid w:val="00DF50B2"/>
  </w:style>
  <w:style w:type="paragraph" w:customStyle="1" w:styleId="affb">
    <w:name w:val="Постоянная часть"/>
    <w:basedOn w:val="aff9"/>
    <w:next w:val="a"/>
    <w:rsid w:val="00DF50B2"/>
    <w:rPr>
      <w:b/>
      <w:bCs/>
      <w:u w:val="single"/>
    </w:rPr>
  </w:style>
  <w:style w:type="paragraph" w:customStyle="1" w:styleId="affc">
    <w:name w:val="Прижатый влево"/>
    <w:basedOn w:val="a"/>
    <w:next w:val="a"/>
    <w:rsid w:val="00DF5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Словарная статья"/>
    <w:basedOn w:val="a"/>
    <w:next w:val="a"/>
    <w:rsid w:val="00DF50B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e">
    <w:name w:val="Текст (справка)"/>
    <w:basedOn w:val="a"/>
    <w:next w:val="a"/>
    <w:rsid w:val="00DF50B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">
    <w:name w:val="Марина"/>
    <w:basedOn w:val="a"/>
    <w:rsid w:val="00DF50B2"/>
    <w:pPr>
      <w:ind w:firstLine="709"/>
      <w:jc w:val="both"/>
    </w:pPr>
    <w:rPr>
      <w:spacing w:val="-5"/>
      <w:sz w:val="28"/>
    </w:rPr>
  </w:style>
  <w:style w:type="paragraph" w:customStyle="1" w:styleId="19">
    <w:name w:val="Верхний колонтитул1"/>
    <w:basedOn w:val="16"/>
    <w:rsid w:val="00DF50B2"/>
    <w:pPr>
      <w:widowControl/>
      <w:tabs>
        <w:tab w:val="center" w:pos="4677"/>
        <w:tab w:val="right" w:pos="9355"/>
      </w:tabs>
      <w:snapToGrid/>
    </w:pPr>
    <w:rPr>
      <w:sz w:val="24"/>
    </w:rPr>
  </w:style>
  <w:style w:type="paragraph" w:customStyle="1" w:styleId="1a">
    <w:name w:val="Обычный1"/>
    <w:rsid w:val="00DF50B2"/>
    <w:rPr>
      <w:rFonts w:ascii="Times New Roman" w:eastAsia="Times New Roman" w:hAnsi="Times New Roman"/>
      <w:sz w:val="24"/>
    </w:rPr>
  </w:style>
  <w:style w:type="paragraph" w:customStyle="1" w:styleId="311">
    <w:name w:val="Заголовок 31"/>
    <w:basedOn w:val="1a"/>
    <w:next w:val="1a"/>
    <w:rsid w:val="00DF50B2"/>
    <w:pPr>
      <w:keepNext/>
      <w:tabs>
        <w:tab w:val="num" w:pos="720"/>
      </w:tabs>
      <w:ind w:left="720" w:hanging="432"/>
      <w:jc w:val="both"/>
    </w:pPr>
    <w:rPr>
      <w:b/>
      <w:sz w:val="28"/>
    </w:rPr>
  </w:style>
  <w:style w:type="paragraph" w:customStyle="1" w:styleId="411">
    <w:name w:val="Заголовок 41"/>
    <w:basedOn w:val="1a"/>
    <w:next w:val="1a"/>
    <w:rsid w:val="00DF50B2"/>
    <w:pPr>
      <w:keepNext/>
      <w:tabs>
        <w:tab w:val="num" w:pos="864"/>
      </w:tabs>
      <w:ind w:left="864" w:hanging="144"/>
      <w:jc w:val="center"/>
    </w:pPr>
    <w:rPr>
      <w:sz w:val="28"/>
    </w:rPr>
  </w:style>
  <w:style w:type="paragraph" w:customStyle="1" w:styleId="510">
    <w:name w:val="Заголовок 51"/>
    <w:basedOn w:val="1a"/>
    <w:next w:val="1a"/>
    <w:rsid w:val="00DF50B2"/>
    <w:pPr>
      <w:keepNext/>
      <w:tabs>
        <w:tab w:val="num" w:pos="1008"/>
      </w:tabs>
      <w:ind w:left="1008" w:hanging="432"/>
      <w:jc w:val="center"/>
    </w:pPr>
    <w:rPr>
      <w:b/>
      <w:sz w:val="28"/>
    </w:rPr>
  </w:style>
  <w:style w:type="paragraph" w:customStyle="1" w:styleId="611">
    <w:name w:val="Заголовок 61"/>
    <w:basedOn w:val="1a"/>
    <w:next w:val="1a"/>
    <w:rsid w:val="00DF50B2"/>
    <w:pPr>
      <w:keepNext/>
      <w:tabs>
        <w:tab w:val="num" w:pos="1152"/>
      </w:tabs>
      <w:ind w:left="1152" w:hanging="432"/>
      <w:jc w:val="both"/>
    </w:pPr>
    <w:rPr>
      <w:sz w:val="28"/>
    </w:rPr>
  </w:style>
  <w:style w:type="paragraph" w:customStyle="1" w:styleId="710">
    <w:name w:val="Заголовок 71"/>
    <w:basedOn w:val="1a"/>
    <w:next w:val="1a"/>
    <w:rsid w:val="00DF50B2"/>
    <w:pPr>
      <w:tabs>
        <w:tab w:val="num" w:pos="1296"/>
      </w:tabs>
      <w:spacing w:before="240" w:after="60"/>
      <w:ind w:left="1296" w:hanging="288"/>
    </w:pPr>
  </w:style>
  <w:style w:type="paragraph" w:customStyle="1" w:styleId="810">
    <w:name w:val="Заголовок 81"/>
    <w:basedOn w:val="1a"/>
    <w:next w:val="1a"/>
    <w:rsid w:val="00DF50B2"/>
    <w:pPr>
      <w:tabs>
        <w:tab w:val="num" w:pos="1440"/>
      </w:tabs>
      <w:spacing w:before="240" w:after="60"/>
      <w:ind w:left="1440" w:hanging="432"/>
    </w:pPr>
    <w:rPr>
      <w:i/>
    </w:rPr>
  </w:style>
  <w:style w:type="paragraph" w:customStyle="1" w:styleId="910">
    <w:name w:val="Заголовок 91"/>
    <w:basedOn w:val="1a"/>
    <w:next w:val="1a"/>
    <w:rsid w:val="00DF50B2"/>
    <w:pPr>
      <w:tabs>
        <w:tab w:val="num" w:pos="1584"/>
      </w:tabs>
      <w:spacing w:before="240" w:after="60"/>
      <w:ind w:left="1584" w:hanging="144"/>
    </w:pPr>
    <w:rPr>
      <w:rFonts w:ascii="Arial" w:hAnsi="Arial"/>
      <w:sz w:val="22"/>
    </w:rPr>
  </w:style>
  <w:style w:type="paragraph" w:customStyle="1" w:styleId="afff0">
    <w:name w:val="Стиль"/>
    <w:rsid w:val="00DF50B2"/>
    <w:pPr>
      <w:snapToGrid w:val="0"/>
      <w:ind w:firstLine="720"/>
      <w:jc w:val="both"/>
    </w:pPr>
    <w:rPr>
      <w:rFonts w:ascii="Arial" w:eastAsia="Times New Roman" w:hAnsi="Arial"/>
    </w:rPr>
  </w:style>
  <w:style w:type="paragraph" w:customStyle="1" w:styleId="312">
    <w:name w:val="Основной текст с отступом 31"/>
    <w:basedOn w:val="16"/>
    <w:rsid w:val="00DF50B2"/>
    <w:pPr>
      <w:widowControl/>
      <w:snapToGrid/>
      <w:spacing w:after="120"/>
      <w:ind w:left="283"/>
    </w:pPr>
    <w:rPr>
      <w:sz w:val="16"/>
    </w:rPr>
  </w:style>
  <w:style w:type="paragraph" w:customStyle="1" w:styleId="1b">
    <w:name w:val="Текст сноски1"/>
    <w:basedOn w:val="16"/>
    <w:rsid w:val="00DF50B2"/>
    <w:pPr>
      <w:widowControl/>
      <w:snapToGrid/>
    </w:pPr>
  </w:style>
  <w:style w:type="paragraph" w:customStyle="1" w:styleId="52">
    <w:name w:val="заголовок 5"/>
    <w:basedOn w:val="a"/>
    <w:next w:val="a"/>
    <w:rsid w:val="00DF50B2"/>
    <w:pPr>
      <w:keepNext/>
      <w:ind w:firstLine="567"/>
      <w:jc w:val="both"/>
      <w:outlineLvl w:val="4"/>
    </w:pPr>
    <w:rPr>
      <w:rFonts w:ascii="TimesET" w:hAnsi="TimesET"/>
      <w:sz w:val="24"/>
      <w:lang w:val="en-US"/>
    </w:rPr>
  </w:style>
  <w:style w:type="paragraph" w:customStyle="1" w:styleId="Style1">
    <w:name w:val="Style1"/>
    <w:basedOn w:val="a"/>
    <w:rsid w:val="00DF50B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xl24">
    <w:name w:val="xl24"/>
    <w:basedOn w:val="a"/>
    <w:rsid w:val="00DF50B2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25">
    <w:name w:val="xl25"/>
    <w:basedOn w:val="a"/>
    <w:rsid w:val="00DF50B2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42">
    <w:name w:val="Стиль4"/>
    <w:basedOn w:val="a"/>
    <w:autoRedefine/>
    <w:rsid w:val="00DF50B2"/>
    <w:rPr>
      <w:sz w:val="26"/>
      <w:szCs w:val="24"/>
      <w:lang w:val="en-US"/>
    </w:rPr>
  </w:style>
  <w:style w:type="paragraph" w:customStyle="1" w:styleId="constitle0">
    <w:name w:val="constitle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Обычный текст"/>
    <w:basedOn w:val="a"/>
    <w:rsid w:val="00DF50B2"/>
    <w:pPr>
      <w:ind w:firstLine="567"/>
      <w:jc w:val="both"/>
    </w:pPr>
    <w:rPr>
      <w:sz w:val="28"/>
      <w:szCs w:val="24"/>
    </w:rPr>
  </w:style>
  <w:style w:type="paragraph" w:customStyle="1" w:styleId="afff2">
    <w:name w:val="Заголовок_ТАБ"/>
    <w:basedOn w:val="a"/>
    <w:autoRedefine/>
    <w:rsid w:val="00DF50B2"/>
    <w:pPr>
      <w:keepNext/>
      <w:spacing w:after="120"/>
      <w:jc w:val="center"/>
    </w:pPr>
    <w:rPr>
      <w:b/>
    </w:rPr>
  </w:style>
  <w:style w:type="paragraph" w:customStyle="1" w:styleId="afff3">
    <w:name w:val="Заголовок_РИС"/>
    <w:basedOn w:val="a"/>
    <w:autoRedefine/>
    <w:rsid w:val="00DF50B2"/>
    <w:pPr>
      <w:spacing w:before="120" w:after="120"/>
      <w:jc w:val="center"/>
    </w:pPr>
    <w:rPr>
      <w:i/>
    </w:rPr>
  </w:style>
  <w:style w:type="paragraph" w:customStyle="1" w:styleId="2c">
    <w:name w:val="Список2"/>
    <w:basedOn w:val="af"/>
    <w:rsid w:val="00DF50B2"/>
    <w:pPr>
      <w:tabs>
        <w:tab w:val="left" w:pos="851"/>
      </w:tabs>
      <w:ind w:left="850" w:hanging="493"/>
    </w:pPr>
  </w:style>
  <w:style w:type="paragraph" w:customStyle="1" w:styleId="afff4">
    <w:name w:val="Спис_заголовок"/>
    <w:basedOn w:val="a"/>
    <w:next w:val="af"/>
    <w:rsid w:val="00DF50B2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5"/>
    <w:rsid w:val="00DF50B2"/>
    <w:pPr>
      <w:spacing w:before="60" w:after="60"/>
      <w:ind w:firstLine="0"/>
    </w:pPr>
    <w:rPr>
      <w:sz w:val="22"/>
    </w:rPr>
  </w:style>
  <w:style w:type="paragraph" w:customStyle="1" w:styleId="afff5">
    <w:name w:val="Список_без_б"/>
    <w:basedOn w:val="a"/>
    <w:rsid w:val="00DF50B2"/>
    <w:pPr>
      <w:spacing w:before="40" w:after="40"/>
      <w:ind w:left="357"/>
      <w:jc w:val="both"/>
    </w:pPr>
    <w:rPr>
      <w:sz w:val="22"/>
    </w:rPr>
  </w:style>
  <w:style w:type="paragraph" w:customStyle="1" w:styleId="afff6">
    <w:name w:val="Таблица"/>
    <w:basedOn w:val="a"/>
    <w:rsid w:val="00DF50B2"/>
    <w:pPr>
      <w:spacing w:before="20" w:after="20"/>
    </w:pPr>
  </w:style>
  <w:style w:type="paragraph" w:customStyle="1" w:styleId="afff7">
    <w:name w:val="Текст письма"/>
    <w:basedOn w:val="a"/>
    <w:rsid w:val="00DF50B2"/>
    <w:pPr>
      <w:spacing w:before="60" w:after="60"/>
      <w:jc w:val="both"/>
    </w:pPr>
    <w:rPr>
      <w:sz w:val="22"/>
    </w:rPr>
  </w:style>
  <w:style w:type="paragraph" w:customStyle="1" w:styleId="36">
    <w:name w:val="Список3"/>
    <w:basedOn w:val="a"/>
    <w:rsid w:val="00DF50B2"/>
    <w:pPr>
      <w:tabs>
        <w:tab w:val="num" w:pos="900"/>
        <w:tab w:val="left" w:pos="1208"/>
      </w:tabs>
      <w:spacing w:before="20" w:after="20"/>
      <w:ind w:left="900" w:hanging="360"/>
      <w:jc w:val="both"/>
    </w:pPr>
    <w:rPr>
      <w:sz w:val="22"/>
    </w:rPr>
  </w:style>
  <w:style w:type="paragraph" w:customStyle="1" w:styleId="1c">
    <w:name w:val="Номер1"/>
    <w:basedOn w:val="af"/>
    <w:rsid w:val="00DF50B2"/>
    <w:pPr>
      <w:tabs>
        <w:tab w:val="clear" w:pos="1069"/>
        <w:tab w:val="num" w:pos="1440"/>
        <w:tab w:val="num" w:pos="1620"/>
      </w:tabs>
      <w:ind w:left="1620"/>
    </w:pPr>
    <w:rPr>
      <w:sz w:val="22"/>
    </w:rPr>
  </w:style>
  <w:style w:type="paragraph" w:customStyle="1" w:styleId="2d">
    <w:name w:val="Номер2"/>
    <w:basedOn w:val="2c"/>
    <w:rsid w:val="00DF50B2"/>
    <w:pPr>
      <w:tabs>
        <w:tab w:val="clear" w:pos="1069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paragraph" w:customStyle="1" w:styleId="afff8">
    <w:name w:val="a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DF50B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/>
      <w:sz w:val="24"/>
      <w:szCs w:val="24"/>
    </w:rPr>
  </w:style>
  <w:style w:type="paragraph" w:customStyle="1" w:styleId="consnormal0">
    <w:name w:val="consnormal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0">
    <w:name w:val="conscell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 21"/>
    <w:basedOn w:val="a"/>
    <w:rsid w:val="00DF50B2"/>
    <w:pPr>
      <w:suppressAutoHyphens/>
      <w:jc w:val="both"/>
    </w:pPr>
    <w:rPr>
      <w:sz w:val="24"/>
      <w:lang w:eastAsia="ar-SA"/>
    </w:rPr>
  </w:style>
  <w:style w:type="paragraph" w:customStyle="1" w:styleId="msonormalcxspmiddle">
    <w:name w:val="msonormalcxspmiddle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16"/>
    <w:next w:val="16"/>
    <w:rsid w:val="00DF50B2"/>
    <w:pPr>
      <w:keepNext/>
      <w:widowControl/>
      <w:snapToGrid/>
      <w:jc w:val="center"/>
    </w:pPr>
    <w:rPr>
      <w:rFonts w:ascii="Baltica Chv" w:hAnsi="Baltica Chv"/>
      <w:b/>
      <w:sz w:val="36"/>
    </w:rPr>
  </w:style>
  <w:style w:type="paragraph" w:customStyle="1" w:styleId="213">
    <w:name w:val="Основной текст с отступом 21"/>
    <w:basedOn w:val="a"/>
    <w:rsid w:val="00DF50B2"/>
    <w:pPr>
      <w:ind w:firstLine="720"/>
      <w:jc w:val="both"/>
    </w:pPr>
    <w:rPr>
      <w:sz w:val="26"/>
    </w:rPr>
  </w:style>
  <w:style w:type="paragraph" w:customStyle="1" w:styleId="afff9">
    <w:name w:val="Основной текст с отступо"/>
    <w:basedOn w:val="a"/>
    <w:rsid w:val="00DF50B2"/>
    <w:pPr>
      <w:widowControl w:val="0"/>
      <w:ind w:firstLine="567"/>
      <w:jc w:val="both"/>
    </w:pPr>
    <w:rPr>
      <w:sz w:val="28"/>
    </w:rPr>
  </w:style>
  <w:style w:type="paragraph" w:customStyle="1" w:styleId="0bfbfef3">
    <w:name w:val="Îñíîâíîé òåêñò ñ îòñòó0bfbfefîì 3"/>
    <w:basedOn w:val="a"/>
    <w:rsid w:val="00DF50B2"/>
    <w:pPr>
      <w:widowControl w:val="0"/>
      <w:ind w:firstLine="851"/>
      <w:jc w:val="both"/>
    </w:pPr>
    <w:rPr>
      <w:sz w:val="28"/>
    </w:rPr>
  </w:style>
  <w:style w:type="paragraph" w:customStyle="1" w:styleId="1d">
    <w:name w:val="Текст1"/>
    <w:basedOn w:val="a"/>
    <w:rsid w:val="00DF50B2"/>
    <w:pPr>
      <w:widowControl w:val="0"/>
    </w:pPr>
    <w:rPr>
      <w:rFonts w:ascii="Courier New" w:hAnsi="Courier New"/>
    </w:rPr>
  </w:style>
  <w:style w:type="paragraph" w:customStyle="1" w:styleId="afffa">
    <w:name w:val="Îáû÷íûé"/>
    <w:rsid w:val="00DF50B2"/>
    <w:pPr>
      <w:widowControl w:val="0"/>
    </w:pPr>
    <w:rPr>
      <w:rFonts w:ascii="Times New Roman" w:eastAsia="Times New Roman" w:hAnsi="Times New Roman"/>
    </w:rPr>
  </w:style>
  <w:style w:type="paragraph" w:customStyle="1" w:styleId="ConsPlusCell">
    <w:name w:val="ConsPlusCell"/>
    <w:rsid w:val="00DF50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DF50B2"/>
    <w:pPr>
      <w:widowControl w:val="0"/>
      <w:autoSpaceDE w:val="0"/>
      <w:autoSpaceDN w:val="0"/>
      <w:adjustRightInd w:val="0"/>
      <w:spacing w:line="275" w:lineRule="exact"/>
      <w:ind w:firstLine="547"/>
      <w:jc w:val="both"/>
    </w:pPr>
    <w:rPr>
      <w:rFonts w:ascii="Arial Unicode MS"/>
      <w:sz w:val="24"/>
      <w:szCs w:val="24"/>
    </w:rPr>
  </w:style>
  <w:style w:type="paragraph" w:customStyle="1" w:styleId="Style12">
    <w:name w:val="Style12"/>
    <w:basedOn w:val="a"/>
    <w:rsid w:val="00DF50B2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ascii="Arial Unicode MS"/>
      <w:sz w:val="24"/>
      <w:szCs w:val="24"/>
    </w:rPr>
  </w:style>
  <w:style w:type="paragraph" w:customStyle="1" w:styleId="Style13">
    <w:name w:val="Style13"/>
    <w:basedOn w:val="a"/>
    <w:rsid w:val="00DF50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DF50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Знак"/>
    <w:basedOn w:val="a"/>
    <w:rsid w:val="00DF50B2"/>
    <w:rPr>
      <w:rFonts w:ascii="Verdana" w:hAnsi="Verdana" w:cs="Verdana"/>
      <w:lang w:val="en-US" w:eastAsia="en-US"/>
    </w:rPr>
  </w:style>
  <w:style w:type="paragraph" w:customStyle="1" w:styleId="afffc">
    <w:name w:val="Знак Знак Знак Знак"/>
    <w:basedOn w:val="a"/>
    <w:rsid w:val="00DF50B2"/>
    <w:pPr>
      <w:spacing w:after="160" w:line="240" w:lineRule="exact"/>
    </w:pPr>
    <w:rPr>
      <w:rFonts w:eastAsia="Calibri"/>
      <w:lang w:eastAsia="zh-CN"/>
    </w:rPr>
  </w:style>
  <w:style w:type="paragraph" w:customStyle="1" w:styleId="Preformatted">
    <w:name w:val="Preformatted"/>
    <w:basedOn w:val="a"/>
    <w:rsid w:val="00DF50B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</w:rPr>
  </w:style>
  <w:style w:type="paragraph" w:customStyle="1" w:styleId="TPrilogSubsection">
    <w:name w:val="TPrilogSubsection"/>
    <w:basedOn w:val="a"/>
    <w:rsid w:val="00DF50B2"/>
    <w:pPr>
      <w:spacing w:before="120" w:after="120" w:line="360" w:lineRule="auto"/>
      <w:ind w:firstLine="510"/>
    </w:pPr>
    <w:rPr>
      <w:sz w:val="24"/>
    </w:rPr>
  </w:style>
  <w:style w:type="paragraph" w:customStyle="1" w:styleId="1e">
    <w:name w:val="1"/>
    <w:basedOn w:val="a"/>
    <w:rsid w:val="00DF50B2"/>
    <w:pPr>
      <w:spacing w:after="160" w:line="240" w:lineRule="exact"/>
    </w:pPr>
    <w:rPr>
      <w:rFonts w:eastAsia="Calibri"/>
      <w:lang w:eastAsia="zh-CN"/>
    </w:rPr>
  </w:style>
  <w:style w:type="paragraph" w:customStyle="1" w:styleId="text">
    <w:name w:val="text"/>
    <w:basedOn w:val="a"/>
    <w:rsid w:val="00DF50B2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hapter">
    <w:name w:val="chapter"/>
    <w:basedOn w:val="a"/>
    <w:rsid w:val="00DF50B2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rsid w:val="00DF50B2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1f">
    <w:name w:val="Название объекта1"/>
    <w:basedOn w:val="a"/>
    <w:rsid w:val="00DF50B2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fffd">
    <w:name w:val="Нормальный (таблица)"/>
    <w:basedOn w:val="a"/>
    <w:next w:val="a"/>
    <w:uiPriority w:val="99"/>
    <w:rsid w:val="00DF50B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oint">
    <w:name w:val="Point"/>
    <w:basedOn w:val="a"/>
    <w:rsid w:val="00DF50B2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BodyText22">
    <w:name w:val="Body Text 22"/>
    <w:basedOn w:val="a"/>
    <w:rsid w:val="00DF50B2"/>
    <w:pPr>
      <w:ind w:firstLine="709"/>
      <w:jc w:val="both"/>
    </w:pPr>
    <w:rPr>
      <w:sz w:val="24"/>
    </w:rPr>
  </w:style>
  <w:style w:type="paragraph" w:customStyle="1" w:styleId="BodyText21">
    <w:name w:val="Body Text 2.Основной текст 1"/>
    <w:basedOn w:val="a"/>
    <w:rsid w:val="00DF50B2"/>
    <w:pPr>
      <w:ind w:firstLine="720"/>
      <w:jc w:val="both"/>
    </w:pPr>
    <w:rPr>
      <w:sz w:val="28"/>
    </w:rPr>
  </w:style>
  <w:style w:type="paragraph" w:customStyle="1" w:styleId="afffe">
    <w:name w:val="Скобки буквы"/>
    <w:basedOn w:val="a"/>
    <w:rsid w:val="00DF50B2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f">
    <w:name w:val="Заголовок текста"/>
    <w:rsid w:val="00DF50B2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ff0">
    <w:name w:val="Нумерованный абзац"/>
    <w:rsid w:val="00DF50B2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Noparagraphstyle">
    <w:name w:val="[No paragraph style]"/>
    <w:rsid w:val="00DF50B2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0">
    <w:name w:val="Красная строка1"/>
    <w:basedOn w:val="af0"/>
    <w:rsid w:val="00DF50B2"/>
    <w:pPr>
      <w:suppressAutoHyphens/>
      <w:spacing w:after="120"/>
      <w:ind w:firstLine="210"/>
    </w:pPr>
    <w:rPr>
      <w:b w:val="0"/>
      <w:sz w:val="24"/>
      <w:lang w:eastAsia="ar-SA"/>
    </w:rPr>
  </w:style>
  <w:style w:type="paragraph" w:customStyle="1" w:styleId="affff1">
    <w:name w:val="Содержимое таблицы"/>
    <w:basedOn w:val="a"/>
    <w:rsid w:val="00DF50B2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ob">
    <w:name w:val="tekstob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1f1">
    <w:name w:val="Абзац списка1"/>
    <w:basedOn w:val="a"/>
    <w:rsid w:val="00DF50B2"/>
    <w:pPr>
      <w:ind w:left="720"/>
    </w:pPr>
    <w:rPr>
      <w:sz w:val="24"/>
      <w:szCs w:val="24"/>
    </w:rPr>
  </w:style>
  <w:style w:type="character" w:customStyle="1" w:styleId="affff2">
    <w:name w:val="Основной текст_"/>
    <w:link w:val="43"/>
    <w:locked/>
    <w:rsid w:val="00DF50B2"/>
    <w:rPr>
      <w:sz w:val="28"/>
      <w:shd w:val="clear" w:color="auto" w:fill="FFFFFF"/>
    </w:rPr>
  </w:style>
  <w:style w:type="paragraph" w:customStyle="1" w:styleId="43">
    <w:name w:val="Основной текст4"/>
    <w:basedOn w:val="a"/>
    <w:link w:val="affff2"/>
    <w:rsid w:val="00DF50B2"/>
    <w:pPr>
      <w:widowControl w:val="0"/>
      <w:shd w:val="clear" w:color="auto" w:fill="FFFFFF"/>
      <w:spacing w:line="277" w:lineRule="exact"/>
      <w:jc w:val="both"/>
    </w:pPr>
    <w:rPr>
      <w:rFonts w:ascii="Calibri" w:eastAsia="Calibri" w:hAnsi="Calibri"/>
      <w:sz w:val="28"/>
    </w:rPr>
  </w:style>
  <w:style w:type="paragraph" w:customStyle="1" w:styleId="313">
    <w:name w:val="Основной текст с отступом 31"/>
    <w:basedOn w:val="a"/>
    <w:rsid w:val="00DF50B2"/>
    <w:pPr>
      <w:widowControl w:val="0"/>
      <w:spacing w:after="120"/>
      <w:ind w:firstLine="720"/>
      <w:jc w:val="both"/>
    </w:pPr>
    <w:rPr>
      <w:b/>
      <w:sz w:val="28"/>
    </w:rPr>
  </w:style>
  <w:style w:type="paragraph" w:customStyle="1" w:styleId="s1">
    <w:name w:val="s_1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214">
    <w:name w:val="Основной текст с отступом 21"/>
    <w:basedOn w:val="a"/>
    <w:rsid w:val="00DF50B2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</w:rPr>
  </w:style>
  <w:style w:type="paragraph" w:customStyle="1" w:styleId="p2">
    <w:name w:val="p2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rsid w:val="00DF50B2"/>
    <w:pPr>
      <w:spacing w:before="100" w:beforeAutospacing="1" w:after="100" w:afterAutospacing="1"/>
    </w:pPr>
    <w:rPr>
      <w:sz w:val="24"/>
      <w:szCs w:val="24"/>
    </w:rPr>
  </w:style>
  <w:style w:type="character" w:styleId="affff3">
    <w:name w:val="endnote reference"/>
    <w:semiHidden/>
    <w:unhideWhenUsed/>
    <w:rsid w:val="00DF50B2"/>
    <w:rPr>
      <w:vertAlign w:val="superscript"/>
    </w:rPr>
  </w:style>
  <w:style w:type="character" w:customStyle="1" w:styleId="affff4">
    <w:name w:val="Цветовое выделение"/>
    <w:rsid w:val="00DF50B2"/>
    <w:rPr>
      <w:b/>
      <w:bCs/>
      <w:color w:val="000080"/>
      <w:sz w:val="20"/>
      <w:szCs w:val="20"/>
    </w:rPr>
  </w:style>
  <w:style w:type="character" w:customStyle="1" w:styleId="1f2">
    <w:name w:val="Знак концевой сноски1"/>
    <w:rsid w:val="00DF50B2"/>
    <w:rPr>
      <w:vertAlign w:val="superscript"/>
    </w:rPr>
  </w:style>
  <w:style w:type="character" w:customStyle="1" w:styleId="FontStyle12">
    <w:name w:val="Font Style12"/>
    <w:rsid w:val="00DF50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F50B2"/>
    <w:rPr>
      <w:rFonts w:ascii="Times New Roman" w:hAnsi="Times New Roman" w:cs="Times New Roman" w:hint="default"/>
      <w:sz w:val="26"/>
      <w:szCs w:val="26"/>
    </w:rPr>
  </w:style>
  <w:style w:type="character" w:customStyle="1" w:styleId="ConsTitle1">
    <w:name w:val="ConsTitle Знак"/>
    <w:rsid w:val="00DF50B2"/>
    <w:rPr>
      <w:rFonts w:ascii="Arial" w:hAnsi="Arial" w:cs="Arial" w:hint="default"/>
      <w:b/>
      <w:bCs/>
      <w:lang w:val="ru-RU" w:eastAsia="ru-RU" w:bidi="ar-SA"/>
    </w:rPr>
  </w:style>
  <w:style w:type="character" w:customStyle="1" w:styleId="FontStyle17">
    <w:name w:val="Font Style17"/>
    <w:rsid w:val="00DF50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DF50B2"/>
    <w:rPr>
      <w:rFonts w:ascii="Times New Roman" w:hAnsi="Times New Roman" w:cs="Times New Roman" w:hint="default"/>
      <w:sz w:val="24"/>
      <w:szCs w:val="24"/>
    </w:rPr>
  </w:style>
  <w:style w:type="character" w:customStyle="1" w:styleId="affff5">
    <w:name w:val="Гипертекстовая ссылка"/>
    <w:uiPriority w:val="99"/>
    <w:rsid w:val="00DF50B2"/>
    <w:rPr>
      <w:b/>
      <w:bCs/>
      <w:color w:val="008000"/>
      <w:sz w:val="20"/>
      <w:szCs w:val="20"/>
      <w:u w:val="single"/>
    </w:rPr>
  </w:style>
  <w:style w:type="character" w:customStyle="1" w:styleId="affff6">
    <w:name w:val="Найденные слова"/>
    <w:rsid w:val="00DF50B2"/>
    <w:rPr>
      <w:b/>
      <w:bCs/>
      <w:color w:val="000080"/>
      <w:sz w:val="20"/>
      <w:szCs w:val="20"/>
    </w:rPr>
  </w:style>
  <w:style w:type="character" w:customStyle="1" w:styleId="affff7">
    <w:name w:val="Не вступил в силу"/>
    <w:rsid w:val="00DF50B2"/>
    <w:rPr>
      <w:b/>
      <w:bCs/>
      <w:color w:val="008080"/>
      <w:sz w:val="20"/>
      <w:szCs w:val="20"/>
    </w:rPr>
  </w:style>
  <w:style w:type="character" w:customStyle="1" w:styleId="affff8">
    <w:name w:val="Продолжение ссылки"/>
    <w:rsid w:val="00DF50B2"/>
  </w:style>
  <w:style w:type="character" w:customStyle="1" w:styleId="affff9">
    <w:name w:val="Утратил силу"/>
    <w:rsid w:val="00DF50B2"/>
    <w:rPr>
      <w:b/>
      <w:bCs/>
      <w:strike/>
      <w:color w:val="808000"/>
      <w:sz w:val="20"/>
      <w:szCs w:val="20"/>
    </w:rPr>
  </w:style>
  <w:style w:type="character" w:customStyle="1" w:styleId="92">
    <w:name w:val="Знак Знак9"/>
    <w:semiHidden/>
    <w:rsid w:val="00DF50B2"/>
    <w:rPr>
      <w:rFonts w:ascii="Arial" w:eastAsia="Times New Roman" w:hAnsi="Arial" w:cs="Arial" w:hint="default"/>
      <w:sz w:val="20"/>
      <w:szCs w:val="20"/>
      <w:lang w:eastAsia="ru-RU"/>
    </w:rPr>
  </w:style>
  <w:style w:type="character" w:customStyle="1" w:styleId="62">
    <w:name w:val="Знак Знак6"/>
    <w:semiHidden/>
    <w:rsid w:val="00DF50B2"/>
    <w:rPr>
      <w:rFonts w:ascii="Arial" w:eastAsia="Times New Roman" w:hAnsi="Arial" w:cs="Arial" w:hint="default"/>
      <w:lang w:eastAsia="ru-RU"/>
    </w:rPr>
  </w:style>
  <w:style w:type="character" w:customStyle="1" w:styleId="44">
    <w:name w:val="Знак Знак4"/>
    <w:semiHidden/>
    <w:rsid w:val="00DF50B2"/>
    <w:rPr>
      <w:rFonts w:ascii="TimesET" w:eastAsia="Times New Roman" w:hAnsi="TimesET" w:cs="Arial" w:hint="default"/>
      <w:szCs w:val="20"/>
      <w:lang w:eastAsia="ru-RU"/>
    </w:rPr>
  </w:style>
  <w:style w:type="character" w:customStyle="1" w:styleId="37">
    <w:name w:val="Знак Знак3"/>
    <w:semiHidden/>
    <w:rsid w:val="00DF50B2"/>
    <w:rPr>
      <w:rFonts w:ascii="TimesET" w:eastAsia="Times New Roman" w:hAnsi="TimesET" w:cs="Arial" w:hint="default"/>
      <w:sz w:val="20"/>
      <w:szCs w:val="20"/>
      <w:lang w:eastAsia="ru-RU"/>
    </w:rPr>
  </w:style>
  <w:style w:type="character" w:customStyle="1" w:styleId="2e">
    <w:name w:val="Знак Знак2"/>
    <w:semiHidden/>
    <w:rsid w:val="00DF50B2"/>
    <w:rPr>
      <w:rFonts w:ascii="TimesET" w:eastAsia="Times New Roman" w:hAnsi="TimesET" w:cs="Arial" w:hint="default"/>
      <w:sz w:val="18"/>
      <w:szCs w:val="20"/>
      <w:lang w:eastAsia="ru-RU"/>
    </w:rPr>
  </w:style>
  <w:style w:type="character" w:customStyle="1" w:styleId="1f3">
    <w:name w:val="Знак Знак1"/>
    <w:locked/>
    <w:rsid w:val="00DF50B2"/>
    <w:rPr>
      <w:sz w:val="24"/>
      <w:lang w:val="ru-RU" w:eastAsia="ru-RU" w:bidi="ar-SA"/>
    </w:rPr>
  </w:style>
  <w:style w:type="character" w:customStyle="1" w:styleId="affffa">
    <w:name w:val="Знак Знак"/>
    <w:semiHidden/>
    <w:rsid w:val="00DF50B2"/>
    <w:rPr>
      <w:rFonts w:ascii="Tahoma" w:eastAsia="Times New Roman" w:hAnsi="Tahoma" w:cs="Tahoma" w:hint="default"/>
      <w:sz w:val="16"/>
      <w:szCs w:val="16"/>
    </w:rPr>
  </w:style>
  <w:style w:type="character" w:customStyle="1" w:styleId="53">
    <w:name w:val="Знак Знак5"/>
    <w:rsid w:val="00DF50B2"/>
    <w:rPr>
      <w:rFonts w:ascii="Cambria" w:eastAsia="Times New Roman" w:hAnsi="Cambria" w:cs="Times New Roman" w:hint="default"/>
      <w:color w:val="404040"/>
      <w:sz w:val="20"/>
      <w:szCs w:val="20"/>
      <w:lang w:eastAsia="ru-RU"/>
    </w:rPr>
  </w:style>
  <w:style w:type="character" w:customStyle="1" w:styleId="FontStyle11">
    <w:name w:val="Font Style11"/>
    <w:rsid w:val="00DF50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l41">
    <w:name w:val="hl41"/>
    <w:rsid w:val="00DF50B2"/>
    <w:rPr>
      <w:b/>
      <w:bCs/>
      <w:sz w:val="20"/>
      <w:szCs w:val="20"/>
    </w:rPr>
  </w:style>
  <w:style w:type="character" w:customStyle="1" w:styleId="ConsNonformat1">
    <w:name w:val="ConsNonformat Знак"/>
    <w:rsid w:val="00DF50B2"/>
    <w:rPr>
      <w:rFonts w:ascii="Courier New" w:hAnsi="Courier New" w:cs="Courier New" w:hint="default"/>
      <w:lang w:val="ru-RU" w:eastAsia="en-US" w:bidi="ar-SA"/>
    </w:rPr>
  </w:style>
  <w:style w:type="character" w:customStyle="1" w:styleId="msoins0">
    <w:name w:val="msoins"/>
    <w:rsid w:val="00DF50B2"/>
  </w:style>
  <w:style w:type="character" w:customStyle="1" w:styleId="FontStyle14">
    <w:name w:val="Font Style14"/>
    <w:rsid w:val="00DF50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DF50B2"/>
    <w:rPr>
      <w:rFonts w:ascii="Tahoma" w:hAnsi="Tahoma" w:cs="Tahoma" w:hint="default"/>
      <w:b/>
      <w:bCs/>
      <w:i/>
      <w:iCs/>
      <w:sz w:val="18"/>
      <w:szCs w:val="18"/>
    </w:rPr>
  </w:style>
  <w:style w:type="character" w:customStyle="1" w:styleId="affffb">
    <w:name w:val="Основной шрифт"/>
    <w:rsid w:val="00DF50B2"/>
  </w:style>
  <w:style w:type="character" w:customStyle="1" w:styleId="2f">
    <w:name w:val="Гиперссылка2"/>
    <w:rsid w:val="00DF50B2"/>
    <w:rPr>
      <w:strike w:val="0"/>
      <w:dstrike w:val="0"/>
      <w:color w:val="000000"/>
      <w:u w:val="none"/>
      <w:effect w:val="none"/>
    </w:rPr>
  </w:style>
  <w:style w:type="character" w:customStyle="1" w:styleId="FontStyle20">
    <w:name w:val="Font Style20"/>
    <w:rsid w:val="00DF50B2"/>
    <w:rPr>
      <w:rFonts w:ascii="Arial Unicode MS" w:eastAsia="Times New Roman" w:hAnsi="Arial Unicode MS" w:cs="Arial Unicode MS" w:hint="eastAsia"/>
      <w:b/>
      <w:bCs/>
      <w:sz w:val="18"/>
      <w:szCs w:val="18"/>
    </w:rPr>
  </w:style>
  <w:style w:type="character" w:customStyle="1" w:styleId="FontStyle21">
    <w:name w:val="Font Style21"/>
    <w:rsid w:val="00DF50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rsid w:val="00DF50B2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DF50B2"/>
    <w:rPr>
      <w:rFonts w:ascii="Lucida Sans Unicode" w:hAnsi="Lucida Sans Unicode" w:cs="Lucida Sans Unicode" w:hint="default"/>
      <w:sz w:val="12"/>
      <w:szCs w:val="12"/>
    </w:rPr>
  </w:style>
  <w:style w:type="character" w:customStyle="1" w:styleId="FontStyle16">
    <w:name w:val="Font Style16"/>
    <w:rsid w:val="00DF50B2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PointChar">
    <w:name w:val="Point Char"/>
    <w:rsid w:val="00DF50B2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DF50B2"/>
  </w:style>
  <w:style w:type="character" w:customStyle="1" w:styleId="apple-converted-space">
    <w:name w:val="apple-converted-space"/>
    <w:rsid w:val="00DF50B2"/>
  </w:style>
  <w:style w:type="character" w:customStyle="1" w:styleId="Bold">
    <w:name w:val="Bold"/>
    <w:rsid w:val="00DF50B2"/>
    <w:rPr>
      <w:rFonts w:ascii="NewtonC" w:hAnsi="NewtonC" w:hint="default"/>
      <w:b/>
      <w:bCs/>
      <w:color w:val="000000"/>
      <w:spacing w:val="1"/>
      <w:w w:val="105"/>
      <w:sz w:val="21"/>
      <w:szCs w:val="21"/>
      <w:vertAlign w:val="baseline"/>
    </w:rPr>
  </w:style>
  <w:style w:type="character" w:customStyle="1" w:styleId="FontStyle29">
    <w:name w:val="Font Style29"/>
    <w:rsid w:val="00DF50B2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rsid w:val="00DF50B2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28">
    <w:name w:val="Font Style28"/>
    <w:rsid w:val="00DF50B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num">
    <w:name w:val="num"/>
    <w:rsid w:val="00DF50B2"/>
  </w:style>
  <w:style w:type="table" w:styleId="affffc">
    <w:name w:val="Table Grid"/>
    <w:basedOn w:val="a1"/>
    <w:rsid w:val="00DF50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5">
    <w:name w:val="Заголовок 21"/>
    <w:basedOn w:val="1a"/>
    <w:next w:val="1a"/>
    <w:rsid w:val="00DF50B2"/>
    <w:pPr>
      <w:keepNext/>
      <w:tabs>
        <w:tab w:val="num" w:pos="1080"/>
      </w:tabs>
      <w:jc w:val="both"/>
    </w:pPr>
    <w:rPr>
      <w:b/>
    </w:rPr>
  </w:style>
  <w:style w:type="character" w:styleId="affffd">
    <w:name w:val="page number"/>
    <w:basedOn w:val="a0"/>
    <w:rsid w:val="00EA4296"/>
  </w:style>
  <w:style w:type="character" w:styleId="affffe">
    <w:name w:val="Strong"/>
    <w:qFormat/>
    <w:rsid w:val="00EA4296"/>
    <w:rPr>
      <w:b/>
      <w:bCs/>
    </w:rPr>
  </w:style>
  <w:style w:type="character" w:styleId="afffff">
    <w:name w:val="Emphasis"/>
    <w:qFormat/>
    <w:rsid w:val="00EA4296"/>
    <w:rPr>
      <w:i/>
      <w:iCs/>
    </w:rPr>
  </w:style>
  <w:style w:type="character" w:customStyle="1" w:styleId="93">
    <w:name w:val="Знак Знак9"/>
    <w:semiHidden/>
    <w:rsid w:val="00EA42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3">
    <w:name w:val="Знак Знак6"/>
    <w:semiHidden/>
    <w:rsid w:val="00EA4296"/>
    <w:rPr>
      <w:rFonts w:ascii="Arial" w:eastAsia="Times New Roman" w:hAnsi="Arial" w:cs="Arial"/>
      <w:lang w:eastAsia="ru-RU"/>
    </w:rPr>
  </w:style>
  <w:style w:type="character" w:customStyle="1" w:styleId="45">
    <w:name w:val="Знак Знак4"/>
    <w:semiHidden/>
    <w:rsid w:val="00EA4296"/>
    <w:rPr>
      <w:rFonts w:ascii="TimesET" w:eastAsia="Times New Roman" w:hAnsi="TimesET" w:cs="Arial"/>
      <w:szCs w:val="20"/>
      <w:lang w:eastAsia="ru-RU"/>
    </w:rPr>
  </w:style>
  <w:style w:type="character" w:customStyle="1" w:styleId="38">
    <w:name w:val="Знак Знак3"/>
    <w:semiHidden/>
    <w:rsid w:val="00EA4296"/>
    <w:rPr>
      <w:rFonts w:ascii="TimesET" w:eastAsia="Times New Roman" w:hAnsi="TimesET" w:cs="Arial"/>
      <w:sz w:val="20"/>
      <w:szCs w:val="20"/>
      <w:lang w:eastAsia="ru-RU"/>
    </w:rPr>
  </w:style>
  <w:style w:type="character" w:customStyle="1" w:styleId="2f0">
    <w:name w:val="Знак Знак2"/>
    <w:semiHidden/>
    <w:rsid w:val="00EA4296"/>
    <w:rPr>
      <w:rFonts w:ascii="TimesET" w:eastAsia="Times New Roman" w:hAnsi="TimesET" w:cs="Arial"/>
      <w:sz w:val="18"/>
      <w:szCs w:val="20"/>
      <w:lang w:eastAsia="ru-RU"/>
    </w:rPr>
  </w:style>
  <w:style w:type="character" w:customStyle="1" w:styleId="1f4">
    <w:name w:val="Знак Знак1"/>
    <w:semiHidden/>
    <w:rsid w:val="00EA42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0">
    <w:name w:val="Знак Знак"/>
    <w:semiHidden/>
    <w:rsid w:val="00EA4296"/>
    <w:rPr>
      <w:rFonts w:ascii="Tahoma" w:eastAsia="Times New Roman" w:hAnsi="Tahoma" w:cs="Tahoma"/>
      <w:sz w:val="16"/>
      <w:szCs w:val="16"/>
    </w:rPr>
  </w:style>
  <w:style w:type="character" w:customStyle="1" w:styleId="54">
    <w:name w:val="Знак Знак5"/>
    <w:rsid w:val="00EA429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fffff1">
    <w:name w:val="footnote reference"/>
    <w:basedOn w:val="a0"/>
    <w:uiPriority w:val="99"/>
    <w:semiHidden/>
    <w:rsid w:val="00EA4296"/>
  </w:style>
  <w:style w:type="paragraph" w:customStyle="1" w:styleId="afffff2">
    <w:name w:val="Знак"/>
    <w:basedOn w:val="a"/>
    <w:rsid w:val="00EA4296"/>
    <w:rPr>
      <w:rFonts w:ascii="Verdana" w:hAnsi="Verdana" w:cs="Verdana"/>
      <w:lang w:val="en-US" w:eastAsia="en-US"/>
    </w:rPr>
  </w:style>
  <w:style w:type="paragraph" w:customStyle="1" w:styleId="afffff3">
    <w:name w:val="Знак Знак Знак Знак"/>
    <w:basedOn w:val="a"/>
    <w:rsid w:val="00EA4296"/>
    <w:pPr>
      <w:spacing w:after="160" w:line="240" w:lineRule="exact"/>
    </w:pPr>
    <w:rPr>
      <w:rFonts w:eastAsia="Calibri"/>
      <w:lang w:eastAsia="zh-CN"/>
    </w:rPr>
  </w:style>
  <w:style w:type="character" w:customStyle="1" w:styleId="r">
    <w:name w:val="r"/>
    <w:rsid w:val="00EA4296"/>
  </w:style>
  <w:style w:type="character" w:customStyle="1" w:styleId="blk">
    <w:name w:val="blk"/>
    <w:rsid w:val="00EA4296"/>
  </w:style>
  <w:style w:type="character" w:customStyle="1" w:styleId="211pt">
    <w:name w:val="Основной текст (2) + 11 pt"/>
    <w:aliases w:val="Полужирный1,Курсив1"/>
    <w:uiPriority w:val="99"/>
    <w:rsid w:val="00EA4296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paragraph" w:customStyle="1" w:styleId="newstitlebig">
    <w:name w:val="news_title_big"/>
    <w:basedOn w:val="a"/>
    <w:rsid w:val="00EA42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15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поселение</cp:lastModifiedBy>
  <cp:revision>25</cp:revision>
  <cp:lastPrinted>2020-09-14T07:30:00Z</cp:lastPrinted>
  <dcterms:created xsi:type="dcterms:W3CDTF">2020-09-05T09:56:00Z</dcterms:created>
  <dcterms:modified xsi:type="dcterms:W3CDTF">2020-12-14T05:28:00Z</dcterms:modified>
</cp:coreProperties>
</file>