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5" w:rsidRDefault="00AA2715" w:rsidP="00AA2715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AA2715" w:rsidTr="002D2874">
        <w:trPr>
          <w:trHeight w:val="1623"/>
        </w:trPr>
        <w:tc>
          <w:tcPr>
            <w:tcW w:w="5328" w:type="dxa"/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УТВЕРЖДАЮ:                                                                                                        Директор МБУ «ИРЦКА Шумерлинского района»</w:t>
            </w:r>
          </w:p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___________________Л.А. Михайлина</w:t>
            </w:r>
          </w:p>
          <w:p w:rsidR="00AA2715" w:rsidRDefault="00AA2715" w:rsidP="002D2874">
            <w:pPr>
              <w:spacing w:line="276" w:lineRule="auto"/>
              <w:rPr>
                <w:lang w:eastAsia="en-US"/>
              </w:rPr>
            </w:pPr>
          </w:p>
        </w:tc>
      </w:tr>
    </w:tbl>
    <w:p w:rsidR="00AA2715" w:rsidRDefault="00AA2715" w:rsidP="00AA2715"/>
    <w:p w:rsidR="00AA2715" w:rsidRDefault="00AA2715" w:rsidP="00AA2715"/>
    <w:p w:rsidR="00AA2715" w:rsidRDefault="00AA2715" w:rsidP="00AA2715"/>
    <w:p w:rsidR="00AA2715" w:rsidRDefault="00AA2715" w:rsidP="00AA2715"/>
    <w:p w:rsidR="00AA2715" w:rsidRDefault="00AA2715" w:rsidP="00AA2715"/>
    <w:p w:rsidR="00AA2715" w:rsidRDefault="00AA2715" w:rsidP="00AA2715">
      <w:pPr>
        <w:tabs>
          <w:tab w:val="left" w:pos="6100"/>
        </w:tabs>
      </w:pPr>
    </w:p>
    <w:p w:rsidR="00AA2715" w:rsidRDefault="00AA2715" w:rsidP="00AA2715">
      <w:pPr>
        <w:jc w:val="center"/>
      </w:pPr>
      <w:r>
        <w:rPr>
          <w:rFonts w:ascii="Times New Roman" w:hAnsi="Times New Roman" w:cs="Times New Roman"/>
        </w:rPr>
        <w:t>План мероприятий</w:t>
      </w:r>
    </w:p>
    <w:p w:rsidR="00AA2715" w:rsidRDefault="00AA2715" w:rsidP="00AA2715">
      <w:pPr>
        <w:tabs>
          <w:tab w:val="left" w:pos="273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ПКУ на декабрь 2019 года</w:t>
      </w:r>
    </w:p>
    <w:p w:rsidR="00AA2715" w:rsidRDefault="00AA2715" w:rsidP="00AA2715">
      <w:pPr>
        <w:tabs>
          <w:tab w:val="left" w:pos="2730"/>
          <w:tab w:val="center" w:pos="4677"/>
        </w:tabs>
        <w:rPr>
          <w:rFonts w:ascii="Times New Roman" w:hAnsi="Times New Roman" w:cs="Times New Roman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77"/>
        <w:gridCol w:w="2451"/>
        <w:gridCol w:w="2025"/>
      </w:tblGrid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и место </w:t>
            </w:r>
          </w:p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День добровольца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05.12.2019</w:t>
            </w:r>
          </w:p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Торханский КОЦ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</w:t>
            </w: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дная концертная программа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14.12.2019</w:t>
            </w:r>
          </w:p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216CAF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303B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работников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10.12.2019</w:t>
            </w:r>
          </w:p>
          <w:p w:rsidR="00216CAF" w:rsidRPr="00AA2715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779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Актовый зал администрации </w:t>
            </w:r>
            <w:proofErr w:type="spellStart"/>
            <w:r w:rsidRPr="009779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Шумерлинского</w:t>
            </w:r>
            <w:proofErr w:type="spellEnd"/>
            <w:r w:rsidRPr="009779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216CAF" w:rsidRDefault="00216CAF" w:rsidP="00216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FA0D4B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A0D4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Участие в проведение марафона «Новогодняя Республика, приурочен</w:t>
            </w:r>
            <w:r w:rsidR="00FA0D4B" w:rsidRPr="00FA0D4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ная к 100-летию образования Чувашской Автономии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19.12.2019</w:t>
            </w:r>
          </w:p>
          <w:p w:rsidR="00AA2715" w:rsidRDefault="00AA2715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Торханский КОЦ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Выездное новогоднее представление «Не проспите Новый год или волшебный будильник Деда Мороза»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25.12.2019</w:t>
            </w:r>
          </w:p>
          <w:p w:rsid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СДК,</w:t>
            </w:r>
          </w:p>
          <w:p w:rsid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СОШ им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С.М.Архипова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ошкольная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группа</w:t>
            </w:r>
          </w:p>
          <w:p w:rsidR="00216CAF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Default="00216CAF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Выездное новогоднее представление «Не проспите Новый год или волшебный будильник Деда Мороза»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26.12.2019</w:t>
            </w:r>
          </w:p>
          <w:p w:rsid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Русско-</w:t>
            </w:r>
            <w:proofErr w:type="spellStart"/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алгашинская</w:t>
            </w:r>
            <w:proofErr w:type="spellEnd"/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AA2715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Елка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5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16CA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27.12.2019</w:t>
            </w:r>
          </w:p>
          <w:p w:rsidR="00216CAF" w:rsidRP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779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Актовый зал администрации </w:t>
            </w:r>
            <w:proofErr w:type="spellStart"/>
            <w:r w:rsidRPr="009779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Шумерлинского</w:t>
            </w:r>
            <w:proofErr w:type="spellEnd"/>
            <w:r w:rsidRPr="009779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P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AA2715" w:rsidRDefault="00216CAF" w:rsidP="00216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  <w:tr w:rsidR="00216CAF" w:rsidTr="002D2874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Default="00216CAF" w:rsidP="002D28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Default="00A055B8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Выездное новогоднее представление «Не проспите Новый год или волшебный будильник Деда Мороза»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F" w:rsidRDefault="00A055B8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30.12.2019</w:t>
            </w:r>
          </w:p>
          <w:p w:rsidR="00A055B8" w:rsidRDefault="00A055B8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Егоркинский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СДК,</w:t>
            </w:r>
          </w:p>
          <w:p w:rsidR="00A055B8" w:rsidRPr="00216CAF" w:rsidRDefault="00A055B8" w:rsidP="002D2874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Туванский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B8" w:rsidRPr="00AA2715" w:rsidRDefault="00A055B8" w:rsidP="00A055B8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Тимофеева А.</w:t>
            </w:r>
            <w:proofErr w:type="gramStart"/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216CAF" w:rsidRPr="00AA2715" w:rsidRDefault="00A055B8" w:rsidP="00A055B8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A271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Иванова В.Н.</w:t>
            </w:r>
          </w:p>
        </w:tc>
      </w:tr>
    </w:tbl>
    <w:p w:rsidR="00D303B4" w:rsidRPr="00D303B4" w:rsidRDefault="00D303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D303B4">
        <w:rPr>
          <w:rFonts w:ascii="Times New Roman" w:hAnsi="Times New Roman" w:cs="Times New Roman"/>
          <w:b w:val="0"/>
          <w:sz w:val="24"/>
          <w:szCs w:val="24"/>
        </w:rPr>
        <w:t>Зав. ПКУ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Тимофеева А.С.</w:t>
      </w:r>
      <w:bookmarkStart w:id="0" w:name="_GoBack"/>
      <w:bookmarkEnd w:id="0"/>
    </w:p>
    <w:sectPr w:rsidR="00D303B4" w:rsidRPr="00D3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1"/>
    <w:rsid w:val="00216CAF"/>
    <w:rsid w:val="00692847"/>
    <w:rsid w:val="00936E21"/>
    <w:rsid w:val="00A055B8"/>
    <w:rsid w:val="00AA2715"/>
    <w:rsid w:val="00B826A3"/>
    <w:rsid w:val="00D303B4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15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15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Иванова</dc:creator>
  <cp:keywords/>
  <dc:description/>
  <cp:lastModifiedBy>Маргарита Шварц</cp:lastModifiedBy>
  <cp:revision>4</cp:revision>
  <dcterms:created xsi:type="dcterms:W3CDTF">2019-12-03T06:31:00Z</dcterms:created>
  <dcterms:modified xsi:type="dcterms:W3CDTF">2019-12-03T07:21:00Z</dcterms:modified>
</cp:coreProperties>
</file>