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A6997" w:rsidRPr="00821BB0" w:rsidTr="00CD5CB2">
        <w:trPr>
          <w:cantSplit/>
          <w:trHeight w:val="17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A6997" w:rsidRDefault="009A6997" w:rsidP="00CD5CB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997" w:rsidRDefault="009A6997" w:rsidP="00CD5CB2"/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A6997" w:rsidRPr="00821BB0" w:rsidRDefault="009A6997" w:rsidP="00CD5CB2"/>
        </w:tc>
      </w:tr>
      <w:tr w:rsidR="009A6997" w:rsidTr="00CD5CB2">
        <w:trPr>
          <w:cantSplit/>
          <w:trHeight w:val="260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A6997" w:rsidRDefault="009A6997" w:rsidP="00CD5CB2"/>
          <w:p w:rsidR="009A6997" w:rsidRDefault="00C01FEF" w:rsidP="00CD5CB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D67A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E115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02 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40784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A6997" w:rsidRPr="00821BB0" w:rsidRDefault="009A6997" w:rsidP="00CD5CB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A6997" w:rsidRPr="00A035F8" w:rsidRDefault="009A6997" w:rsidP="00CD5CB2"/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A6997" w:rsidRDefault="009A6997" w:rsidP="00CD5CB2"/>
          <w:p w:rsidR="009A6997" w:rsidRDefault="009A6997" w:rsidP="00CD5CB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0E1159">
              <w:rPr>
                <w:noProof/>
                <w:sz w:val="26"/>
              </w:rPr>
              <w:t>02 февраля</w:t>
            </w:r>
            <w:r w:rsidR="00C01FEF">
              <w:rPr>
                <w:noProof/>
                <w:sz w:val="26"/>
              </w:rPr>
              <w:t xml:space="preserve">  2018</w:t>
            </w:r>
            <w:r>
              <w:rPr>
                <w:noProof/>
                <w:sz w:val="26"/>
              </w:rPr>
              <w:t xml:space="preserve">   №</w:t>
            </w:r>
            <w:r w:rsidR="00040784">
              <w:rPr>
                <w:noProof/>
                <w:sz w:val="26"/>
              </w:rPr>
              <w:t>8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A6997" w:rsidRDefault="009A6997" w:rsidP="00CD5CB2">
            <w:pPr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jc w:val="center"/>
              <w:rPr>
                <w:noProof/>
                <w:sz w:val="26"/>
              </w:rPr>
            </w:pPr>
          </w:p>
        </w:tc>
      </w:tr>
    </w:tbl>
    <w:p w:rsidR="009A6997" w:rsidRPr="00D20EB0" w:rsidRDefault="009A6997" w:rsidP="009A6997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A6997" w:rsidRPr="002E1E4E" w:rsidRDefault="009A6997" w:rsidP="009A6997">
      <w:pPr>
        <w:tabs>
          <w:tab w:val="left" w:pos="8040"/>
        </w:tabs>
        <w:jc w:val="both"/>
      </w:pPr>
    </w:p>
    <w:p w:rsidR="009A6997" w:rsidRPr="002E1E4E" w:rsidRDefault="009A6997" w:rsidP="009A6997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A6997" w:rsidRDefault="009A6997" w:rsidP="009A6997">
      <w:pPr>
        <w:jc w:val="both"/>
      </w:pPr>
      <w:r>
        <w:t xml:space="preserve"> </w:t>
      </w:r>
      <w:r>
        <w:softHyphen/>
        <w:t xml:space="preserve">- </w:t>
      </w:r>
      <w:r w:rsidR="00723D8B">
        <w:t>жилому дому, расположенному на земельном участке</w:t>
      </w:r>
      <w:r>
        <w:t xml:space="preserve"> с</w:t>
      </w:r>
      <w:r w:rsidR="00040784">
        <w:t xml:space="preserve"> кадастровым номером 21:20:21 05</w:t>
      </w:r>
      <w:r w:rsidR="000E1159">
        <w:t>02</w:t>
      </w:r>
      <w:r w:rsidRPr="00F32297">
        <w:t>:</w:t>
      </w:r>
      <w:r w:rsidR="00040784">
        <w:t>134</w:t>
      </w:r>
      <w:r w:rsidRPr="00F32297">
        <w:t xml:space="preserve"> </w:t>
      </w:r>
      <w:r w:rsidR="00DB2658">
        <w:t xml:space="preserve">площадью </w:t>
      </w:r>
      <w:r w:rsidR="00040784">
        <w:t>20</w:t>
      </w:r>
      <w:r w:rsidR="000E1159">
        <w:t>00</w:t>
      </w:r>
      <w:r>
        <w:t xml:space="preserve"> кв</w:t>
      </w:r>
      <w:proofErr w:type="gramStart"/>
      <w:r>
        <w:t>.м</w:t>
      </w:r>
      <w:proofErr w:type="gramEnd"/>
      <w:r>
        <w:t xml:space="preserve">, присвоить почтовый адрес: Чувашская Республика, Цивильский район, </w:t>
      </w:r>
      <w:r w:rsidR="00040784">
        <w:t>д</w:t>
      </w:r>
      <w:proofErr w:type="gramStart"/>
      <w:r w:rsidR="00040784">
        <w:t>.С</w:t>
      </w:r>
      <w:proofErr w:type="gramEnd"/>
      <w:r w:rsidR="00040784">
        <w:t>ловаши</w:t>
      </w:r>
      <w:r>
        <w:t xml:space="preserve">, ул. </w:t>
      </w:r>
      <w:proofErr w:type="spellStart"/>
      <w:r w:rsidR="00040784">
        <w:t>Сеспеля</w:t>
      </w:r>
      <w:proofErr w:type="spellEnd"/>
      <w:r w:rsidR="00C01FEF">
        <w:t>, д.</w:t>
      </w:r>
      <w:r w:rsidR="00040784">
        <w:t>26а</w:t>
      </w:r>
      <w:r>
        <w:t>.</w:t>
      </w: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  <w:r>
        <w:t xml:space="preserve">Глава </w:t>
      </w:r>
      <w:r w:rsidR="00046F68">
        <w:t xml:space="preserve">администрации </w:t>
      </w:r>
      <w:r>
        <w:t>Игорварского</w:t>
      </w:r>
    </w:p>
    <w:p w:rsidR="009A6997" w:rsidRDefault="009A6997" w:rsidP="009A6997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EA75A4" w:rsidRDefault="00EA75A4"/>
    <w:sectPr w:rsidR="00EA75A4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97"/>
    <w:rsid w:val="00040784"/>
    <w:rsid w:val="00046F68"/>
    <w:rsid w:val="00063AA9"/>
    <w:rsid w:val="000E1159"/>
    <w:rsid w:val="00413DF6"/>
    <w:rsid w:val="004A7396"/>
    <w:rsid w:val="00723D8B"/>
    <w:rsid w:val="009224C9"/>
    <w:rsid w:val="009A6997"/>
    <w:rsid w:val="009F7DE8"/>
    <w:rsid w:val="00A504C1"/>
    <w:rsid w:val="00BD67AF"/>
    <w:rsid w:val="00C01FEF"/>
    <w:rsid w:val="00DB2658"/>
    <w:rsid w:val="00EA75A4"/>
    <w:rsid w:val="00F7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6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6997"/>
    <w:rPr>
      <w:b/>
      <w:bCs/>
      <w:color w:val="000080"/>
    </w:rPr>
  </w:style>
  <w:style w:type="paragraph" w:styleId="2">
    <w:name w:val="Body Text Indent 2"/>
    <w:basedOn w:val="a"/>
    <w:link w:val="20"/>
    <w:rsid w:val="009A69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16</cp:revision>
  <cp:lastPrinted>2018-02-02T06:01:00Z</cp:lastPrinted>
  <dcterms:created xsi:type="dcterms:W3CDTF">2017-08-29T06:27:00Z</dcterms:created>
  <dcterms:modified xsi:type="dcterms:W3CDTF">2018-02-02T06:02:00Z</dcterms:modified>
</cp:coreProperties>
</file>