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F2" w:rsidRDefault="007E34F2" w:rsidP="007E34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E34F2" w:rsidRDefault="007E34F2" w:rsidP="007E34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809CC" w:rsidRDefault="00B809CC" w:rsidP="00B809CC"/>
    <w:tbl>
      <w:tblPr>
        <w:tblW w:w="5186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94"/>
      </w:tblGrid>
      <w:tr w:rsidR="00B809CC" w:rsidTr="00EB3645">
        <w:trPr>
          <w:trHeight w:val="1017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809CC" w:rsidRPr="00BC34EA" w:rsidRDefault="00B809CC" w:rsidP="00EB3645">
            <w:pPr>
              <w:tabs>
                <w:tab w:val="left" w:pos="6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Программы профилактики</w:t>
            </w:r>
          </w:p>
          <w:p w:rsidR="00B809CC" w:rsidRPr="00BC34EA" w:rsidRDefault="00B809CC" w:rsidP="00EB3645">
            <w:pPr>
              <w:tabs>
                <w:tab w:val="left" w:pos="68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юридическими лицами и</w:t>
            </w:r>
          </w:p>
          <w:p w:rsidR="00B809CC" w:rsidRPr="00BC34EA" w:rsidRDefault="00B809CC" w:rsidP="00EB3645">
            <w:pPr>
              <w:tabs>
                <w:tab w:val="left" w:pos="68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индивидуальными предпринимателями</w:t>
            </w:r>
          </w:p>
          <w:p w:rsidR="00B809CC" w:rsidRPr="00BC34EA" w:rsidRDefault="00B809CC" w:rsidP="00EB3645">
            <w:pPr>
              <w:tabs>
                <w:tab w:val="left" w:pos="68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обязательных требований на 2018 год</w:t>
            </w:r>
          </w:p>
          <w:p w:rsidR="00B809CC" w:rsidRPr="00BC34EA" w:rsidRDefault="00B809CC" w:rsidP="00EB3645">
            <w:pPr>
              <w:tabs>
                <w:tab w:val="left" w:pos="68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B809CC" w:rsidRPr="00BC34EA" w:rsidRDefault="00B809CC" w:rsidP="00EB3645">
            <w:pPr>
              <w:tabs>
                <w:tab w:val="left" w:pos="68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BC34EA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руководствуясь ст. 14 Федерального закона Российской Федерации от 06.10.2003 года № 131-ФЗ «Об общих принципах организации местного самоуправления в Российской Федерации», в целях предупреждения нарушений юридическими лицами и индивидуальными предпринимателями обязательных требований</w:t>
            </w:r>
            <w:proofErr w:type="gramEnd"/>
            <w:r w:rsidRPr="00BC34EA">
              <w:rPr>
                <w:rFonts w:ascii="Times New Roman" w:hAnsi="Times New Roman" w:cs="Times New Roman"/>
                <w:sz w:val="24"/>
                <w:szCs w:val="24"/>
              </w:rPr>
              <w:t xml:space="preserve">, устранения причин, факторов и условий, способствующих нарушениям обязательных требований, 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Таутовского</w:t>
            </w:r>
            <w:proofErr w:type="spellEnd"/>
            <w:r w:rsidRPr="00BC34EA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34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34EA">
              <w:rPr>
                <w:rFonts w:ascii="Times New Roman" w:hAnsi="Times New Roman" w:cs="Times New Roman"/>
                <w:sz w:val="24"/>
                <w:szCs w:val="24"/>
              </w:rPr>
              <w:t xml:space="preserve"> о с т а </w:t>
            </w:r>
            <w:proofErr w:type="spellStart"/>
            <w:r w:rsidRPr="00BC34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C34EA">
              <w:rPr>
                <w:rFonts w:ascii="Times New Roman" w:hAnsi="Times New Roman" w:cs="Times New Roman"/>
                <w:sz w:val="24"/>
                <w:szCs w:val="24"/>
              </w:rPr>
              <w:t xml:space="preserve"> о в л я е т:</w:t>
            </w:r>
          </w:p>
          <w:p w:rsidR="00B809CC" w:rsidRPr="00BC34EA" w:rsidRDefault="00B809CC" w:rsidP="00EB3645">
            <w:pPr>
              <w:tabs>
                <w:tab w:val="left" w:pos="68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C34EA">
              <w:rPr>
                <w:rFonts w:ascii="Times New Roman" w:hAnsi="Times New Roman" w:cs="Times New Roman"/>
                <w:sz w:val="24"/>
                <w:szCs w:val="24"/>
              </w:rPr>
              <w:tab/>
              <w:t>Утвердить Программу профилактики нарушений юридическими лицами и индивидуальными предпринимателями обязательных требований на 2018 год согласно Приложению.</w:t>
            </w:r>
          </w:p>
          <w:p w:rsidR="00B809CC" w:rsidRPr="00BC34EA" w:rsidRDefault="00B809CC" w:rsidP="00EB3645">
            <w:pPr>
              <w:tabs>
                <w:tab w:val="left" w:pos="68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34EA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Ответственным за осуществление контроля специалистам администрации обеспечить выполнение программы профилактики нарушений юридическими лицами и индивидуальными предпринимателями обязательных требований на 2018 год.</w:t>
            </w:r>
          </w:p>
          <w:p w:rsidR="00B809CC" w:rsidRPr="00BC34EA" w:rsidRDefault="00B809CC" w:rsidP="00EB3645">
            <w:pPr>
              <w:pStyle w:val="a7"/>
              <w:ind w:right="-39" w:firstLine="540"/>
              <w:jc w:val="both"/>
              <w:rPr>
                <w:sz w:val="24"/>
                <w:szCs w:val="24"/>
              </w:rPr>
            </w:pPr>
            <w:r w:rsidRPr="00BC34EA">
              <w:rPr>
                <w:sz w:val="24"/>
                <w:szCs w:val="24"/>
              </w:rPr>
              <w:t>3.</w:t>
            </w:r>
            <w:r w:rsidRPr="00BC34EA">
              <w:rPr>
                <w:sz w:val="24"/>
                <w:szCs w:val="24"/>
              </w:rPr>
              <w:tab/>
              <w:t xml:space="preserve">Опубликовать настоящее постановление в </w:t>
            </w:r>
            <w:r>
              <w:rPr>
                <w:rFonts w:ascii="Arno Pro Light Display" w:hAnsi="Arno Pro Light Display" w:cs="Arno Pro Light Display"/>
                <w:sz w:val="24"/>
                <w:szCs w:val="24"/>
              </w:rPr>
              <w:t xml:space="preserve"> </w:t>
            </w:r>
            <w:r>
              <w:rPr>
                <w:rFonts w:cs="Arno Pro Light Display"/>
                <w:sz w:val="24"/>
                <w:szCs w:val="24"/>
              </w:rPr>
              <w:t>печатном издании</w:t>
            </w:r>
            <w:r>
              <w:rPr>
                <w:rFonts w:ascii="Arno Pro Light Display" w:hAnsi="Arno Pro Light Display" w:cs="Arno Pro Light Display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no Pro Light Display" w:hAnsi="Arno Pro Light Display" w:cs="Arno Pro Light Display"/>
                <w:sz w:val="24"/>
                <w:szCs w:val="24"/>
              </w:rPr>
              <w:t>Таутовского</w:t>
            </w:r>
            <w:proofErr w:type="spellEnd"/>
            <w:r>
              <w:rPr>
                <w:rFonts w:ascii="Arno Pro Light Display" w:hAnsi="Arno Pro Light Display" w:cs="Arno Pro Light Display"/>
                <w:sz w:val="24"/>
                <w:szCs w:val="24"/>
              </w:rPr>
              <w:t xml:space="preserve"> сельского поселения «</w:t>
            </w:r>
            <w:r>
              <w:rPr>
                <w:rFonts w:cs="Arno Pro Light Display"/>
                <w:sz w:val="24"/>
                <w:szCs w:val="24"/>
              </w:rPr>
              <w:t xml:space="preserve">Бюллетень </w:t>
            </w:r>
            <w:proofErr w:type="spellStart"/>
            <w:r>
              <w:rPr>
                <w:rFonts w:cs="Arno Pro Light Display"/>
                <w:sz w:val="24"/>
                <w:szCs w:val="24"/>
              </w:rPr>
              <w:t>Таутовского</w:t>
            </w:r>
            <w:proofErr w:type="spellEnd"/>
            <w:r>
              <w:rPr>
                <w:rFonts w:cs="Arno Pro Light Display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no Pro Light Display" w:hAnsi="Arno Pro Light Display" w:cs="Arno Pro Light Display"/>
                <w:sz w:val="24"/>
                <w:szCs w:val="24"/>
              </w:rPr>
              <w:t xml:space="preserve">» </w:t>
            </w:r>
            <w:r w:rsidRPr="00BC34EA">
              <w:rPr>
                <w:sz w:val="24"/>
                <w:szCs w:val="24"/>
              </w:rPr>
              <w:t xml:space="preserve">и разместить на официальном сайте </w:t>
            </w:r>
            <w:proofErr w:type="spellStart"/>
            <w:r>
              <w:rPr>
                <w:sz w:val="24"/>
                <w:szCs w:val="24"/>
              </w:rPr>
              <w:t>Таутовского</w:t>
            </w:r>
            <w:proofErr w:type="spellEnd"/>
            <w:r w:rsidRPr="00BC34EA">
              <w:rPr>
                <w:sz w:val="24"/>
                <w:szCs w:val="24"/>
              </w:rPr>
              <w:t xml:space="preserve">   сельского поселения.</w:t>
            </w:r>
          </w:p>
          <w:p w:rsidR="00B809CC" w:rsidRPr="00BC34EA" w:rsidRDefault="00B809CC" w:rsidP="00EB3645">
            <w:pPr>
              <w:tabs>
                <w:tab w:val="left" w:pos="68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C34EA">
              <w:rPr>
                <w:rFonts w:ascii="Times New Roman" w:hAnsi="Times New Roman" w:cs="Times New Roman"/>
                <w:sz w:val="24"/>
                <w:szCs w:val="24"/>
              </w:rPr>
              <w:tab/>
              <w:t>Данное постановление вступает в силу со дня официального опубликования.</w:t>
            </w:r>
          </w:p>
          <w:p w:rsidR="00B809CC" w:rsidRPr="00BC34EA" w:rsidRDefault="00B809CC" w:rsidP="00EB3645">
            <w:pPr>
              <w:tabs>
                <w:tab w:val="left" w:pos="68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C34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C34E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34E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B809CC" w:rsidRDefault="00B809CC" w:rsidP="00EB3645">
            <w:pPr>
              <w:tabs>
                <w:tab w:val="left" w:pos="68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9CC" w:rsidRDefault="00B809CC" w:rsidP="00EB3645">
            <w:pPr>
              <w:tabs>
                <w:tab w:val="left" w:pos="68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CC" w:rsidRPr="00BC34EA" w:rsidRDefault="00B809CC" w:rsidP="00EB3645">
            <w:pPr>
              <w:tabs>
                <w:tab w:val="left" w:pos="68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CC" w:rsidRPr="00BC34EA" w:rsidRDefault="00B809CC" w:rsidP="00EB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Таутовского</w:t>
            </w:r>
            <w:proofErr w:type="spellEnd"/>
          </w:p>
          <w:p w:rsidR="00B809CC" w:rsidRPr="00BC34EA" w:rsidRDefault="00B809CC" w:rsidP="00EB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А.Н. Васильев</w:t>
            </w:r>
            <w:r w:rsidRPr="00BC34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</w:tbl>
    <w:p w:rsidR="00B809CC" w:rsidRDefault="00B809CC" w:rsidP="00B809CC">
      <w:pPr>
        <w:jc w:val="both"/>
      </w:pPr>
    </w:p>
    <w:p w:rsidR="00B809CC" w:rsidRDefault="00B809CC" w:rsidP="00B809CC">
      <w:pPr>
        <w:shd w:val="clear" w:color="auto" w:fill="FFFFFF"/>
        <w:jc w:val="right"/>
        <w:rPr>
          <w:color w:val="000000"/>
        </w:rPr>
      </w:pPr>
    </w:p>
    <w:p w:rsidR="00B809CC" w:rsidRDefault="00B809CC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09CC" w:rsidRDefault="00B809CC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09CC" w:rsidRDefault="00B809CC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09CC" w:rsidRDefault="00B809CC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09CC" w:rsidRDefault="00B809CC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34F2" w:rsidRDefault="007E34F2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34F2" w:rsidRDefault="007E34F2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34F2" w:rsidRDefault="007E34F2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34F2" w:rsidRDefault="007E34F2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34F2" w:rsidRDefault="007E34F2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34F2" w:rsidRDefault="007E34F2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34F2" w:rsidRDefault="007E34F2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09CC" w:rsidRPr="00BC34EA" w:rsidRDefault="00B809CC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C34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B809CC" w:rsidRPr="00BC34EA" w:rsidRDefault="00B809CC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C34EA">
        <w:rPr>
          <w:rFonts w:ascii="Times New Roman" w:hAnsi="Times New Roman" w:cs="Times New Roman"/>
          <w:color w:val="000000"/>
          <w:sz w:val="24"/>
          <w:szCs w:val="24"/>
        </w:rPr>
        <w:t>Утверждено постановлением администрации</w:t>
      </w:r>
    </w:p>
    <w:p w:rsidR="00B809CC" w:rsidRPr="00BC34EA" w:rsidRDefault="00B809CC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Таутовского</w:t>
      </w:r>
      <w:proofErr w:type="spellEnd"/>
      <w:r w:rsidRPr="00BC34EA">
        <w:rPr>
          <w:rFonts w:ascii="Times New Roman" w:hAnsi="Times New Roman" w:cs="Times New Roman"/>
          <w:color w:val="000000"/>
          <w:sz w:val="24"/>
          <w:szCs w:val="24"/>
        </w:rPr>
        <w:t>   сельского  поселения</w:t>
      </w:r>
    </w:p>
    <w:p w:rsidR="00B809CC" w:rsidRPr="00BC34EA" w:rsidRDefault="00B809CC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C3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4EA">
        <w:rPr>
          <w:rFonts w:ascii="Times New Roman" w:hAnsi="Times New Roman" w:cs="Times New Roman"/>
          <w:color w:val="000000"/>
          <w:sz w:val="24"/>
          <w:szCs w:val="24"/>
        </w:rPr>
        <w:t>Аликовского</w:t>
      </w:r>
      <w:proofErr w:type="spellEnd"/>
      <w:r w:rsidRPr="00BC34EA">
        <w:rPr>
          <w:rFonts w:ascii="Times New Roman" w:hAnsi="Times New Roman" w:cs="Times New Roman"/>
          <w:color w:val="000000"/>
          <w:sz w:val="24"/>
          <w:szCs w:val="24"/>
        </w:rPr>
        <w:t xml:space="preserve"> района Чувашской республики</w:t>
      </w:r>
    </w:p>
    <w:p w:rsidR="00B809CC" w:rsidRPr="00BC34EA" w:rsidRDefault="00B809CC" w:rsidP="00B809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E34F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="007E34F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7E34F2">
        <w:rPr>
          <w:rFonts w:ascii="Times New Roman" w:hAnsi="Times New Roman" w:cs="Times New Roman"/>
          <w:color w:val="000000"/>
          <w:sz w:val="24"/>
          <w:szCs w:val="24"/>
        </w:rPr>
        <w:t xml:space="preserve">. №  </w:t>
      </w:r>
    </w:p>
    <w:p w:rsidR="00B809CC" w:rsidRPr="00BC34EA" w:rsidRDefault="00B809CC" w:rsidP="00B809C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3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профилактики нарушений юридическими лицами и индивидуальными предпринимателями обязательных требований на 2018 год</w:t>
      </w:r>
    </w:p>
    <w:p w:rsidR="00B809CC" w:rsidRPr="00BC34EA" w:rsidRDefault="00B809CC" w:rsidP="00B809CC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C34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3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Общие положения</w:t>
      </w:r>
    </w:p>
    <w:p w:rsidR="00B809CC" w:rsidRPr="00BC34EA" w:rsidRDefault="00B809CC" w:rsidP="00B809C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C34EA">
        <w:rPr>
          <w:rFonts w:ascii="Times New Roman" w:hAnsi="Times New Roman" w:cs="Times New Roman"/>
          <w:color w:val="000000"/>
          <w:sz w:val="24"/>
          <w:szCs w:val="24"/>
        </w:rPr>
        <w:t xml:space="preserve">1.1.   Настоящая программа профилактики нарушений юридическими лицами и индивидуальными предпринимателями обязательных требований </w:t>
      </w:r>
      <w:proofErr w:type="gramStart"/>
      <w:r w:rsidRPr="00BC34EA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C34EA">
        <w:rPr>
          <w:rFonts w:ascii="Times New Roman" w:hAnsi="Times New Roman" w:cs="Times New Roman"/>
          <w:color w:val="000000"/>
          <w:sz w:val="24"/>
          <w:szCs w:val="24"/>
        </w:rPr>
        <w:t xml:space="preserve">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Таутовского</w:t>
      </w:r>
      <w:proofErr w:type="spellEnd"/>
      <w:r w:rsidRPr="00BC34EA">
        <w:rPr>
          <w:rFonts w:ascii="Times New Roman" w:hAnsi="Times New Roman" w:cs="Times New Roman"/>
          <w:color w:val="000000"/>
          <w:sz w:val="24"/>
          <w:szCs w:val="24"/>
        </w:rPr>
        <w:t>   сельского поселения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в случаях, если соответствующие виды контроля относятся к вопросам местного значения сельского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B809CC" w:rsidRPr="00BC34EA" w:rsidRDefault="00B809CC" w:rsidP="00B809C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4EA">
        <w:rPr>
          <w:rFonts w:ascii="Times New Roman" w:hAnsi="Times New Roman" w:cs="Times New Roman"/>
          <w:color w:val="000000"/>
          <w:sz w:val="24"/>
          <w:szCs w:val="24"/>
        </w:rPr>
        <w:t>1.2. Задачами программы являются:</w:t>
      </w:r>
    </w:p>
    <w:p w:rsidR="00B809CC" w:rsidRPr="00BC34EA" w:rsidRDefault="00B809CC" w:rsidP="00B809C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4EA">
        <w:rPr>
          <w:rFonts w:ascii="Times New Roman" w:hAnsi="Times New Roman" w:cs="Times New Roman"/>
          <w:color w:val="000000"/>
          <w:sz w:val="24"/>
          <w:szCs w:val="24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B809CC" w:rsidRPr="00BC34EA" w:rsidRDefault="00B809CC" w:rsidP="00B809C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4EA">
        <w:rPr>
          <w:rFonts w:ascii="Times New Roman" w:hAnsi="Times New Roman" w:cs="Times New Roman"/>
          <w:color w:val="000000"/>
          <w:sz w:val="24"/>
          <w:szCs w:val="24"/>
        </w:rPr>
        <w:t>1.2.2. Выявление причин, факторов и условий, способствующих нарушениям обязательных требований.</w:t>
      </w:r>
    </w:p>
    <w:p w:rsidR="00B809CC" w:rsidRPr="00BC34EA" w:rsidRDefault="00B809CC" w:rsidP="00B809C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4EA">
        <w:rPr>
          <w:rFonts w:ascii="Times New Roman" w:hAnsi="Times New Roman" w:cs="Times New Roman"/>
          <w:color w:val="000000"/>
          <w:sz w:val="24"/>
          <w:szCs w:val="24"/>
        </w:rPr>
        <w:t>1.2.3.      Повышение правосознания и правовой культуры руководителей юридических лиц и индивидуальных предпринимателей.</w:t>
      </w:r>
    </w:p>
    <w:p w:rsidR="00B809CC" w:rsidRPr="00BC34EA" w:rsidRDefault="00B809CC" w:rsidP="00B809C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4EA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B809CC" w:rsidRPr="00BC34EA" w:rsidRDefault="00B809CC" w:rsidP="00B809C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4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3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2. Мероприятия программы профилактики нарушений обязательных требований и сроки их реализации</w:t>
      </w:r>
    </w:p>
    <w:p w:rsidR="00B809CC" w:rsidRPr="00BC34EA" w:rsidRDefault="00B809CC" w:rsidP="00B809C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4E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 w:rsidRPr="00BC3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 - 2018 год.</w:t>
      </w:r>
    </w:p>
    <w:p w:rsidR="00B809CC" w:rsidRPr="00BC34EA" w:rsidRDefault="00B809CC" w:rsidP="00B809C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.2. </w:t>
      </w:r>
      <w:r w:rsidRPr="00BC3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Мероприятия программы 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на территории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Таутовского</w:t>
      </w:r>
      <w:proofErr w:type="spellEnd"/>
      <w:r w:rsidRPr="00BC3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 сельского поселения.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417"/>
        <w:gridCol w:w="4795"/>
        <w:gridCol w:w="1794"/>
        <w:gridCol w:w="2439"/>
      </w:tblGrid>
      <w:tr w:rsidR="00B809CC" w:rsidRPr="00BC34EA" w:rsidTr="00EB36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№ </w:t>
            </w:r>
            <w:proofErr w:type="spellStart"/>
            <w:proofErr w:type="gramStart"/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B809CC" w:rsidRPr="00BC34EA" w:rsidTr="00EB36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Таутовского</w:t>
            </w:r>
            <w:proofErr w:type="spellEnd"/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полугодие </w:t>
            </w:r>
          </w:p>
          <w:p w:rsidR="00B809CC" w:rsidRPr="00BC34EA" w:rsidRDefault="00B809CC" w:rsidP="00EB36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2018 года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B809CC" w:rsidRPr="00BC34EA" w:rsidTr="00EB36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 </w:t>
            </w:r>
            <w:bookmarkStart w:id="0" w:name="multiref"/>
            <w:bookmarkEnd w:id="0"/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  <w:p w:rsidR="00B809CC" w:rsidRPr="00BC34EA" w:rsidRDefault="00B809CC" w:rsidP="00EB36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B809CC" w:rsidRPr="00BC34EA" w:rsidTr="00EB36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изменения обязательных требований - подготовка и распространение 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  <w:p w:rsidR="00B809CC" w:rsidRPr="00BC34EA" w:rsidRDefault="00B809CC" w:rsidP="00EB36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B809CC" w:rsidRPr="00BC34EA" w:rsidTr="00EB36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</w:t>
            </w: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на официальном сайте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Таутовского</w:t>
            </w:r>
            <w:proofErr w:type="spellEnd"/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IV квартал</w:t>
            </w:r>
          </w:p>
          <w:p w:rsidR="00B809CC" w:rsidRPr="00BC34EA" w:rsidRDefault="00B809CC" w:rsidP="00EB36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2018 года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муниципального </w:t>
            </w: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в соответствующей сфере деятельности</w:t>
            </w:r>
          </w:p>
        </w:tc>
      </w:tr>
      <w:tr w:rsidR="00B809CC" w:rsidRPr="00BC34EA" w:rsidTr="00EB36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муниципального контроля (если иной порядок не установлен федеральным законом)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809CC" w:rsidRPr="00BC34EA" w:rsidRDefault="00B809CC" w:rsidP="00EB36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9CC" w:rsidRPr="00BC34EA" w:rsidRDefault="00B809CC" w:rsidP="00EB36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B809CC" w:rsidRPr="00BC34EA" w:rsidRDefault="00B809CC" w:rsidP="00B809C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809CC" w:rsidRDefault="00B809CC" w:rsidP="00B809CC">
      <w:pPr>
        <w:rPr>
          <w:rFonts w:ascii="Times New Roman" w:hAnsi="Times New Roman" w:cs="Times New Roman"/>
          <w:sz w:val="24"/>
          <w:szCs w:val="24"/>
        </w:rPr>
      </w:pPr>
    </w:p>
    <w:p w:rsidR="00B809CC" w:rsidRDefault="00B809CC" w:rsidP="00B809CC">
      <w:pPr>
        <w:rPr>
          <w:rFonts w:ascii="Times New Roman" w:hAnsi="Times New Roman" w:cs="Times New Roman"/>
          <w:sz w:val="24"/>
          <w:szCs w:val="24"/>
        </w:rPr>
      </w:pPr>
    </w:p>
    <w:p w:rsidR="00B809CC" w:rsidRDefault="00B809CC" w:rsidP="00B809CC">
      <w:pPr>
        <w:rPr>
          <w:rFonts w:ascii="Times New Roman" w:hAnsi="Times New Roman" w:cs="Times New Roman"/>
          <w:sz w:val="24"/>
          <w:szCs w:val="24"/>
        </w:rPr>
      </w:pPr>
    </w:p>
    <w:p w:rsidR="00B809CC" w:rsidRDefault="00B809CC" w:rsidP="00B809CC">
      <w:pPr>
        <w:rPr>
          <w:rFonts w:ascii="Times New Roman" w:hAnsi="Times New Roman" w:cs="Times New Roman"/>
          <w:sz w:val="24"/>
          <w:szCs w:val="24"/>
        </w:rPr>
      </w:pPr>
    </w:p>
    <w:p w:rsidR="00B809CC" w:rsidRDefault="00B809CC" w:rsidP="00B809CC">
      <w:pPr>
        <w:rPr>
          <w:rFonts w:ascii="Times New Roman" w:hAnsi="Times New Roman" w:cs="Times New Roman"/>
          <w:sz w:val="24"/>
          <w:szCs w:val="24"/>
        </w:rPr>
      </w:pPr>
    </w:p>
    <w:p w:rsidR="00B809CC" w:rsidRDefault="00B809CC" w:rsidP="00B809CC">
      <w:pPr>
        <w:rPr>
          <w:rFonts w:ascii="Times New Roman" w:hAnsi="Times New Roman" w:cs="Times New Roman"/>
          <w:sz w:val="24"/>
          <w:szCs w:val="24"/>
        </w:rPr>
      </w:pPr>
    </w:p>
    <w:p w:rsidR="00B809CC" w:rsidRDefault="00B809CC" w:rsidP="00B809CC"/>
    <w:p w:rsidR="00BC34EA" w:rsidRPr="00BC34EA" w:rsidRDefault="00BC34EA">
      <w:pPr>
        <w:rPr>
          <w:rFonts w:ascii="Times New Roman" w:hAnsi="Times New Roman" w:cs="Times New Roman"/>
          <w:sz w:val="24"/>
          <w:szCs w:val="24"/>
        </w:rPr>
      </w:pPr>
    </w:p>
    <w:sectPr w:rsidR="00BC34EA" w:rsidRPr="00BC34EA" w:rsidSect="00B8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Light Display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DE8"/>
    <w:rsid w:val="003346DC"/>
    <w:rsid w:val="007209AE"/>
    <w:rsid w:val="007E34F2"/>
    <w:rsid w:val="00880DE8"/>
    <w:rsid w:val="00A4747B"/>
    <w:rsid w:val="00B27779"/>
    <w:rsid w:val="00B4409E"/>
    <w:rsid w:val="00B809CC"/>
    <w:rsid w:val="00B84FCB"/>
    <w:rsid w:val="00B851BF"/>
    <w:rsid w:val="00BC34EA"/>
    <w:rsid w:val="00E4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80DE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880DE8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88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DE8"/>
    <w:rPr>
      <w:rFonts w:ascii="Tahoma" w:hAnsi="Tahoma" w:cs="Tahoma"/>
      <w:sz w:val="16"/>
      <w:szCs w:val="16"/>
    </w:rPr>
  </w:style>
  <w:style w:type="paragraph" w:customStyle="1" w:styleId="a7">
    <w:name w:val="текст сноски"/>
    <w:basedOn w:val="a"/>
    <w:rsid w:val="00BC34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B809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B809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Название объекта1"/>
    <w:basedOn w:val="a"/>
    <w:next w:val="a"/>
    <w:rsid w:val="00B809C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 Paragraph"/>
    <w:basedOn w:val="a"/>
    <w:qFormat/>
    <w:rsid w:val="00B809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3885-7BD4-4C48-B6EC-8A75BF54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 RA</dc:creator>
  <cp:keywords/>
  <dc:description/>
  <cp:lastModifiedBy>Grigoreva RA</cp:lastModifiedBy>
  <cp:revision>9</cp:revision>
  <cp:lastPrinted>2018-07-25T14:04:00Z</cp:lastPrinted>
  <dcterms:created xsi:type="dcterms:W3CDTF">2018-07-25T06:01:00Z</dcterms:created>
  <dcterms:modified xsi:type="dcterms:W3CDTF">2018-10-05T08:48:00Z</dcterms:modified>
</cp:coreProperties>
</file>